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76" w:rsidRDefault="00066876" w:rsidP="00066876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Cs w:val="20"/>
          <w:lang w:val="ru-RU"/>
        </w:rPr>
      </w:pPr>
    </w:p>
    <w:p w:rsidR="00952FE9" w:rsidRDefault="00952FE9" w:rsidP="0006687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Cs w:val="20"/>
          <w:lang w:val="ru-RU"/>
        </w:rPr>
      </w:pPr>
    </w:p>
    <w:p w:rsidR="00952FE9" w:rsidRDefault="00952FE9" w:rsidP="0006687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Cs w:val="20"/>
          <w:lang w:val="ru-RU"/>
        </w:rPr>
      </w:pPr>
    </w:p>
    <w:p w:rsidR="00952FE9" w:rsidRDefault="00952FE9" w:rsidP="0006687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Cs w:val="20"/>
          <w:lang w:val="ru-RU"/>
        </w:rPr>
      </w:pPr>
    </w:p>
    <w:p w:rsidR="00952FE9" w:rsidRDefault="00952FE9" w:rsidP="0006687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Cs w:val="20"/>
          <w:lang w:val="ru-RU"/>
        </w:rPr>
      </w:pPr>
    </w:p>
    <w:p w:rsidR="00952FE9" w:rsidRDefault="00952FE9" w:rsidP="0006687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Cs w:val="20"/>
          <w:lang w:val="ru-RU"/>
        </w:rPr>
      </w:pPr>
    </w:p>
    <w:p w:rsidR="00952FE9" w:rsidRDefault="00952FE9" w:rsidP="0006687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Cs w:val="20"/>
          <w:lang w:val="ru-RU"/>
        </w:rPr>
      </w:pPr>
    </w:p>
    <w:p w:rsidR="00952FE9" w:rsidRDefault="00952FE9" w:rsidP="0006687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Cs w:val="20"/>
          <w:lang w:val="ru-RU"/>
        </w:rPr>
      </w:pPr>
    </w:p>
    <w:p w:rsidR="00952FE9" w:rsidRDefault="00952FE9" w:rsidP="0006687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Cs w:val="20"/>
          <w:lang w:val="ru-RU"/>
        </w:rPr>
      </w:pPr>
    </w:p>
    <w:p w:rsidR="00EF3A22" w:rsidRDefault="00EF3A22" w:rsidP="00EF3A2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noProof/>
          <w:szCs w:val="20"/>
          <w:lang w:val="ru-RU" w:eastAsia="ru-RU" w:bidi="ar-SA"/>
        </w:rPr>
      </w:pPr>
    </w:p>
    <w:p w:rsidR="00286BD4" w:rsidRPr="00066876" w:rsidRDefault="00952FE9" w:rsidP="00EF3A2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Cs w:val="20"/>
          <w:lang w:val="ru-RU"/>
        </w:rPr>
      </w:pPr>
      <w:r>
        <w:rPr>
          <w:rFonts w:ascii="Times New Roman" w:hAnsi="Times New Roman" w:cs="Times New Roman"/>
          <w:b/>
          <w:noProof/>
          <w:szCs w:val="20"/>
          <w:lang w:val="ru-RU" w:eastAsia="ru-RU" w:bidi="ar-SA"/>
        </w:rPr>
        <w:lastRenderedPageBreak/>
        <w:drawing>
          <wp:inline distT="0" distB="0" distL="0" distR="0">
            <wp:extent cx="5248275" cy="7278661"/>
            <wp:effectExtent l="19050" t="0" r="9525" b="0"/>
            <wp:docPr id="1" name="Рисунок 1" descr="C:\Users\Учитель\Pictures\2022-10-19 рабочий стол\литературное 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2-10-19 рабочий стол\литературное чт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840" cy="728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BD4" w:rsidRPr="00066876">
        <w:rPr>
          <w:rFonts w:ascii="Times New Roman" w:hAnsi="Times New Roman" w:cs="Times New Roman"/>
          <w:b/>
          <w:szCs w:val="20"/>
          <w:lang w:val="ru-RU"/>
        </w:rPr>
        <w:t xml:space="preserve">РАЗДЕЛ </w:t>
      </w:r>
      <w:r w:rsidR="00286BD4" w:rsidRPr="00066876">
        <w:rPr>
          <w:rFonts w:ascii="Times New Roman" w:hAnsi="Times New Roman" w:cs="Times New Roman"/>
          <w:b/>
          <w:szCs w:val="20"/>
        </w:rPr>
        <w:t>I</w:t>
      </w:r>
      <w:r w:rsidR="00286BD4" w:rsidRPr="00066876">
        <w:rPr>
          <w:rFonts w:ascii="Times New Roman" w:hAnsi="Times New Roman" w:cs="Times New Roman"/>
          <w:b/>
          <w:szCs w:val="20"/>
          <w:lang w:val="ru-RU"/>
        </w:rPr>
        <w:t>.</w:t>
      </w:r>
    </w:p>
    <w:p w:rsidR="002209B3" w:rsidRDefault="002209B3" w:rsidP="00952FE9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Cs w:val="20"/>
          <w:lang w:val="ru-RU"/>
        </w:rPr>
      </w:pPr>
    </w:p>
    <w:p w:rsidR="002209B3" w:rsidRDefault="002209B3" w:rsidP="00952FE9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Cs w:val="20"/>
          <w:lang w:val="ru-RU"/>
        </w:rPr>
      </w:pPr>
    </w:p>
    <w:p w:rsidR="002209B3" w:rsidRDefault="002209B3" w:rsidP="00952FE9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Cs w:val="20"/>
          <w:lang w:val="ru-RU"/>
        </w:rPr>
      </w:pPr>
    </w:p>
    <w:p w:rsidR="002209B3" w:rsidRPr="002209B3" w:rsidRDefault="002209B3" w:rsidP="002209B3">
      <w:pPr>
        <w:jc w:val="center"/>
        <w:rPr>
          <w:b/>
          <w:sz w:val="28"/>
          <w:lang w:val="ru-RU"/>
        </w:rPr>
      </w:pPr>
      <w:r w:rsidRPr="002209B3">
        <w:rPr>
          <w:b/>
          <w:sz w:val="28"/>
          <w:lang w:val="ru-RU"/>
        </w:rPr>
        <w:t>Литературное чтение</w:t>
      </w:r>
    </w:p>
    <w:p w:rsidR="002209B3" w:rsidRPr="002209B3" w:rsidRDefault="002209B3" w:rsidP="002209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proofErr w:type="gramStart"/>
      <w:r w:rsidRPr="002209B3">
        <w:rPr>
          <w:rFonts w:ascii="Times New Roman" w:hAnsi="Times New Roman" w:cs="Times New Roman"/>
          <w:sz w:val="24"/>
          <w:szCs w:val="20"/>
          <w:lang w:val="ru-RU"/>
        </w:rPr>
        <w:t>Рабочая программа по литературному чтению для 4 класса общеобразовательной школы  разработана  в соответствии с учебным планом МБОУ сош имени Карла Маркса на 2022-2023  учебный год, Федеральным государственным образовательным стандартом начального общего образования 2009 года, годовым календарным графиком и учебным планом школы,, авторской программы Л.Ф.Климановой, В.Г.Горецкого, М.В. Головановой  «Литературное чтение», утвержденной МО РФ в соответствии  с</w:t>
      </w:r>
      <w:proofErr w:type="gramEnd"/>
      <w:r w:rsidRPr="002209B3">
        <w:rPr>
          <w:rFonts w:ascii="Times New Roman" w:hAnsi="Times New Roman" w:cs="Times New Roman"/>
          <w:sz w:val="24"/>
          <w:szCs w:val="20"/>
          <w:lang w:val="ru-RU"/>
        </w:rPr>
        <w:t xml:space="preserve"> требованиями Федерального компонента государственного стандарта начального образования.</w:t>
      </w:r>
    </w:p>
    <w:p w:rsidR="002209B3" w:rsidRPr="00066876" w:rsidRDefault="002209B3" w:rsidP="002209B3">
      <w:pPr>
        <w:pStyle w:val="af8"/>
        <w:jc w:val="both"/>
        <w:rPr>
          <w:rFonts w:ascii="Times New Roman" w:hAnsi="Times New Roman" w:cs="Times New Roman"/>
          <w:sz w:val="24"/>
          <w:szCs w:val="20"/>
        </w:rPr>
      </w:pPr>
      <w:r w:rsidRPr="00066876">
        <w:rPr>
          <w:rFonts w:ascii="Times New Roman" w:hAnsi="Times New Roman" w:cs="Times New Roman"/>
          <w:sz w:val="24"/>
          <w:szCs w:val="20"/>
        </w:rPr>
        <w:t>Обеспечена:</w:t>
      </w:r>
    </w:p>
    <w:p w:rsidR="002209B3" w:rsidRPr="00066876" w:rsidRDefault="002209B3" w:rsidP="002209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209B3">
        <w:rPr>
          <w:rFonts w:ascii="Times New Roman" w:hAnsi="Times New Roman" w:cs="Times New Roman"/>
          <w:sz w:val="24"/>
          <w:szCs w:val="20"/>
          <w:lang w:val="ru-RU"/>
        </w:rPr>
        <w:t xml:space="preserve">«Литературное чтение» учебник  для 4 кл. начальной  школы  в 2-х ч./[сост. </w:t>
      </w:r>
      <w:r w:rsidRPr="00066876">
        <w:rPr>
          <w:rFonts w:ascii="Times New Roman" w:hAnsi="Times New Roman" w:cs="Times New Roman"/>
          <w:sz w:val="24"/>
          <w:szCs w:val="20"/>
        </w:rPr>
        <w:t>Л.Ф.Климанова</w:t>
      </w:r>
      <w:r>
        <w:rPr>
          <w:rFonts w:ascii="Times New Roman" w:hAnsi="Times New Roman" w:cs="Times New Roman"/>
          <w:sz w:val="24"/>
          <w:szCs w:val="20"/>
        </w:rPr>
        <w:t xml:space="preserve"> и др.]. – М.: Просвещение, 2018</w:t>
      </w:r>
      <w:r w:rsidRPr="00066876">
        <w:rPr>
          <w:rFonts w:ascii="Times New Roman" w:hAnsi="Times New Roman" w:cs="Times New Roman"/>
          <w:sz w:val="24"/>
          <w:szCs w:val="20"/>
        </w:rPr>
        <w:t>г</w:t>
      </w:r>
    </w:p>
    <w:p w:rsidR="002209B3" w:rsidRPr="00066876" w:rsidRDefault="002209B3" w:rsidP="002209B3">
      <w:pPr>
        <w:pStyle w:val="af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С. В. Кутявина « Тетрадь по литературному чтению» </w:t>
      </w:r>
      <w:r>
        <w:rPr>
          <w:rFonts w:ascii="Times New Roman" w:hAnsi="Times New Roman" w:cs="Times New Roman"/>
          <w:sz w:val="24"/>
          <w:szCs w:val="20"/>
        </w:rPr>
        <w:t>4 класс. М.: Просвещение, 20</w:t>
      </w:r>
      <w:r>
        <w:rPr>
          <w:rFonts w:ascii="Times New Roman" w:hAnsi="Times New Roman" w:cs="Times New Roman"/>
          <w:sz w:val="24"/>
          <w:szCs w:val="20"/>
          <w:lang w:val="ru-RU"/>
        </w:rPr>
        <w:t>22</w:t>
      </w:r>
      <w:r w:rsidRPr="00066876">
        <w:rPr>
          <w:rFonts w:ascii="Times New Roman" w:hAnsi="Times New Roman" w:cs="Times New Roman"/>
          <w:sz w:val="24"/>
          <w:szCs w:val="20"/>
        </w:rPr>
        <w:t xml:space="preserve"> г</w:t>
      </w:r>
    </w:p>
    <w:p w:rsidR="002209B3" w:rsidRDefault="002209B3" w:rsidP="002209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66876">
        <w:rPr>
          <w:rFonts w:ascii="Times New Roman" w:hAnsi="Times New Roman" w:cs="Times New Roman"/>
          <w:sz w:val="24"/>
          <w:szCs w:val="20"/>
        </w:rPr>
        <w:t>Аудиприложение на электронном носителе</w:t>
      </w:r>
    </w:p>
    <w:p w:rsidR="002209B3" w:rsidRDefault="002209B3" w:rsidP="002209B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0"/>
        </w:rPr>
      </w:pPr>
    </w:p>
    <w:p w:rsidR="002209B3" w:rsidRPr="00066876" w:rsidRDefault="002209B3" w:rsidP="00220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066876">
        <w:rPr>
          <w:rFonts w:ascii="Times New Roman" w:hAnsi="Times New Roman" w:cs="Times New Roman"/>
          <w:b/>
          <w:sz w:val="24"/>
          <w:szCs w:val="20"/>
        </w:rPr>
        <w:t>Цели и задачи</w:t>
      </w:r>
    </w:p>
    <w:p w:rsidR="002209B3" w:rsidRPr="002209B3" w:rsidRDefault="002209B3" w:rsidP="002209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2209B3">
        <w:rPr>
          <w:rFonts w:ascii="Times New Roman" w:hAnsi="Times New Roman" w:cs="Times New Roman"/>
          <w:sz w:val="24"/>
          <w:szCs w:val="20"/>
          <w:lang w:val="ru-RU"/>
        </w:rPr>
        <w:t xml:space="preserve">Изучение литературного чтения в образовательных учреждениях  направлено на достижение следующих </w:t>
      </w:r>
      <w:r w:rsidRPr="002209B3">
        <w:rPr>
          <w:rFonts w:ascii="Times New Roman" w:hAnsi="Times New Roman" w:cs="Times New Roman"/>
          <w:b/>
          <w:sz w:val="24"/>
          <w:szCs w:val="20"/>
          <w:lang w:val="ru-RU"/>
        </w:rPr>
        <w:t>целей:</w:t>
      </w:r>
    </w:p>
    <w:p w:rsidR="002209B3" w:rsidRPr="002209B3" w:rsidRDefault="002209B3" w:rsidP="002209B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2209B3">
        <w:rPr>
          <w:rFonts w:ascii="Times New Roman" w:hAnsi="Times New Roman" w:cs="Times New Roman"/>
          <w:b/>
          <w:sz w:val="24"/>
          <w:szCs w:val="20"/>
          <w:lang w:val="ru-RU"/>
        </w:rPr>
        <w:t xml:space="preserve">развитие </w:t>
      </w:r>
      <w:r w:rsidRPr="002209B3">
        <w:rPr>
          <w:rFonts w:ascii="Times New Roman" w:hAnsi="Times New Roman" w:cs="Times New Roman"/>
          <w:sz w:val="24"/>
          <w:szCs w:val="20"/>
          <w:lang w:val="ru-RU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2209B3" w:rsidRPr="002209B3" w:rsidRDefault="002209B3" w:rsidP="002209B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2209B3">
        <w:rPr>
          <w:rFonts w:ascii="Times New Roman" w:hAnsi="Times New Roman" w:cs="Times New Roman"/>
          <w:b/>
          <w:sz w:val="24"/>
          <w:szCs w:val="20"/>
          <w:lang w:val="ru-RU"/>
        </w:rPr>
        <w:t>овладение</w:t>
      </w:r>
      <w:r w:rsidRPr="002209B3">
        <w:rPr>
          <w:rFonts w:ascii="Times New Roman" w:hAnsi="Times New Roman" w:cs="Times New Roman"/>
          <w:sz w:val="24"/>
          <w:szCs w:val="20"/>
          <w:lang w:val="ru-RU"/>
        </w:rPr>
        <w:t xml:space="preserve">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2209B3" w:rsidRPr="002209B3" w:rsidRDefault="002209B3" w:rsidP="002209B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2209B3">
        <w:rPr>
          <w:rFonts w:ascii="Times New Roman" w:hAnsi="Times New Roman" w:cs="Times New Roman"/>
          <w:b/>
          <w:sz w:val="24"/>
          <w:szCs w:val="20"/>
          <w:lang w:val="ru-RU"/>
        </w:rPr>
        <w:t>воспитание</w:t>
      </w:r>
      <w:r w:rsidRPr="002209B3">
        <w:rPr>
          <w:rFonts w:ascii="Times New Roman" w:hAnsi="Times New Roman" w:cs="Times New Roman"/>
          <w:sz w:val="24"/>
          <w:szCs w:val="20"/>
          <w:lang w:val="ru-RU"/>
        </w:rPr>
        <w:t xml:space="preserve">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2209B3" w:rsidRPr="002209B3" w:rsidRDefault="002209B3" w:rsidP="00220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2209B3">
        <w:rPr>
          <w:rFonts w:ascii="Times New Roman" w:hAnsi="Times New Roman" w:cs="Times New Roman"/>
          <w:b/>
          <w:sz w:val="24"/>
          <w:szCs w:val="20"/>
          <w:lang w:val="ru-RU"/>
        </w:rPr>
        <w:t>Задачи:</w:t>
      </w:r>
    </w:p>
    <w:p w:rsidR="002209B3" w:rsidRPr="002209B3" w:rsidRDefault="002209B3" w:rsidP="0022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2209B3">
        <w:rPr>
          <w:rFonts w:ascii="Times New Roman" w:hAnsi="Times New Roman" w:cs="Times New Roman"/>
          <w:sz w:val="24"/>
          <w:szCs w:val="20"/>
          <w:lang w:val="ru-RU"/>
        </w:rPr>
        <w:t>- формирование техники чтения и приемов понимания прочитанного;</w:t>
      </w:r>
    </w:p>
    <w:p w:rsidR="002209B3" w:rsidRPr="002209B3" w:rsidRDefault="002209B3" w:rsidP="0022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2209B3">
        <w:rPr>
          <w:rFonts w:ascii="Times New Roman" w:hAnsi="Times New Roman" w:cs="Times New Roman"/>
          <w:sz w:val="24"/>
          <w:szCs w:val="20"/>
          <w:lang w:val="ru-RU"/>
        </w:rPr>
        <w:t>- развитие устной и письменной речи, творческих способностей детей;</w:t>
      </w:r>
    </w:p>
    <w:p w:rsidR="002209B3" w:rsidRPr="002209B3" w:rsidRDefault="002209B3" w:rsidP="0022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2209B3">
        <w:rPr>
          <w:rFonts w:ascii="Times New Roman" w:hAnsi="Times New Roman" w:cs="Times New Roman"/>
          <w:sz w:val="24"/>
          <w:szCs w:val="20"/>
          <w:lang w:val="ru-RU"/>
        </w:rPr>
        <w:t>- приобщение детей к литературе как искусству слова через введение элементов литературоведческого анализа текстов;</w:t>
      </w:r>
    </w:p>
    <w:p w:rsidR="002209B3" w:rsidRPr="002209B3" w:rsidRDefault="002209B3" w:rsidP="002209B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val="ru-RU"/>
        </w:rPr>
      </w:pPr>
    </w:p>
    <w:p w:rsidR="002209B3" w:rsidRPr="00066876" w:rsidRDefault="002209B3" w:rsidP="002209B3">
      <w:pPr>
        <w:pStyle w:val="af8"/>
        <w:jc w:val="both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b/>
          <w:sz w:val="24"/>
          <w:szCs w:val="20"/>
          <w:lang w:val="ru-RU"/>
        </w:rPr>
        <w:t>Место предмета в учебном плане.</w:t>
      </w:r>
    </w:p>
    <w:p w:rsidR="002209B3" w:rsidRDefault="002209B3" w:rsidP="002209B3">
      <w:pPr>
        <w:pStyle w:val="af8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b/>
          <w:sz w:val="24"/>
          <w:szCs w:val="20"/>
          <w:lang w:val="ru-RU"/>
        </w:rPr>
        <w:t xml:space="preserve">    </w:t>
      </w: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Авторская программа  составлена  из расчета 4 часа в неделю, 136 часов за год. В соответствии с учебным планом школы, введением регионального компонента, уроки литературного чтения в 4 классе  рассчитаны на 3 часа в неделю. Следовательно  </w:t>
      </w:r>
      <w:r w:rsidRPr="00066876">
        <w:rPr>
          <w:rFonts w:ascii="Times New Roman" w:hAnsi="Times New Roman" w:cs="Times New Roman"/>
          <w:spacing w:val="4"/>
          <w:sz w:val="24"/>
          <w:szCs w:val="20"/>
          <w:lang w:val="ru-RU"/>
        </w:rPr>
        <w:t xml:space="preserve">общее количество часов </w:t>
      </w:r>
      <w:r>
        <w:rPr>
          <w:rFonts w:ascii="Times New Roman" w:hAnsi="Times New Roman" w:cs="Times New Roman"/>
          <w:sz w:val="24"/>
          <w:szCs w:val="20"/>
          <w:lang w:val="ru-RU"/>
        </w:rPr>
        <w:t>составило - 102 часа</w:t>
      </w:r>
      <w:proofErr w:type="gramStart"/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 .</w:t>
      </w:r>
      <w:proofErr w:type="gramEnd"/>
    </w:p>
    <w:p w:rsidR="002209B3" w:rsidRDefault="002209B3" w:rsidP="002209B3">
      <w:pPr>
        <w:pStyle w:val="af8"/>
        <w:jc w:val="both"/>
        <w:rPr>
          <w:rFonts w:ascii="Times New Roman" w:hAnsi="Times New Roman" w:cs="Times New Roman"/>
          <w:sz w:val="24"/>
          <w:szCs w:val="20"/>
          <w:lang w:val="ru-RU"/>
        </w:rPr>
      </w:pPr>
    </w:p>
    <w:p w:rsidR="002209B3" w:rsidRPr="00066876" w:rsidRDefault="002209B3" w:rsidP="002209B3">
      <w:pPr>
        <w:pStyle w:val="af8"/>
        <w:jc w:val="both"/>
        <w:rPr>
          <w:rFonts w:ascii="Times New Roman" w:hAnsi="Times New Roman" w:cs="Times New Roman"/>
          <w:sz w:val="24"/>
          <w:szCs w:val="20"/>
          <w:lang w:val="ru-RU"/>
        </w:rPr>
      </w:pPr>
    </w:p>
    <w:p w:rsidR="002209B3" w:rsidRDefault="002209B3" w:rsidP="00220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2209B3" w:rsidRPr="00066876" w:rsidRDefault="002209B3" w:rsidP="00220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066876">
        <w:rPr>
          <w:rFonts w:ascii="Times New Roman" w:hAnsi="Times New Roman" w:cs="Times New Roman"/>
          <w:b/>
          <w:sz w:val="24"/>
          <w:szCs w:val="20"/>
        </w:rPr>
        <w:t xml:space="preserve"> УЧЕБНО-ТЕМАТИЧЕСКИЙ ПЛАН</w:t>
      </w:r>
    </w:p>
    <w:tbl>
      <w:tblPr>
        <w:tblpPr w:leftFromText="180" w:rightFromText="180" w:vertAnchor="text" w:horzAnchor="margin" w:tblpY="203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992"/>
        <w:gridCol w:w="850"/>
        <w:gridCol w:w="5671"/>
        <w:gridCol w:w="7657"/>
      </w:tblGrid>
      <w:tr w:rsidR="002209B3" w:rsidRPr="003B29E8" w:rsidTr="008837C3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Раздел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Всего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Содержание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3" w:rsidRPr="002209B3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2209B3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Требования к уровню подготовки учащихся</w:t>
            </w:r>
          </w:p>
        </w:tc>
      </w:tr>
      <w:tr w:rsidR="002209B3" w:rsidRPr="003B29E8" w:rsidTr="008837C3">
        <w:trPr>
          <w:cantSplit/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B3" w:rsidRPr="002209B3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Летописи, былины, сказания, жития</w:t>
            </w: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8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3" w:rsidRPr="002209B3" w:rsidRDefault="002209B3" w:rsidP="00883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2209B3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t xml:space="preserve">Выделение языковых </w:t>
            </w:r>
            <w:r w:rsidRPr="002209B3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>средств выразительно</w:t>
            </w:r>
            <w:r w:rsidRPr="002209B3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softHyphen/>
            </w:r>
            <w:r w:rsidRPr="002209B3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 xml:space="preserve">сти. Участие в диалоге </w:t>
            </w:r>
            <w:r w:rsidRPr="002209B3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t>при обсуждении про</w:t>
            </w:r>
            <w:r w:rsidRPr="002209B3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softHyphen/>
            </w:r>
            <w:r w:rsidRPr="002209B3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>слушанного (прочи</w:t>
            </w:r>
            <w:r w:rsidRPr="002209B3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softHyphen/>
            </w:r>
            <w:r w:rsidRPr="002209B3">
              <w:rPr>
                <w:rFonts w:ascii="Times New Roman" w:hAnsi="Times New Roman" w:cs="Times New Roman"/>
                <w:spacing w:val="-8"/>
                <w:sz w:val="24"/>
                <w:szCs w:val="20"/>
                <w:lang w:val="ru-RU"/>
              </w:rPr>
              <w:t>танного) произведе</w:t>
            </w:r>
            <w:r w:rsidRPr="002209B3">
              <w:rPr>
                <w:rFonts w:ascii="Times New Roman" w:hAnsi="Times New Roman" w:cs="Times New Roman"/>
                <w:spacing w:val="-8"/>
                <w:sz w:val="24"/>
                <w:szCs w:val="20"/>
                <w:lang w:val="ru-RU"/>
              </w:rPr>
              <w:softHyphen/>
            </w:r>
            <w:r w:rsidRPr="002209B3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 xml:space="preserve">ния. Умение ставить </w:t>
            </w:r>
            <w:r w:rsidRPr="002209B3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t>вопросы по содержа</w:t>
            </w:r>
            <w:r w:rsidRPr="002209B3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softHyphen/>
              <w:t xml:space="preserve">нию </w:t>
            </w:r>
            <w:proofErr w:type="gramStart"/>
            <w:r w:rsidRPr="002209B3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t>прочитанного</w:t>
            </w:r>
            <w:proofErr w:type="gramEnd"/>
            <w:r w:rsidRPr="002209B3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t xml:space="preserve">, 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отвечать на них.</w:t>
            </w:r>
            <w:r w:rsidRPr="002209B3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 xml:space="preserve"> Связь произведений </w:t>
            </w:r>
            <w:r w:rsidRPr="002209B3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 xml:space="preserve">литературы с другими 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видами искусств. </w:t>
            </w:r>
            <w:r w:rsidRPr="002209B3">
              <w:rPr>
                <w:rFonts w:ascii="Times New Roman" w:hAnsi="Times New Roman" w:cs="Times New Roman"/>
                <w:spacing w:val="-12"/>
                <w:sz w:val="24"/>
                <w:szCs w:val="20"/>
                <w:lang w:val="ru-RU"/>
              </w:rPr>
              <w:t>Герои произведения,</w:t>
            </w:r>
          </w:p>
          <w:p w:rsidR="002209B3" w:rsidRPr="00066876" w:rsidRDefault="002209B3" w:rsidP="00883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209B3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>восприятие и пони</w:t>
            </w:r>
            <w:r w:rsidRPr="002209B3">
              <w:rPr>
                <w:rFonts w:ascii="Times New Roman" w:hAnsi="Times New Roman" w:cs="Times New Roman"/>
                <w:spacing w:val="-12"/>
                <w:sz w:val="24"/>
                <w:szCs w:val="20"/>
                <w:lang w:val="ru-RU"/>
              </w:rPr>
              <w:t>мание их эмоциональ</w:t>
            </w:r>
            <w:r w:rsidRPr="002209B3">
              <w:rPr>
                <w:rFonts w:ascii="Times New Roman" w:hAnsi="Times New Roman" w:cs="Times New Roman"/>
                <w:spacing w:val="-12"/>
                <w:sz w:val="24"/>
                <w:szCs w:val="20"/>
                <w:lang w:val="ru-RU"/>
              </w:rPr>
              <w:softHyphen/>
            </w:r>
            <w:r w:rsidRPr="002209B3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t>но-нравственных пе</w:t>
            </w:r>
            <w:r w:rsidRPr="002209B3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softHyphen/>
              <w:t xml:space="preserve">реживаний. Участие </w:t>
            </w:r>
            <w:r w:rsidRPr="002209B3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>в диалоге при обсуж</w:t>
            </w:r>
            <w:r w:rsidRPr="002209B3">
              <w:rPr>
                <w:rFonts w:ascii="Times New Roman" w:hAnsi="Times New Roman" w:cs="Times New Roman"/>
                <w:spacing w:val="-12"/>
                <w:sz w:val="24"/>
                <w:szCs w:val="20"/>
                <w:lang w:val="ru-RU"/>
              </w:rPr>
              <w:t>дении прослушанного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2209B3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>(прочитанного) произ</w:t>
            </w:r>
            <w:r w:rsidRPr="002209B3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 xml:space="preserve">ведения. </w:t>
            </w:r>
            <w:r w:rsidRPr="00066876">
              <w:rPr>
                <w:rFonts w:ascii="Times New Roman" w:hAnsi="Times New Roman" w:cs="Times New Roman"/>
                <w:spacing w:val="-9"/>
                <w:sz w:val="24"/>
                <w:szCs w:val="20"/>
              </w:rPr>
              <w:t>Умение ставить вопросы по со</w:t>
            </w:r>
            <w:r w:rsidRPr="00066876">
              <w:rPr>
                <w:rFonts w:ascii="Times New Roman" w:hAnsi="Times New Roman" w:cs="Times New Roman"/>
                <w:spacing w:val="-10"/>
                <w:sz w:val="24"/>
                <w:szCs w:val="20"/>
              </w:rPr>
              <w:t>держанию прочитан</w:t>
            </w:r>
            <w:r w:rsidRPr="00066876">
              <w:rPr>
                <w:rFonts w:ascii="Times New Roman" w:hAnsi="Times New Roman" w:cs="Times New Roman"/>
                <w:spacing w:val="-8"/>
                <w:sz w:val="24"/>
                <w:szCs w:val="20"/>
              </w:rPr>
              <w:t>ного, отвечать на них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3" w:rsidRPr="002209B3" w:rsidRDefault="002209B3" w:rsidP="00883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2209B3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Знать 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жанр «летопись», «былина», </w:t>
            </w:r>
            <w:r w:rsidRPr="002209B3">
              <w:rPr>
                <w:rFonts w:ascii="Times New Roman" w:hAnsi="Times New Roman" w:cs="Times New Roman"/>
                <w:spacing w:val="-12"/>
                <w:sz w:val="24"/>
                <w:szCs w:val="20"/>
                <w:lang w:val="ru-RU"/>
              </w:rPr>
              <w:t xml:space="preserve"> произведение</w:t>
            </w:r>
            <w:r w:rsidRPr="002209B3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0"/>
                <w:lang w:val="ru-RU"/>
              </w:rPr>
              <w:t xml:space="preserve"> </w:t>
            </w:r>
            <w:r w:rsidRPr="002209B3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t>«Житие Сергия Ра</w:t>
            </w:r>
            <w:r w:rsidRPr="002209B3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softHyphen/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донежского».</w:t>
            </w:r>
          </w:p>
          <w:p w:rsidR="002209B3" w:rsidRPr="002209B3" w:rsidRDefault="002209B3" w:rsidP="00883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proofErr w:type="gramStart"/>
            <w:r w:rsidRPr="002209B3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0"/>
                <w:lang w:val="ru-RU"/>
              </w:rPr>
              <w:t xml:space="preserve">Уметь </w:t>
            </w:r>
            <w:r w:rsidRPr="002209B3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 xml:space="preserve">проводить 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сравнительный анализ летописи и стихотворения </w:t>
            </w:r>
            <w:r w:rsidRPr="002209B3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>А. С. Пушкина; чи</w:t>
            </w:r>
            <w:r w:rsidRPr="002209B3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softHyphen/>
            </w:r>
            <w:r w:rsidRPr="002209B3">
              <w:rPr>
                <w:rFonts w:ascii="Times New Roman" w:hAnsi="Times New Roman" w:cs="Times New Roman"/>
                <w:spacing w:val="-8"/>
                <w:sz w:val="24"/>
                <w:szCs w:val="20"/>
                <w:lang w:val="ru-RU"/>
              </w:rPr>
              <w:t xml:space="preserve">тать осознанно текст </w:t>
            </w:r>
            <w:r w:rsidRPr="002209B3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 xml:space="preserve">художественного </w:t>
            </w:r>
            <w:r w:rsidRPr="002209B3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>произведения; выска</w:t>
            </w:r>
            <w:r w:rsidRPr="002209B3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softHyphen/>
            </w:r>
            <w:r w:rsidRPr="002209B3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>зывать оценочные суждения о прочи</w:t>
            </w:r>
            <w:r w:rsidRPr="002209B3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softHyphen/>
            </w:r>
            <w:r w:rsidRPr="002209B3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>танном произведении, о</w:t>
            </w:r>
            <w:r w:rsidRPr="002209B3">
              <w:rPr>
                <w:rFonts w:ascii="Times New Roman" w:hAnsi="Times New Roman" w:cs="Times New Roman"/>
                <w:spacing w:val="-6"/>
                <w:sz w:val="24"/>
                <w:szCs w:val="20"/>
                <w:lang w:val="ru-RU"/>
              </w:rPr>
              <w:t xml:space="preserve">пределять 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тему и главную </w:t>
            </w:r>
            <w:r w:rsidRPr="002209B3">
              <w:rPr>
                <w:rFonts w:ascii="Times New Roman" w:hAnsi="Times New Roman" w:cs="Times New Roman"/>
                <w:spacing w:val="-12"/>
                <w:sz w:val="24"/>
                <w:szCs w:val="20"/>
                <w:lang w:val="ru-RU"/>
              </w:rPr>
              <w:t xml:space="preserve">мысль произведения, </w:t>
            </w:r>
            <w:r w:rsidRPr="002209B3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>пересказывать текст, использовать приоб</w:t>
            </w:r>
            <w:r w:rsidRPr="002209B3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softHyphen/>
            </w:r>
            <w:r w:rsidRPr="002209B3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 xml:space="preserve">ретенные умения для </w:t>
            </w:r>
            <w:r w:rsidRPr="002209B3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 xml:space="preserve">самостоятельного 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чтения книг, </w:t>
            </w:r>
            <w:r w:rsidRPr="002209B3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 xml:space="preserve">анализировать язык произведения, </w:t>
            </w:r>
            <w:r w:rsidRPr="002209B3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t>оценивать мотивы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2209B3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>поведения героев,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2209B3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 xml:space="preserve">пересказывать доступный по объему </w:t>
            </w:r>
            <w:r w:rsidRPr="002209B3">
              <w:rPr>
                <w:rFonts w:ascii="Times New Roman" w:hAnsi="Times New Roman" w:cs="Times New Roman"/>
                <w:spacing w:val="-8"/>
                <w:sz w:val="24"/>
                <w:szCs w:val="20"/>
                <w:lang w:val="ru-RU"/>
              </w:rPr>
              <w:t xml:space="preserve">текст, делить текст </w:t>
            </w:r>
            <w:r w:rsidRPr="002209B3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>на смысловые части,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2209B3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>составлять его про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стой план.</w:t>
            </w:r>
            <w:proofErr w:type="gramEnd"/>
          </w:p>
        </w:tc>
      </w:tr>
      <w:tr w:rsidR="002209B3" w:rsidRPr="003B29E8" w:rsidTr="008837C3">
        <w:trPr>
          <w:cantSplit/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B3" w:rsidRPr="002209B3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Чудесный мир классики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16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3" w:rsidRPr="002209B3" w:rsidRDefault="002209B3" w:rsidP="00883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2209B3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Различные виды чтения. Выразительное</w:t>
            </w:r>
          </w:p>
          <w:p w:rsidR="002209B3" w:rsidRPr="002209B3" w:rsidRDefault="002209B3" w:rsidP="00883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2209B3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чтение, использование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2209B3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интонаций, соответствующих смыслу текста.</w:t>
            </w:r>
            <w:r w:rsidRPr="002209B3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 xml:space="preserve"> Герой произведения,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2209B3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иллюстрация и ее роль</w:t>
            </w:r>
          </w:p>
          <w:p w:rsidR="002209B3" w:rsidRPr="00066876" w:rsidRDefault="002209B3" w:rsidP="00883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209B3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в понимании произве</w:t>
            </w:r>
            <w:r w:rsidRPr="002209B3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softHyphen/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дения. Участие в диа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 xml:space="preserve">логе при обсуждении </w:t>
            </w:r>
            <w:r w:rsidRPr="002209B3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прослушанного (про</w:t>
            </w:r>
            <w:r w:rsidRPr="002209B3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softHyphen/>
            </w:r>
            <w:r w:rsidRPr="002209B3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читанного) произведе</w:t>
            </w:r>
            <w:r w:rsidRPr="002209B3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softHyphen/>
            </w:r>
            <w:r w:rsidRPr="002209B3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 xml:space="preserve">ния. 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Умение ставить вопросы по содержа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softHyphen/>
              <w:t xml:space="preserve">нию прочитанного,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отвечать на них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3" w:rsidRPr="002209B3" w:rsidRDefault="002209B3" w:rsidP="00883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2209B3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Знать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творчество П. Ершова, А.Пушкина, М.Лермонтова, А.Чехова,  Л.Толстого; </w:t>
            </w:r>
            <w:r w:rsidRPr="002209B3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название и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2209B3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основное содержание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2209B3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изученного произве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дения</w:t>
            </w:r>
          </w:p>
          <w:p w:rsidR="002209B3" w:rsidRPr="002209B3" w:rsidRDefault="002209B3" w:rsidP="00883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2209B3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У</w:t>
            </w:r>
            <w:r w:rsidRPr="002209B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0"/>
                <w:lang w:val="ru-RU"/>
              </w:rPr>
              <w:t xml:space="preserve">меть </w:t>
            </w:r>
            <w:r w:rsidRPr="002209B3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 xml:space="preserve">составлять 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небольшое моноло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</w:r>
            <w:r w:rsidRPr="002209B3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гическое высказыва</w:t>
            </w:r>
            <w:r w:rsidRPr="002209B3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softHyphen/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ние с опорой на ав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торский текст, оце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нивать события, ге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 xml:space="preserve">роев произведения, </w:t>
            </w:r>
            <w:r w:rsidRPr="002209B3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отвечать на вопросы 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по тексту</w:t>
            </w:r>
            <w:r w:rsidRPr="002209B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0"/>
                <w:lang w:val="ru-RU"/>
              </w:rPr>
              <w:t xml:space="preserve">, 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читать осо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</w:r>
            <w:r w:rsidRPr="002209B3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знанно вслух тексты 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художественных </w:t>
            </w:r>
            <w:r w:rsidRPr="002209B3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произведений целы</w:t>
            </w:r>
            <w:r w:rsidRPr="002209B3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softHyphen/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ми словами, соблю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дая орфоэпические нормы русского ли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тературного языка.</w:t>
            </w:r>
          </w:p>
        </w:tc>
      </w:tr>
      <w:tr w:rsidR="002209B3" w:rsidRPr="003B29E8" w:rsidTr="008837C3">
        <w:trPr>
          <w:cantSplit/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B3" w:rsidRPr="002209B3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Поэтическая тетрадь</w:t>
            </w: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9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3" w:rsidRPr="002209B3" w:rsidRDefault="002209B3" w:rsidP="00883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2209B3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>Различение жанров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2209B3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>произведений на основе сравнения персона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жей. </w:t>
            </w:r>
            <w:r w:rsidRPr="002209B3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 xml:space="preserve">Связь литературы </w:t>
            </w:r>
            <w:proofErr w:type="gramStart"/>
            <w:r w:rsidRPr="002209B3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>с</w:t>
            </w:r>
            <w:proofErr w:type="gramEnd"/>
          </w:p>
          <w:p w:rsidR="002209B3" w:rsidRPr="002209B3" w:rsidRDefault="002209B3" w:rsidP="00883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2209B3">
              <w:rPr>
                <w:rFonts w:ascii="Times New Roman" w:hAnsi="Times New Roman" w:cs="Times New Roman"/>
                <w:spacing w:val="-12"/>
                <w:sz w:val="24"/>
                <w:szCs w:val="20"/>
                <w:lang w:val="ru-RU"/>
              </w:rPr>
              <w:t>музыкой и живописью.</w:t>
            </w:r>
            <w:r w:rsidRPr="002209B3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t xml:space="preserve"> Произведения выдающихся </w:t>
            </w:r>
            <w:r w:rsidRPr="002209B3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>представителей русской ли</w:t>
            </w:r>
            <w:r w:rsidRPr="002209B3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softHyphen/>
              <w:t>тературы о природе, о весне.  Выра</w:t>
            </w:r>
            <w:r w:rsidRPr="002209B3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softHyphen/>
            </w:r>
            <w:r w:rsidRPr="002209B3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t>зительное чтение, использо</w:t>
            </w:r>
            <w:r w:rsidRPr="002209B3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softHyphen/>
              <w:t>вание интонаций, соответст</w:t>
            </w:r>
            <w:r w:rsidRPr="002209B3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softHyphen/>
            </w:r>
            <w:r w:rsidRPr="002209B3">
              <w:rPr>
                <w:rFonts w:ascii="Times New Roman" w:hAnsi="Times New Roman" w:cs="Times New Roman"/>
                <w:spacing w:val="-7"/>
                <w:sz w:val="24"/>
                <w:szCs w:val="20"/>
                <w:lang w:val="ru-RU"/>
              </w:rPr>
              <w:t>вующих смыслу текста. Связь произведений литературы с другими видами искусства. Декламация стихотворных произведений. Умение работать с книгой: различать тип книги, пользоваться выходными данными, оглавлением, аннотацией для самостоятельного выбора и чтения книг.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3" w:rsidRPr="002209B3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2209B3">
              <w:rPr>
                <w:rFonts w:ascii="Times New Roman" w:hAnsi="Times New Roman" w:cs="Times New Roman"/>
                <w:b/>
                <w:spacing w:val="-7"/>
                <w:sz w:val="24"/>
                <w:szCs w:val="20"/>
                <w:lang w:val="ru-RU"/>
              </w:rPr>
              <w:t xml:space="preserve">Знать </w:t>
            </w:r>
            <w:r w:rsidRPr="002209B3">
              <w:rPr>
                <w:rFonts w:ascii="Times New Roman" w:hAnsi="Times New Roman" w:cs="Times New Roman"/>
                <w:spacing w:val="-7"/>
                <w:sz w:val="24"/>
                <w:szCs w:val="20"/>
                <w:lang w:val="ru-RU"/>
              </w:rPr>
              <w:t>произведения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2209B3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t>Ф. Тютчева, А. Фета,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2209B3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 xml:space="preserve">Е. Баратынского, 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Н. Некрасова, И.Никитина, И. Бунина; </w:t>
            </w:r>
            <w:r w:rsidRPr="002209B3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t>названия, ос</w:t>
            </w:r>
            <w:r w:rsidRPr="002209B3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>новное содержание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2209B3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>изученных литературных произведе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ний о ребятах-сверстниках</w:t>
            </w:r>
            <w:proofErr w:type="gramStart"/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..</w:t>
            </w:r>
            <w:proofErr w:type="gramEnd"/>
          </w:p>
          <w:p w:rsidR="002209B3" w:rsidRPr="002209B3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2209B3">
              <w:rPr>
                <w:rFonts w:ascii="Times New Roman" w:hAnsi="Times New Roman" w:cs="Times New Roman"/>
                <w:b/>
                <w:spacing w:val="-9"/>
                <w:sz w:val="24"/>
                <w:szCs w:val="20"/>
                <w:lang w:val="ru-RU"/>
              </w:rPr>
              <w:t xml:space="preserve">Уметь </w:t>
            </w:r>
            <w:r w:rsidRPr="002209B3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>выразительно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2209B3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>читать, участвовать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2209B3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>в обсуждении текста</w:t>
            </w:r>
            <w:proofErr w:type="gramStart"/>
            <w:r w:rsidRPr="002209B3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>.</w:t>
            </w:r>
            <w:proofErr w:type="gramEnd"/>
            <w:r w:rsidRPr="002209B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0"/>
                <w:lang w:val="ru-RU"/>
              </w:rPr>
              <w:t xml:space="preserve"> </w:t>
            </w:r>
            <w:proofErr w:type="gramStart"/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в</w:t>
            </w:r>
            <w:proofErr w:type="gramEnd"/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ыразительно читать стихотворение; использовать интонацию; анализировать поэтическое изображение зимы в стихах; находить рифму в произведении; оценивать события, героев произведения; определять тему и главную мысль произведения. Учащиеся должны уметь использовать приобретенные знания и умения в практической деятельности и в повседневной жизни: читать вслух текст.</w:t>
            </w:r>
          </w:p>
        </w:tc>
      </w:tr>
      <w:tr w:rsidR="002209B3" w:rsidRPr="003B29E8" w:rsidTr="008837C3">
        <w:trPr>
          <w:cantSplit/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B3" w:rsidRPr="002209B3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Литературные сказки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12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3" w:rsidRPr="00066876" w:rsidRDefault="002209B3" w:rsidP="00883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0"/>
              </w:rPr>
            </w:pP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Произведения устного народного творчества. </w:t>
            </w:r>
            <w:proofErr w:type="gramStart"/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Малые фольклорные жанры:  народная сказка, литературная сказка, рассказ, повесть, стихотворение,  басня.</w:t>
            </w:r>
            <w:proofErr w:type="gramEnd"/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 Сравнение и сопоставление, различение жанров произведений.  Выразительное чтение, использование интонаций. Способ чтения: целыми словами с переходом на определение смысла фразы, опережающее прочтение.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Участие в диалоге при обсуждении прослушанного произведения.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3" w:rsidRPr="002209B3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0"/>
                <w:lang w:val="ru-RU"/>
              </w:rPr>
            </w:pP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Знать творчество В.Одоевского, П.Бажова, С.Аксакова, названия, основное содержание изученных литературных произведений; имена, фамилии их авторов.</w:t>
            </w:r>
          </w:p>
          <w:p w:rsidR="002209B3" w:rsidRPr="002209B3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2209B3">
              <w:rPr>
                <w:rFonts w:ascii="Times New Roman" w:hAnsi="Times New Roman" w:cs="Times New Roman"/>
                <w:b/>
                <w:i/>
                <w:iCs/>
                <w:sz w:val="24"/>
                <w:szCs w:val="20"/>
                <w:lang w:val="ru-RU"/>
              </w:rPr>
              <w:t>Умет</w:t>
            </w:r>
            <w:r w:rsidRPr="002209B3">
              <w:rPr>
                <w:rFonts w:ascii="Times New Roman" w:hAnsi="Times New Roman" w:cs="Times New Roman"/>
                <w:i/>
                <w:iCs/>
                <w:sz w:val="24"/>
                <w:szCs w:val="20"/>
                <w:lang w:val="ru-RU"/>
              </w:rPr>
              <w:t xml:space="preserve">ь: </w:t>
            </w:r>
            <w:r w:rsidRPr="002209B3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читать осознанно текст художест</w:t>
            </w:r>
            <w:r w:rsidRPr="002209B3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softHyphen/>
            </w:r>
            <w:r w:rsidRPr="002209B3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венного произведения, пересказывать текст объемом не более 1,5 страниц;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2209B3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делить текст на смысловые части;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2209B3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 xml:space="preserve">создавать небольшой устный текст 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на заданную тему;  выполнять словесное рисование картин природы; различать элементы книги; различать жанры; приводить примеры произведений фольклора; различать сказки народные и авторские; составлять простой план.</w:t>
            </w:r>
          </w:p>
        </w:tc>
      </w:tr>
      <w:tr w:rsidR="002209B3" w:rsidRPr="003B29E8" w:rsidTr="008837C3">
        <w:trPr>
          <w:cantSplit/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B3" w:rsidRPr="002209B3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Делу время – потехе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6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B3" w:rsidRPr="002209B3" w:rsidRDefault="002209B3" w:rsidP="00883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Литературная сказка. Герои произведения, восприятие и понимание их эмоционально-нравственных переживаний. </w:t>
            </w:r>
            <w:r w:rsidRPr="002209B3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t xml:space="preserve"> 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Участие в диалоге при обсуждении прослушанного произведения. Создание небольших письменных ответов на поставленный вопрос по прочитанному произведению. Выразительное чтение, использование интонаций. Умение самостоятельно находить в тексте с определенной целью отрывки, эпизоды, выражения, слова.</w:t>
            </w:r>
          </w:p>
          <w:p w:rsidR="002209B3" w:rsidRPr="002209B3" w:rsidRDefault="002209B3" w:rsidP="00883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3" w:rsidRPr="002209B3" w:rsidRDefault="002209B3" w:rsidP="00883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2209B3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Уметь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различать сказки народные и литературные, отве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чать на вопросы, вы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</w:r>
            <w:r w:rsidRPr="002209B3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сказывать оценочные 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суждения о </w:t>
            </w:r>
            <w:proofErr w:type="gramStart"/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прочи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танном</w:t>
            </w:r>
            <w:proofErr w:type="gramEnd"/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, </w:t>
            </w:r>
            <w:r w:rsidRPr="002209B3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изученные литера</w:t>
            </w:r>
            <w:r w:rsidRPr="002209B3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 xml:space="preserve">турные произведения 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и их авторов, основ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ное содержание изу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ченных литератур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 xml:space="preserve">ных произведений. </w:t>
            </w:r>
            <w:proofErr w:type="gramStart"/>
            <w:r w:rsidRPr="002209B3"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  <w:t xml:space="preserve">Уметь 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составлять небольшое моноло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</w:r>
            <w:r w:rsidRPr="002209B3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гическое высказыва</w:t>
            </w:r>
            <w:r w:rsidRPr="002209B3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softHyphen/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ние с опорой на ав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торский текст, оце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нивать события, ге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 xml:space="preserve">роев произведения, </w:t>
            </w:r>
            <w:r w:rsidRPr="002209B3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создавать не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большой устный текст на заданную </w:t>
            </w:r>
            <w:r w:rsidRPr="002209B3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тему, анализировать 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образные языковые средства, определять тему и главную </w:t>
            </w:r>
            <w:r w:rsidRPr="002209B3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мысль произведения, 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отвечать на вопросы по прочитанному,</w:t>
            </w:r>
            <w:r w:rsidRPr="002209B3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 работать с иллюстра</w:t>
            </w:r>
            <w:r w:rsidRPr="002209B3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softHyphen/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циями, читать выра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зительно художест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венный текст; опре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делять тему и глав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ную мысль произве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</w:r>
            <w:r w:rsidRPr="002209B3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 xml:space="preserve">дения; пересказывать доступный по объему 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текст.</w:t>
            </w:r>
            <w:proofErr w:type="gramEnd"/>
          </w:p>
        </w:tc>
      </w:tr>
      <w:tr w:rsidR="002209B3" w:rsidRPr="003B29E8" w:rsidTr="008837C3">
        <w:trPr>
          <w:cantSplit/>
          <w:trHeight w:val="6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B3" w:rsidRPr="002209B3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Страна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6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3" w:rsidRPr="00066876" w:rsidRDefault="002209B3" w:rsidP="00883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0"/>
              </w:rPr>
            </w:pP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Герои произведения, восприятие и понимание их эмоционально-нравственных переживаний. </w:t>
            </w:r>
            <w:r w:rsidRPr="002209B3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t xml:space="preserve"> </w:t>
            </w:r>
            <w:r w:rsidRPr="002209B3">
              <w:rPr>
                <w:rFonts w:ascii="Times New Roman" w:hAnsi="Times New Roman" w:cs="Times New Roman"/>
                <w:spacing w:val="-7"/>
                <w:sz w:val="24"/>
                <w:szCs w:val="20"/>
                <w:lang w:val="ru-RU"/>
              </w:rPr>
              <w:t xml:space="preserve">Умение работать с книгой: различать тип книги, пользоваться выходными данными, оглавлением, аннотацией для самостоятельного выбора и чтения книг. </w:t>
            </w:r>
            <w:r w:rsidRPr="00066876">
              <w:rPr>
                <w:rFonts w:ascii="Times New Roman" w:hAnsi="Times New Roman" w:cs="Times New Roman"/>
                <w:spacing w:val="-7"/>
                <w:sz w:val="24"/>
                <w:szCs w:val="20"/>
              </w:rPr>
              <w:t>Связь произведений литературы с другими видами искусства.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3" w:rsidRPr="002209B3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0"/>
                <w:lang w:val="ru-RU"/>
              </w:rPr>
            </w:pPr>
            <w:proofErr w:type="gramStart"/>
            <w:r w:rsidRPr="002209B3"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  <w:t xml:space="preserve">Уметь 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составлять небольшое моноло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</w:r>
            <w:r w:rsidRPr="002209B3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гическое высказыва</w:t>
            </w:r>
            <w:r w:rsidRPr="002209B3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softHyphen/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ние с опорой на ав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торский текст; оце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нивать события, ге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 xml:space="preserve">роев произведения; определять тему и главную </w:t>
            </w:r>
            <w:r w:rsidRPr="002209B3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мысль произведения; 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отвечать на вопросы по прочитанному; </w:t>
            </w:r>
            <w:r w:rsidRPr="002209B3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 xml:space="preserve">пересказывать доступный по объему 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текст.</w:t>
            </w:r>
            <w:proofErr w:type="gramEnd"/>
          </w:p>
        </w:tc>
      </w:tr>
      <w:tr w:rsidR="002209B3" w:rsidRPr="003B29E8" w:rsidTr="008837C3">
        <w:trPr>
          <w:cantSplit/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Природа </w:t>
            </w: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и</w:t>
            </w: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мы</w:t>
            </w: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10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3" w:rsidRPr="002209B3" w:rsidRDefault="002209B3" w:rsidP="00883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0"/>
                <w:lang w:val="ru-RU"/>
              </w:rPr>
            </w:pPr>
            <w:r w:rsidRPr="002209B3">
              <w:rPr>
                <w:rFonts w:ascii="Times New Roman" w:hAnsi="Times New Roman" w:cs="Times New Roman"/>
                <w:spacing w:val="-7"/>
                <w:sz w:val="24"/>
                <w:szCs w:val="20"/>
                <w:lang w:val="ru-RU"/>
              </w:rPr>
              <w:t>Декламация стихотворных произведений.</w:t>
            </w:r>
          </w:p>
          <w:p w:rsidR="002209B3" w:rsidRPr="002209B3" w:rsidRDefault="002209B3" w:rsidP="00883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0"/>
                <w:lang w:val="ru-RU"/>
              </w:rPr>
            </w:pP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Выражение личностного отношения к </w:t>
            </w:r>
            <w:proofErr w:type="gramStart"/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прослушанному</w:t>
            </w:r>
            <w:proofErr w:type="gramEnd"/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, аргументация своей позиции с привлечением текста произведения.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3" w:rsidRPr="002209B3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</w:pPr>
            <w:r w:rsidRPr="002209B3">
              <w:rPr>
                <w:rFonts w:ascii="Times New Roman" w:hAnsi="Times New Roman" w:cs="Times New Roman"/>
                <w:b/>
                <w:i/>
                <w:sz w:val="24"/>
                <w:szCs w:val="20"/>
                <w:lang w:val="ru-RU"/>
              </w:rPr>
              <w:t xml:space="preserve">Уметь: 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анализировать стихотворения; находить рифму в произведении; оценивать события, героев произведения; определять тему и главную мысль произведения. Учащиеся должны уметь использовать приобретенные знания и умения в практической деятельности и в повседневной жизни: читать вслух текст, построенный на изученном языковом материале.</w:t>
            </w:r>
          </w:p>
        </w:tc>
      </w:tr>
      <w:tr w:rsidR="002209B3" w:rsidRPr="003B29E8" w:rsidTr="008837C3">
        <w:trPr>
          <w:cantSplit/>
          <w:trHeight w:val="7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B3" w:rsidRPr="002209B3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Родина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6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3" w:rsidRPr="002209B3" w:rsidRDefault="002209B3" w:rsidP="00883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Основные темы детского чтения: произведения о Родине, о природе, о животных. Выражение личностного отношения к </w:t>
            </w:r>
            <w:proofErr w:type="gramStart"/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прослушанному</w:t>
            </w:r>
            <w:proofErr w:type="gramEnd"/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, аргументация своей позиции с привлечением текста произведения. Умение составлять вопрос, отвечать на вопросы по содержанию </w:t>
            </w:r>
            <w:proofErr w:type="gramStart"/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прочитанного</w:t>
            </w:r>
            <w:proofErr w:type="gramEnd"/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. Умение кратко пересказывать произведение (эпизод).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3" w:rsidRPr="002209B3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2209B3">
              <w:rPr>
                <w:rFonts w:ascii="Times New Roman" w:hAnsi="Times New Roman" w:cs="Times New Roman"/>
                <w:b/>
                <w:i/>
                <w:sz w:val="24"/>
                <w:szCs w:val="20"/>
                <w:lang w:val="ru-RU"/>
              </w:rPr>
              <w:t xml:space="preserve">Знать: 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основное содержание текста.</w:t>
            </w:r>
          </w:p>
          <w:p w:rsidR="002209B3" w:rsidRPr="002209B3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2209B3">
              <w:rPr>
                <w:rFonts w:ascii="Times New Roman" w:hAnsi="Times New Roman" w:cs="Times New Roman"/>
                <w:b/>
                <w:i/>
                <w:sz w:val="24"/>
                <w:szCs w:val="20"/>
                <w:lang w:val="ru-RU"/>
              </w:rPr>
              <w:t xml:space="preserve">Уметь: 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подбирать эпизоды из текста к иллюстрациям; определять мотивы поведения героев путем выбора правильного ответа из ряда предложений; оценивать события, героев произведения; определять тему и главную мысль произведения;  делить текст на смысловые части; определять характер текста по заглавию</w:t>
            </w:r>
          </w:p>
        </w:tc>
      </w:tr>
      <w:tr w:rsidR="002209B3" w:rsidRPr="003B29E8" w:rsidTr="008837C3">
        <w:trPr>
          <w:cantSplit/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Страна «Фантазия»</w:t>
            </w: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5 час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3" w:rsidRPr="002209B3" w:rsidRDefault="002209B3" w:rsidP="00883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2209B3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>Различение жанров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2209B3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>произведений на основе сравнения персона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жей. Участие в диалоге при обсуждении прослушанного произведения.</w:t>
            </w:r>
          </w:p>
          <w:p w:rsidR="002209B3" w:rsidRPr="002209B3" w:rsidRDefault="002209B3" w:rsidP="00883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Создание небольших письменных ответов на поставленный вопрос по прочитанному произведению.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3" w:rsidRPr="002209B3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0"/>
                <w:lang w:val="ru-RU"/>
              </w:rPr>
            </w:pPr>
            <w:r w:rsidRPr="002209B3">
              <w:rPr>
                <w:rFonts w:ascii="Times New Roman" w:hAnsi="Times New Roman" w:cs="Times New Roman"/>
                <w:b/>
                <w:i/>
                <w:sz w:val="24"/>
                <w:szCs w:val="20"/>
                <w:lang w:val="ru-RU"/>
              </w:rPr>
              <w:t xml:space="preserve">Уметь: 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читать по ролям; находить рифму в произведении; оценивать события, героев произведения; определять тему и главную мысль произведения; анализировать юмористические произведения; участвовать в обсуждении темы урока; давать характеристику героям.</w:t>
            </w:r>
          </w:p>
        </w:tc>
      </w:tr>
      <w:tr w:rsidR="002209B3" w:rsidRPr="003B29E8" w:rsidTr="008837C3">
        <w:trPr>
          <w:cantSplit/>
          <w:trHeight w:val="5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Литература зарубежных</w:t>
            </w: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стран</w:t>
            </w:r>
            <w:proofErr w:type="gramEnd"/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13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3" w:rsidRPr="00066876" w:rsidRDefault="002209B3" w:rsidP="00883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Произведения писателей зарубежных стран. Сходство русского фольклора с английским, американским, французским. Реальность и фантастика в сказках. Юмор в стихах. Выражение личного отношения к </w:t>
            </w:r>
            <w:proofErr w:type="gramStart"/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прочитанному</w:t>
            </w:r>
            <w:proofErr w:type="gramEnd"/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.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Аргументация своей позиции с привлечением текста прочитанному произведении.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3" w:rsidRPr="002209B3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2209B3">
              <w:rPr>
                <w:rFonts w:ascii="Times New Roman" w:hAnsi="Times New Roman" w:cs="Times New Roman"/>
                <w:b/>
                <w:i/>
                <w:sz w:val="24"/>
                <w:szCs w:val="20"/>
                <w:lang w:val="ru-RU"/>
              </w:rPr>
              <w:t xml:space="preserve">Знать: 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творчество и произведения писателей зарубежных стран.</w:t>
            </w:r>
          </w:p>
          <w:p w:rsidR="002209B3" w:rsidRPr="002209B3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0"/>
                <w:lang w:val="ru-RU"/>
              </w:rPr>
            </w:pPr>
            <w:r w:rsidRPr="002209B3">
              <w:rPr>
                <w:rFonts w:ascii="Times New Roman" w:hAnsi="Times New Roman" w:cs="Times New Roman"/>
                <w:b/>
                <w:i/>
                <w:sz w:val="24"/>
                <w:szCs w:val="20"/>
                <w:lang w:val="ru-RU"/>
              </w:rPr>
              <w:t xml:space="preserve">Уметь: </w:t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читать по ролям; находить рифму в произведении; оценивать события, героев произведения; определять тему и главную мысль произведения; анализировать юмористические произведения; участвовать в обсуждении темы урока; давать характеристику героям. Прогнозировать эмоциональный тон произведения по названию и иллюстрациям;  </w:t>
            </w:r>
            <w:r w:rsidRPr="002209B3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различать элементы книги (облож</w:t>
            </w:r>
            <w:r w:rsidRPr="002209B3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softHyphen/>
            </w:r>
            <w:r w:rsidRPr="002209B3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ка, оглавление, титульный лист, ил</w:t>
            </w:r>
            <w:r w:rsidRPr="002209B3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softHyphen/>
            </w:r>
            <w:r w:rsidRPr="002209B3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люстрация, аннотация). Учащиеся должны проявлять артистичность, эмоциональность, выразительность при чтении, инсценирование произведений зарубежной литературы.</w:t>
            </w:r>
          </w:p>
        </w:tc>
      </w:tr>
      <w:tr w:rsidR="002209B3" w:rsidRPr="00066876" w:rsidTr="008837C3">
        <w:trPr>
          <w:cantSplit/>
          <w:trHeight w:val="5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B3" w:rsidRPr="002209B3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102</w:t>
            </w:r>
          </w:p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час</w:t>
            </w:r>
            <w:proofErr w:type="gramEnd"/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B3" w:rsidRPr="00066876" w:rsidRDefault="002209B3" w:rsidP="00883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B3" w:rsidRPr="00066876" w:rsidRDefault="002209B3" w:rsidP="0088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</w:tc>
      </w:tr>
    </w:tbl>
    <w:p w:rsidR="002209B3" w:rsidRDefault="002209B3" w:rsidP="002209B3"/>
    <w:p w:rsidR="002209B3" w:rsidRDefault="002209B3" w:rsidP="002209B3"/>
    <w:p w:rsidR="002209B3" w:rsidRPr="002209B3" w:rsidRDefault="002209B3" w:rsidP="002209B3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2209B3">
        <w:rPr>
          <w:rFonts w:ascii="Times New Roman" w:hAnsi="Times New Roman" w:cs="Times New Roman"/>
          <w:b/>
          <w:sz w:val="24"/>
          <w:szCs w:val="20"/>
          <w:lang w:val="ru-RU"/>
        </w:rPr>
        <w:t>График проведения проверочных и контрольных работ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18"/>
        <w:gridCol w:w="2555"/>
        <w:gridCol w:w="881"/>
        <w:gridCol w:w="2268"/>
        <w:gridCol w:w="2835"/>
        <w:gridCol w:w="2693"/>
      </w:tblGrid>
      <w:tr w:rsidR="002209B3" w:rsidRPr="00066876" w:rsidTr="008837C3">
        <w:trPr>
          <w:trHeight w:hRule="exact" w:val="463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Период обучения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Количество часов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Контроль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softHyphen/>
              <w:t>ная работа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Проверка тех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softHyphen/>
              <w:t>ники чтения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Диагностиче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softHyphen/>
              <w:t>ская работа</w:t>
            </w:r>
          </w:p>
        </w:tc>
      </w:tr>
      <w:tr w:rsidR="002209B3" w:rsidRPr="00066876" w:rsidTr="008837C3">
        <w:trPr>
          <w:trHeight w:hRule="exact" w:val="27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 четверть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27 часов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209B3" w:rsidRPr="00066876" w:rsidTr="008837C3">
        <w:trPr>
          <w:trHeight w:hRule="exact" w:val="288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2 четверть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21 часов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209B3" w:rsidRPr="00066876" w:rsidTr="008837C3">
        <w:trPr>
          <w:trHeight w:hRule="exact" w:val="293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3 четверть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30 часов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2209B3" w:rsidRPr="00066876" w:rsidTr="008837C3">
        <w:trPr>
          <w:trHeight w:hRule="exact" w:val="226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4 четверть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24 часа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209B3" w:rsidRPr="00066876" w:rsidTr="008837C3">
        <w:trPr>
          <w:trHeight w:hRule="exact" w:val="265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Итого: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102 часа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209B3" w:rsidRPr="00066876" w:rsidRDefault="002209B3" w:rsidP="008837C3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</w:tbl>
    <w:p w:rsidR="002209B3" w:rsidRPr="00066876" w:rsidRDefault="002209B3" w:rsidP="002209B3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9"/>
          <w:sz w:val="24"/>
          <w:szCs w:val="20"/>
        </w:rPr>
      </w:pPr>
    </w:p>
    <w:p w:rsidR="002209B3" w:rsidRDefault="002209B3" w:rsidP="00952FE9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Cs w:val="20"/>
          <w:lang w:val="ru-RU"/>
        </w:rPr>
      </w:pPr>
    </w:p>
    <w:p w:rsidR="002209B3" w:rsidRDefault="002209B3" w:rsidP="00952FE9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Cs w:val="20"/>
          <w:lang w:val="ru-RU"/>
        </w:rPr>
      </w:pPr>
    </w:p>
    <w:p w:rsidR="002209B3" w:rsidRDefault="002209B3" w:rsidP="00952FE9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Cs w:val="20"/>
          <w:lang w:val="ru-RU"/>
        </w:rPr>
      </w:pPr>
    </w:p>
    <w:p w:rsidR="002209B3" w:rsidRDefault="002209B3" w:rsidP="00952FE9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Cs w:val="20"/>
          <w:lang w:val="ru-RU"/>
        </w:rPr>
      </w:pPr>
    </w:p>
    <w:p w:rsidR="002209B3" w:rsidRDefault="002209B3" w:rsidP="00952FE9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Cs w:val="20"/>
          <w:lang w:val="ru-RU"/>
        </w:rPr>
      </w:pPr>
    </w:p>
    <w:p w:rsidR="002209B3" w:rsidRDefault="002209B3" w:rsidP="00952FE9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Cs w:val="20"/>
          <w:lang w:val="ru-RU"/>
        </w:rPr>
      </w:pPr>
    </w:p>
    <w:p w:rsidR="002209B3" w:rsidRDefault="002209B3" w:rsidP="00952FE9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Cs w:val="20"/>
          <w:lang w:val="ru-RU"/>
        </w:rPr>
      </w:pPr>
    </w:p>
    <w:p w:rsidR="002209B3" w:rsidRDefault="002209B3" w:rsidP="00952FE9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Cs w:val="20"/>
          <w:lang w:val="ru-RU"/>
        </w:rPr>
      </w:pPr>
    </w:p>
    <w:p w:rsidR="002209B3" w:rsidRDefault="002209B3" w:rsidP="00952FE9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Cs w:val="20"/>
          <w:lang w:val="ru-RU"/>
        </w:rPr>
      </w:pPr>
    </w:p>
    <w:p w:rsidR="002209B3" w:rsidRDefault="002209B3" w:rsidP="00952FE9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Cs w:val="20"/>
          <w:lang w:val="ru-RU"/>
        </w:rPr>
      </w:pPr>
    </w:p>
    <w:p w:rsidR="002209B3" w:rsidRDefault="002209B3" w:rsidP="002209B3">
      <w:pPr>
        <w:widowControl w:val="0"/>
        <w:spacing w:after="0" w:line="240" w:lineRule="auto"/>
        <w:rPr>
          <w:rFonts w:ascii="Times New Roman" w:hAnsi="Times New Roman" w:cs="Times New Roman"/>
          <w:b/>
          <w:caps/>
          <w:szCs w:val="20"/>
          <w:lang w:val="ru-RU"/>
        </w:rPr>
      </w:pPr>
    </w:p>
    <w:p w:rsidR="00286BD4" w:rsidRPr="00066876" w:rsidRDefault="00286BD4" w:rsidP="002209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Cs w:val="20"/>
          <w:lang w:val="ru-RU"/>
        </w:rPr>
      </w:pPr>
      <w:r w:rsidRPr="00066876">
        <w:rPr>
          <w:rFonts w:ascii="Times New Roman" w:hAnsi="Times New Roman" w:cs="Times New Roman"/>
          <w:b/>
          <w:caps/>
          <w:szCs w:val="20"/>
          <w:lang w:val="ru-RU"/>
        </w:rPr>
        <w:lastRenderedPageBreak/>
        <w:t>Пояснительная записка</w:t>
      </w:r>
    </w:p>
    <w:p w:rsidR="00286BD4" w:rsidRPr="00066876" w:rsidRDefault="00286BD4" w:rsidP="00066876">
      <w:pPr>
        <w:pStyle w:val="af8"/>
        <w:jc w:val="both"/>
        <w:rPr>
          <w:rFonts w:ascii="Times New Roman" w:hAnsi="Times New Roman" w:cs="Times New Roman"/>
          <w:b/>
          <w:bCs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b/>
          <w:bCs/>
          <w:sz w:val="24"/>
          <w:szCs w:val="20"/>
          <w:lang w:val="ru-RU"/>
        </w:rPr>
        <w:t>1.</w:t>
      </w:r>
      <w:r w:rsidRPr="00066876">
        <w:rPr>
          <w:rFonts w:ascii="Times New Roman" w:hAnsi="Times New Roman" w:cs="Times New Roman"/>
          <w:b/>
          <w:sz w:val="24"/>
          <w:szCs w:val="20"/>
          <w:lang w:val="ru-RU"/>
        </w:rPr>
        <w:t xml:space="preserve"> Статус  документа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proofErr w:type="gramStart"/>
      <w:r w:rsidRPr="00066876">
        <w:rPr>
          <w:rFonts w:ascii="Times New Roman" w:hAnsi="Times New Roman" w:cs="Times New Roman"/>
          <w:sz w:val="24"/>
          <w:szCs w:val="20"/>
          <w:lang w:val="ru-RU"/>
        </w:rPr>
        <w:t>Рабочая программа по литературному чтению для 4 класса общеобразовательной школы  разработана  в соответствии с учебным планом МБОУ сош</w:t>
      </w:r>
      <w:r w:rsidR="00385BAE">
        <w:rPr>
          <w:rFonts w:ascii="Times New Roman" w:hAnsi="Times New Roman" w:cs="Times New Roman"/>
          <w:sz w:val="24"/>
          <w:szCs w:val="20"/>
          <w:lang w:val="ru-RU"/>
        </w:rPr>
        <w:t xml:space="preserve"> имени Карла Маркса на 2022-2023</w:t>
      </w: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  учебный год, Федеральным государственным образовательным стандартом начального общего образования 2009 года, годовым календарным графиком и учебным планом школы,, авторской программы Л.Ф.Климановой, В.Г.Горецкого, М.В. Головановой  «Литературное чтение», утвержденной МО РФ в соответствии  с</w:t>
      </w:r>
      <w:proofErr w:type="gramEnd"/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 требованиями Федерального компонента государственного стандарта начального образования.</w:t>
      </w:r>
    </w:p>
    <w:p w:rsidR="00286BD4" w:rsidRPr="00066876" w:rsidRDefault="00286BD4" w:rsidP="00066876">
      <w:pPr>
        <w:pStyle w:val="af8"/>
        <w:jc w:val="both"/>
        <w:rPr>
          <w:rFonts w:ascii="Times New Roman" w:hAnsi="Times New Roman" w:cs="Times New Roman"/>
          <w:sz w:val="24"/>
          <w:szCs w:val="20"/>
        </w:rPr>
      </w:pPr>
      <w:r w:rsidRPr="00066876">
        <w:rPr>
          <w:rFonts w:ascii="Times New Roman" w:hAnsi="Times New Roman" w:cs="Times New Roman"/>
          <w:sz w:val="24"/>
          <w:szCs w:val="20"/>
        </w:rPr>
        <w:t>Обеспечена:</w:t>
      </w:r>
    </w:p>
    <w:p w:rsidR="00286BD4" w:rsidRPr="00066876" w:rsidRDefault="00286BD4" w:rsidP="00066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«Литературное чтение» учебник  для 4 кл. начальной  школы  в 2-х ч./[сост. </w:t>
      </w:r>
      <w:r w:rsidRPr="00066876">
        <w:rPr>
          <w:rFonts w:ascii="Times New Roman" w:hAnsi="Times New Roman" w:cs="Times New Roman"/>
          <w:sz w:val="24"/>
          <w:szCs w:val="20"/>
        </w:rPr>
        <w:t>Л.Ф.Климанова</w:t>
      </w:r>
      <w:r w:rsidR="00EF3A22">
        <w:rPr>
          <w:rFonts w:ascii="Times New Roman" w:hAnsi="Times New Roman" w:cs="Times New Roman"/>
          <w:sz w:val="24"/>
          <w:szCs w:val="20"/>
        </w:rPr>
        <w:t xml:space="preserve"> и др.]. – М.: Просвещение, 201</w:t>
      </w:r>
      <w:r w:rsidR="00EF3A22">
        <w:rPr>
          <w:rFonts w:ascii="Times New Roman" w:hAnsi="Times New Roman" w:cs="Times New Roman"/>
          <w:sz w:val="24"/>
          <w:szCs w:val="20"/>
          <w:lang w:val="ru-RU"/>
        </w:rPr>
        <w:t>8</w:t>
      </w:r>
      <w:r w:rsidRPr="00066876">
        <w:rPr>
          <w:rFonts w:ascii="Times New Roman" w:hAnsi="Times New Roman" w:cs="Times New Roman"/>
          <w:sz w:val="24"/>
          <w:szCs w:val="20"/>
        </w:rPr>
        <w:t>г</w:t>
      </w:r>
    </w:p>
    <w:p w:rsidR="00286BD4" w:rsidRPr="00066876" w:rsidRDefault="00286BD4" w:rsidP="00066876">
      <w:pPr>
        <w:pStyle w:val="af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С. В. Кутявина « Тетрадь по литературному чтению» </w:t>
      </w:r>
      <w:r w:rsidR="00385BAE">
        <w:rPr>
          <w:rFonts w:ascii="Times New Roman" w:hAnsi="Times New Roman" w:cs="Times New Roman"/>
          <w:sz w:val="24"/>
          <w:szCs w:val="20"/>
        </w:rPr>
        <w:t>4 класс. М.: Просвещение, 20</w:t>
      </w:r>
      <w:r w:rsidR="00385BAE">
        <w:rPr>
          <w:rFonts w:ascii="Times New Roman" w:hAnsi="Times New Roman" w:cs="Times New Roman"/>
          <w:sz w:val="24"/>
          <w:szCs w:val="20"/>
          <w:lang w:val="ru-RU"/>
        </w:rPr>
        <w:t>22</w:t>
      </w:r>
      <w:r w:rsidRPr="00066876">
        <w:rPr>
          <w:rFonts w:ascii="Times New Roman" w:hAnsi="Times New Roman" w:cs="Times New Roman"/>
          <w:sz w:val="24"/>
          <w:szCs w:val="20"/>
        </w:rPr>
        <w:t xml:space="preserve"> г</w:t>
      </w:r>
    </w:p>
    <w:p w:rsidR="00286BD4" w:rsidRPr="00066876" w:rsidRDefault="00286BD4" w:rsidP="00066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66876">
        <w:rPr>
          <w:rFonts w:ascii="Times New Roman" w:hAnsi="Times New Roman" w:cs="Times New Roman"/>
          <w:sz w:val="24"/>
          <w:szCs w:val="20"/>
        </w:rPr>
        <w:t>Аудиприложение на электронном носителе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</w:rPr>
      </w:pPr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66876">
        <w:rPr>
          <w:rFonts w:ascii="Times New Roman" w:hAnsi="Times New Roman" w:cs="Times New Roman"/>
          <w:b/>
          <w:sz w:val="24"/>
          <w:szCs w:val="20"/>
        </w:rPr>
        <w:t>2. Структура документа.</w:t>
      </w:r>
      <w:r w:rsidRPr="00066876">
        <w:rPr>
          <w:rFonts w:ascii="Times New Roman" w:hAnsi="Times New Roman" w:cs="Times New Roman"/>
          <w:sz w:val="24"/>
          <w:szCs w:val="20"/>
        </w:rPr>
        <w:t xml:space="preserve">     </w:t>
      </w:r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 Рабочая программа включает разделы: </w:t>
      </w:r>
      <w:r w:rsidRPr="00066876">
        <w:rPr>
          <w:rFonts w:ascii="Times New Roman" w:hAnsi="Times New Roman" w:cs="Times New Roman"/>
          <w:b/>
          <w:sz w:val="24"/>
          <w:szCs w:val="20"/>
          <w:lang w:val="ru-RU"/>
        </w:rPr>
        <w:t>пояснительную записку</w:t>
      </w: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, раскрывающую характеристику и место учебного предмета в базисном учебном плане, </w:t>
      </w:r>
      <w:r w:rsidRPr="00066876">
        <w:rPr>
          <w:rFonts w:ascii="Times New Roman" w:hAnsi="Times New Roman" w:cs="Times New Roman"/>
          <w:b/>
          <w:sz w:val="24"/>
          <w:szCs w:val="20"/>
          <w:lang w:val="ru-RU"/>
        </w:rPr>
        <w:t xml:space="preserve">основное содержание </w:t>
      </w: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 с  распределением учебных часов по разделам курса, </w:t>
      </w:r>
      <w:r w:rsidRPr="00066876">
        <w:rPr>
          <w:rFonts w:ascii="Times New Roman" w:hAnsi="Times New Roman" w:cs="Times New Roman"/>
          <w:b/>
          <w:sz w:val="24"/>
          <w:szCs w:val="20"/>
          <w:lang w:val="ru-RU"/>
        </w:rPr>
        <w:t>тематическое планирование</w:t>
      </w: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 с указанием количества контрольных работ, </w:t>
      </w:r>
      <w:r w:rsidRPr="00066876">
        <w:rPr>
          <w:rFonts w:ascii="Times New Roman" w:hAnsi="Times New Roman" w:cs="Times New Roman"/>
          <w:b/>
          <w:sz w:val="24"/>
          <w:szCs w:val="20"/>
          <w:lang w:val="ru-RU"/>
        </w:rPr>
        <w:t>календарно-тематическое планирование</w:t>
      </w: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, </w:t>
      </w:r>
      <w:r w:rsidRPr="00066876">
        <w:rPr>
          <w:rFonts w:ascii="Times New Roman" w:hAnsi="Times New Roman" w:cs="Times New Roman"/>
          <w:b/>
          <w:sz w:val="24"/>
          <w:szCs w:val="20"/>
          <w:lang w:val="ru-RU"/>
        </w:rPr>
        <w:t>требования к уровню подготовки  обучающихся, перечень учебно-методического обеспечения, список литературы.</w:t>
      </w:r>
    </w:p>
    <w:p w:rsidR="00286BD4" w:rsidRPr="00066876" w:rsidRDefault="00286BD4" w:rsidP="0006687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val="ru-RU"/>
        </w:rPr>
      </w:pPr>
    </w:p>
    <w:p w:rsidR="00286BD4" w:rsidRPr="00066876" w:rsidRDefault="00286BD4" w:rsidP="00066876">
      <w:pPr>
        <w:pStyle w:val="af8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b/>
          <w:sz w:val="24"/>
          <w:szCs w:val="20"/>
          <w:lang w:val="ru-RU"/>
        </w:rPr>
        <w:t>3.Общая характеристика учебного предмета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Специфика начального курса литературного чтения заключается в его тесной интеграции с русским языком. Эти два предмета представляют собой единый филологический курс, в котором обучение чтению сочетается с первоначальным литературным образованием и изучением родного языка. Собственно обучение чтению предполагает работу по совершенствованию навыка чтения, развитию восприятия литературного текста, формированию читательской самостоятельности. 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Объем чтения – необходимое условие формирования читательского кругозора школьников, позволяющее сформировать определенный круг чтения, развить интерес к самостоятельной читательской деятельности. Для литературного чтения предлагаются художественные произведения, проверенные временем, имеющие высокую эстетическую, познавательную, нравственную ценность. Они даются как в хрестоматийном чтении (не менее 60-70 произведений разных авторов), так и в виде рекомендаций для свободного чтения (примерно 130-150 произведений). По разделам круг детского чтения можно представить в таком соотношении: фольклор – 10-12%; русская литература Х</w:t>
      </w:r>
      <w:proofErr w:type="gramStart"/>
      <w:r w:rsidRPr="00066876">
        <w:rPr>
          <w:rFonts w:ascii="Times New Roman" w:hAnsi="Times New Roman" w:cs="Times New Roman"/>
          <w:sz w:val="24"/>
          <w:szCs w:val="20"/>
        </w:rPr>
        <w:t>I</w:t>
      </w:r>
      <w:proofErr w:type="gramEnd"/>
      <w:r w:rsidRPr="00066876">
        <w:rPr>
          <w:rFonts w:ascii="Times New Roman" w:hAnsi="Times New Roman" w:cs="Times New Roman"/>
          <w:sz w:val="24"/>
          <w:szCs w:val="20"/>
          <w:lang w:val="ru-RU"/>
        </w:rPr>
        <w:t>Х века – 15-20%, отечественная литература ХХ века – 40-45%, национальная литература (в переводе и на русском языке) – 10%, зарубежная литература – 20% учебного времени.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Система работы по литературному чтению предусматривает специальное обучение деятельности с книгами, что формирует ученика как читателя, обладающего читательской самостоятельностью. Эта работа проводится систематически. Одним из ее направлений является </w:t>
      </w:r>
      <w:r w:rsidRPr="00066876">
        <w:rPr>
          <w:rFonts w:ascii="Times New Roman" w:hAnsi="Times New Roman" w:cs="Times New Roman"/>
          <w:sz w:val="24"/>
          <w:szCs w:val="20"/>
          <w:lang w:val="ru-RU"/>
        </w:rPr>
        <w:lastRenderedPageBreak/>
        <w:t>обучение младших школьников работе со словарями, справочниками, энциклопедиями разных видов, каталогами библиотеки, что также нашло отражение в содержании примерной программы.</w:t>
      </w:r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b/>
          <w:sz w:val="24"/>
          <w:szCs w:val="20"/>
          <w:lang w:val="ru-RU"/>
        </w:rPr>
        <w:t>4.Основные содержательные линии</w:t>
      </w:r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b/>
          <w:sz w:val="24"/>
          <w:szCs w:val="20"/>
          <w:lang w:val="ru-RU"/>
        </w:rPr>
        <w:t>Цели и задачи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Изучение литературного чтения в образовательных учреждениях  направлено на достижение следующих </w:t>
      </w:r>
      <w:r w:rsidRPr="00066876">
        <w:rPr>
          <w:rFonts w:ascii="Times New Roman" w:hAnsi="Times New Roman" w:cs="Times New Roman"/>
          <w:b/>
          <w:sz w:val="24"/>
          <w:szCs w:val="20"/>
          <w:lang w:val="ru-RU"/>
        </w:rPr>
        <w:t>целей:</w:t>
      </w:r>
    </w:p>
    <w:p w:rsidR="00286BD4" w:rsidRPr="00066876" w:rsidRDefault="00286BD4" w:rsidP="0006687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b/>
          <w:sz w:val="24"/>
          <w:szCs w:val="20"/>
          <w:lang w:val="ru-RU"/>
        </w:rPr>
        <w:t xml:space="preserve">развитие </w:t>
      </w:r>
      <w:r w:rsidRPr="00066876">
        <w:rPr>
          <w:rFonts w:ascii="Times New Roman" w:hAnsi="Times New Roman" w:cs="Times New Roman"/>
          <w:sz w:val="24"/>
          <w:szCs w:val="20"/>
          <w:lang w:val="ru-RU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286BD4" w:rsidRPr="00066876" w:rsidRDefault="00286BD4" w:rsidP="0006687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b/>
          <w:sz w:val="24"/>
          <w:szCs w:val="20"/>
          <w:lang w:val="ru-RU"/>
        </w:rPr>
        <w:t>овладение</w:t>
      </w: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286BD4" w:rsidRPr="00066876" w:rsidRDefault="00286BD4" w:rsidP="0006687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b/>
          <w:sz w:val="24"/>
          <w:szCs w:val="20"/>
          <w:lang w:val="ru-RU"/>
        </w:rPr>
        <w:t>воспитание</w:t>
      </w: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b/>
          <w:sz w:val="24"/>
          <w:szCs w:val="20"/>
          <w:lang w:val="ru-RU"/>
        </w:rPr>
        <w:t>Задачи:</w:t>
      </w:r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- формирование техники чтения и приемов понимания прочитанного;</w:t>
      </w:r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- развитие устной и письменной речи, творческих способностей детей;</w:t>
      </w:r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- приобщение детей к литературе как искусству слова через введение элементов литературоведческого анализа текстов;</w:t>
      </w:r>
    </w:p>
    <w:p w:rsidR="00286BD4" w:rsidRPr="00066876" w:rsidRDefault="00286BD4" w:rsidP="0006687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val="ru-RU"/>
        </w:rPr>
      </w:pPr>
    </w:p>
    <w:p w:rsidR="00286BD4" w:rsidRPr="00066876" w:rsidRDefault="00286BD4" w:rsidP="00066876">
      <w:pPr>
        <w:pStyle w:val="af8"/>
        <w:jc w:val="both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b/>
          <w:sz w:val="24"/>
          <w:szCs w:val="20"/>
          <w:lang w:val="ru-RU"/>
        </w:rPr>
        <w:t>Место предмета в учебном плане.</w:t>
      </w:r>
    </w:p>
    <w:p w:rsidR="00286BD4" w:rsidRPr="00066876" w:rsidRDefault="00286BD4" w:rsidP="00066876">
      <w:pPr>
        <w:pStyle w:val="af8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b/>
          <w:sz w:val="24"/>
          <w:szCs w:val="20"/>
          <w:lang w:val="ru-RU"/>
        </w:rPr>
        <w:t xml:space="preserve">    </w:t>
      </w: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Авторская программа  составлена  из расчета 4 часа в неделю, 136 часов за год. В соответствии с учебным планом школы, введением регионального компонента, уроки литературного чтения в 4 классе  рассчитаны на 3 часа в неделю. Следовательно  </w:t>
      </w:r>
      <w:r w:rsidRPr="00066876">
        <w:rPr>
          <w:rFonts w:ascii="Times New Roman" w:hAnsi="Times New Roman" w:cs="Times New Roman"/>
          <w:spacing w:val="4"/>
          <w:sz w:val="24"/>
          <w:szCs w:val="20"/>
          <w:lang w:val="ru-RU"/>
        </w:rPr>
        <w:t xml:space="preserve">общее количество часов </w:t>
      </w:r>
      <w:r w:rsidR="00066876">
        <w:rPr>
          <w:rFonts w:ascii="Times New Roman" w:hAnsi="Times New Roman" w:cs="Times New Roman"/>
          <w:sz w:val="24"/>
          <w:szCs w:val="20"/>
          <w:lang w:val="ru-RU"/>
        </w:rPr>
        <w:t>составило - 102 часа</w:t>
      </w:r>
      <w:proofErr w:type="gramStart"/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 .</w:t>
      </w:r>
      <w:proofErr w:type="gramEnd"/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val="ru-RU"/>
        </w:rPr>
      </w:pPr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b/>
          <w:sz w:val="24"/>
          <w:szCs w:val="20"/>
          <w:lang w:val="ru-RU"/>
        </w:rPr>
        <w:t>Формы занятий</w:t>
      </w:r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Тип урока: комбинированный </w:t>
      </w:r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Характерные  группы уроков</w:t>
      </w:r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1.</w:t>
      </w:r>
      <w:r w:rsidRPr="00066876">
        <w:rPr>
          <w:rFonts w:ascii="Times New Roman" w:hAnsi="Times New Roman" w:cs="Times New Roman"/>
          <w:sz w:val="24"/>
          <w:szCs w:val="20"/>
        </w:rPr>
        <w:t> </w:t>
      </w: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proofErr w:type="gramStart"/>
      <w:r w:rsidRPr="00066876">
        <w:rPr>
          <w:rFonts w:ascii="Times New Roman" w:hAnsi="Times New Roman" w:cs="Times New Roman"/>
          <w:sz w:val="24"/>
          <w:szCs w:val="20"/>
          <w:lang w:val="ru-RU"/>
        </w:rPr>
        <w:t>Уроки с игровой и состязательной основой (урок-конкурс, урок-турнир, урок-</w:t>
      </w:r>
      <w:r w:rsidRPr="00066876">
        <w:rPr>
          <w:rFonts w:ascii="Times New Roman" w:hAnsi="Times New Roman" w:cs="Times New Roman"/>
          <w:sz w:val="24"/>
          <w:szCs w:val="20"/>
        </w:rPr>
        <w:t> </w:t>
      </w: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эстафета,  урок - деловая игра, урок - ролевая игра, урок-кроссворд, урок-викторина). </w:t>
      </w:r>
      <w:proofErr w:type="gramEnd"/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2.  </w:t>
      </w:r>
      <w:proofErr w:type="gramStart"/>
      <w:r w:rsidRPr="00066876">
        <w:rPr>
          <w:rFonts w:ascii="Times New Roman" w:hAnsi="Times New Roman" w:cs="Times New Roman"/>
          <w:sz w:val="24"/>
          <w:szCs w:val="20"/>
          <w:lang w:val="ru-RU"/>
        </w:rPr>
        <w:t>Привлечение известных в общественной практике форм, жанров, методов работы (урок-исследование, урок-интервью, урок-репортаж, урок-отчёт, урок- рецензия, урок - мозговая атака).</w:t>
      </w:r>
      <w:proofErr w:type="gramEnd"/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3. </w:t>
      </w:r>
      <w:proofErr w:type="gramStart"/>
      <w:r w:rsidRPr="00066876">
        <w:rPr>
          <w:rFonts w:ascii="Times New Roman" w:hAnsi="Times New Roman" w:cs="Times New Roman"/>
          <w:sz w:val="24"/>
          <w:szCs w:val="20"/>
          <w:lang w:val="ru-RU"/>
        </w:rPr>
        <w:t>Уроки, имитирующие какие-либо занятия или мероприятия (урок - заочная экскурсия, урок - литературная прогулка, урок - литературная гостиная, урок- путешествие в прошлое).</w:t>
      </w:r>
      <w:proofErr w:type="gramEnd"/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4. Уроки, основанные на фантазии (урок-сказка, урок-сюрприз).</w:t>
      </w:r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lastRenderedPageBreak/>
        <w:t xml:space="preserve">5. </w:t>
      </w:r>
      <w:proofErr w:type="gramStart"/>
      <w:r w:rsidRPr="00066876">
        <w:rPr>
          <w:rFonts w:ascii="Times New Roman" w:hAnsi="Times New Roman" w:cs="Times New Roman"/>
          <w:sz w:val="24"/>
          <w:szCs w:val="20"/>
          <w:lang w:val="ru-RU"/>
        </w:rPr>
        <w:t>Уроки, напоминающие различные общественные явления (урок-пресс-конференция, урок-аукцион, урок-бенефис, урок-телемост, урок-диспут, урок-выставка).</w:t>
      </w:r>
      <w:proofErr w:type="gramEnd"/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8. Уроки, основанные на оригинальной организации учебного материала (урок мудрости, урок-откровение). </w:t>
      </w:r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proofErr w:type="gramStart"/>
      <w:r w:rsidRPr="00066876">
        <w:rPr>
          <w:rFonts w:ascii="Times New Roman" w:hAnsi="Times New Roman" w:cs="Times New Roman"/>
          <w:b/>
          <w:sz w:val="24"/>
          <w:szCs w:val="20"/>
        </w:rPr>
        <w:t>РАЗДЕЛ II.</w:t>
      </w:r>
      <w:proofErr w:type="gramEnd"/>
      <w:r w:rsidRPr="00066876">
        <w:rPr>
          <w:rFonts w:ascii="Times New Roman" w:hAnsi="Times New Roman" w:cs="Times New Roman"/>
          <w:b/>
          <w:sz w:val="24"/>
          <w:szCs w:val="20"/>
        </w:rPr>
        <w:t xml:space="preserve">  УЧЕБНО-ТЕМАТИЧЕСКИЙ ПЛАН</w:t>
      </w:r>
    </w:p>
    <w:tbl>
      <w:tblPr>
        <w:tblpPr w:leftFromText="180" w:rightFromText="180" w:vertAnchor="text" w:horzAnchor="margin" w:tblpY="203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992"/>
        <w:gridCol w:w="850"/>
        <w:gridCol w:w="5671"/>
        <w:gridCol w:w="7657"/>
      </w:tblGrid>
      <w:tr w:rsidR="00286BD4" w:rsidRPr="003B29E8" w:rsidTr="00286BD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Раздел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Всего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Содержание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Требования к уровню подготовки учащихся</w:t>
            </w:r>
          </w:p>
        </w:tc>
      </w:tr>
      <w:tr w:rsidR="00286BD4" w:rsidRPr="003B29E8" w:rsidTr="00286BD4">
        <w:trPr>
          <w:cantSplit/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Летописи, былины, сказания, жития</w:t>
            </w: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8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4" w:rsidRPr="00952FE9" w:rsidRDefault="00286BD4" w:rsidP="00066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t xml:space="preserve">Выделение языковых </w:t>
            </w:r>
            <w:r w:rsidRPr="00066876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>средств выразительно</w:t>
            </w:r>
            <w:r w:rsidRPr="00066876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 xml:space="preserve">сти. Участие в диалоге </w:t>
            </w:r>
            <w:r w:rsidRPr="00066876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t>при обсуждении про</w:t>
            </w:r>
            <w:r w:rsidRPr="00066876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>слушанного (прочи</w:t>
            </w:r>
            <w:r w:rsidRPr="00066876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8"/>
                <w:sz w:val="24"/>
                <w:szCs w:val="20"/>
                <w:lang w:val="ru-RU"/>
              </w:rPr>
              <w:t>танного) произведе</w:t>
            </w:r>
            <w:r w:rsidRPr="00066876">
              <w:rPr>
                <w:rFonts w:ascii="Times New Roman" w:hAnsi="Times New Roman" w:cs="Times New Roman"/>
                <w:spacing w:val="-8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 xml:space="preserve">ния. Умение ставить </w:t>
            </w:r>
            <w:r w:rsidRPr="00066876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t>вопросы по содержа</w:t>
            </w:r>
            <w:r w:rsidRPr="00066876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softHyphen/>
              <w:t xml:space="preserve">нию </w:t>
            </w:r>
            <w:proofErr w:type="gramStart"/>
            <w:r w:rsidRPr="00066876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t>прочитанного</w:t>
            </w:r>
            <w:proofErr w:type="gramEnd"/>
            <w:r w:rsidRPr="00066876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t xml:space="preserve">,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отвечать на них.</w:t>
            </w:r>
            <w:r w:rsidRPr="00066876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 xml:space="preserve"> Связь произведений </w:t>
            </w:r>
            <w:r w:rsidRPr="00066876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 xml:space="preserve">литературы с другими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видами искусств. </w:t>
            </w:r>
            <w:r w:rsidRPr="00952FE9">
              <w:rPr>
                <w:rFonts w:ascii="Times New Roman" w:hAnsi="Times New Roman" w:cs="Times New Roman"/>
                <w:spacing w:val="-12"/>
                <w:sz w:val="24"/>
                <w:szCs w:val="20"/>
                <w:lang w:val="ru-RU"/>
              </w:rPr>
              <w:t>Герои произведения,</w:t>
            </w:r>
          </w:p>
          <w:p w:rsidR="00286BD4" w:rsidRPr="00066876" w:rsidRDefault="00286BD4" w:rsidP="00066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>восприятие и пони</w:t>
            </w:r>
            <w:r w:rsidRPr="00066876">
              <w:rPr>
                <w:rFonts w:ascii="Times New Roman" w:hAnsi="Times New Roman" w:cs="Times New Roman"/>
                <w:spacing w:val="-12"/>
                <w:sz w:val="24"/>
                <w:szCs w:val="20"/>
                <w:lang w:val="ru-RU"/>
              </w:rPr>
              <w:t>мание их эмоциональ</w:t>
            </w:r>
            <w:r w:rsidRPr="00066876">
              <w:rPr>
                <w:rFonts w:ascii="Times New Roman" w:hAnsi="Times New Roman" w:cs="Times New Roman"/>
                <w:spacing w:val="-12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t>но-нравственных пе</w:t>
            </w:r>
            <w:r w:rsidRPr="00066876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softHyphen/>
              <w:t xml:space="preserve">реживаний. Участие </w:t>
            </w:r>
            <w:r w:rsidRPr="00066876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>в диалоге при обсуж</w:t>
            </w:r>
            <w:r w:rsidRPr="00066876">
              <w:rPr>
                <w:rFonts w:ascii="Times New Roman" w:hAnsi="Times New Roman" w:cs="Times New Roman"/>
                <w:spacing w:val="-12"/>
                <w:sz w:val="24"/>
                <w:szCs w:val="20"/>
                <w:lang w:val="ru-RU"/>
              </w:rPr>
              <w:t>дении прослушанного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>(прочитанного) произ</w:t>
            </w:r>
            <w:r w:rsidRPr="00066876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>ведения. Умение ставить вопросы по со</w:t>
            </w:r>
            <w:r w:rsidRPr="00066876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t xml:space="preserve">держанию </w:t>
            </w:r>
            <w:proofErr w:type="gramStart"/>
            <w:r w:rsidRPr="00066876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t>прочитан</w:t>
            </w:r>
            <w:r w:rsidRPr="00066876">
              <w:rPr>
                <w:rFonts w:ascii="Times New Roman" w:hAnsi="Times New Roman" w:cs="Times New Roman"/>
                <w:spacing w:val="-8"/>
                <w:sz w:val="24"/>
                <w:szCs w:val="20"/>
                <w:lang w:val="ru-RU"/>
              </w:rPr>
              <w:t>ного</w:t>
            </w:r>
            <w:proofErr w:type="gramEnd"/>
            <w:r w:rsidRPr="00066876">
              <w:rPr>
                <w:rFonts w:ascii="Times New Roman" w:hAnsi="Times New Roman" w:cs="Times New Roman"/>
                <w:spacing w:val="-8"/>
                <w:sz w:val="24"/>
                <w:szCs w:val="20"/>
                <w:lang w:val="ru-RU"/>
              </w:rPr>
              <w:t>, отвечать на них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4" w:rsidRPr="00066876" w:rsidRDefault="00286BD4" w:rsidP="00066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Знать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жанр «летопись», «былина», </w:t>
            </w:r>
            <w:r w:rsidRPr="00066876">
              <w:rPr>
                <w:rFonts w:ascii="Times New Roman" w:hAnsi="Times New Roman" w:cs="Times New Roman"/>
                <w:spacing w:val="-12"/>
                <w:sz w:val="24"/>
                <w:szCs w:val="20"/>
                <w:lang w:val="ru-RU"/>
              </w:rPr>
              <w:t xml:space="preserve"> произведение</w:t>
            </w:r>
            <w:r w:rsidRPr="00066876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t>«Житие Сергия Ра</w:t>
            </w:r>
            <w:r w:rsidRPr="00066876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донежского».</w:t>
            </w:r>
          </w:p>
          <w:p w:rsidR="00286BD4" w:rsidRPr="00066876" w:rsidRDefault="00286BD4" w:rsidP="00066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proofErr w:type="gramStart"/>
            <w:r w:rsidRPr="00066876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0"/>
                <w:lang w:val="ru-RU"/>
              </w:rPr>
              <w:t xml:space="preserve">Уметь </w:t>
            </w:r>
            <w:r w:rsidRPr="00066876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 xml:space="preserve">проводить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сравнительный анализ летописи и стихотворения </w:t>
            </w:r>
            <w:r w:rsidRPr="00066876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>А. С. Пушкина; чи</w:t>
            </w:r>
            <w:r w:rsidRPr="00066876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8"/>
                <w:sz w:val="24"/>
                <w:szCs w:val="20"/>
                <w:lang w:val="ru-RU"/>
              </w:rPr>
              <w:t xml:space="preserve">тать осознанно текст </w:t>
            </w:r>
            <w:r w:rsidRPr="00066876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 xml:space="preserve">художественного </w:t>
            </w:r>
            <w:r w:rsidRPr="00066876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>произведения; выска</w:t>
            </w:r>
            <w:r w:rsidRPr="00066876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>зывать оценочные суждения о прочи</w:t>
            </w:r>
            <w:r w:rsidRPr="00066876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>танном произведении, о</w:t>
            </w:r>
            <w:r w:rsidRPr="00066876">
              <w:rPr>
                <w:rFonts w:ascii="Times New Roman" w:hAnsi="Times New Roman" w:cs="Times New Roman"/>
                <w:spacing w:val="-6"/>
                <w:sz w:val="24"/>
                <w:szCs w:val="20"/>
                <w:lang w:val="ru-RU"/>
              </w:rPr>
              <w:t xml:space="preserve">пределять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тему и главную </w:t>
            </w:r>
            <w:r w:rsidRPr="00066876">
              <w:rPr>
                <w:rFonts w:ascii="Times New Roman" w:hAnsi="Times New Roman" w:cs="Times New Roman"/>
                <w:spacing w:val="-12"/>
                <w:sz w:val="24"/>
                <w:szCs w:val="20"/>
                <w:lang w:val="ru-RU"/>
              </w:rPr>
              <w:t xml:space="preserve">мысль произведения, </w:t>
            </w:r>
            <w:r w:rsidRPr="00066876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>пересказывать текст, использовать приоб</w:t>
            </w:r>
            <w:r w:rsidRPr="00066876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 xml:space="preserve">ретенные умения для </w:t>
            </w:r>
            <w:r w:rsidRPr="00066876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 xml:space="preserve">самостоятельного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чтения книг, </w:t>
            </w:r>
            <w:r w:rsidRPr="00066876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 xml:space="preserve">анализировать язык произведения, </w:t>
            </w:r>
            <w:r w:rsidRPr="00066876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t>оценивать мотивы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>поведения героев,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 xml:space="preserve">пересказывать доступный по объему </w:t>
            </w:r>
            <w:r w:rsidRPr="00066876">
              <w:rPr>
                <w:rFonts w:ascii="Times New Roman" w:hAnsi="Times New Roman" w:cs="Times New Roman"/>
                <w:spacing w:val="-8"/>
                <w:sz w:val="24"/>
                <w:szCs w:val="20"/>
                <w:lang w:val="ru-RU"/>
              </w:rPr>
              <w:t xml:space="preserve">текст, делить текст </w:t>
            </w:r>
            <w:r w:rsidRPr="00066876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>на смысловые части,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>составлять его про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стой план.</w:t>
            </w:r>
            <w:proofErr w:type="gramEnd"/>
          </w:p>
        </w:tc>
      </w:tr>
      <w:tr w:rsidR="00286BD4" w:rsidRPr="003B29E8" w:rsidTr="00286BD4">
        <w:trPr>
          <w:cantSplit/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Чудесный мир классики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16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4" w:rsidRPr="00066876" w:rsidRDefault="00286BD4" w:rsidP="00066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Различные виды чтения. Выразительное</w:t>
            </w:r>
          </w:p>
          <w:p w:rsidR="00286BD4" w:rsidRPr="00066876" w:rsidRDefault="00286BD4" w:rsidP="00066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чтение, использование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интонаций, соответствующих смыслу текста.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 xml:space="preserve"> Герой произведения,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иллюстрация и ее роль</w:t>
            </w:r>
          </w:p>
          <w:p w:rsidR="00286BD4" w:rsidRPr="00066876" w:rsidRDefault="00286BD4" w:rsidP="00066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в понимании произве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дения. Участие в диа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 xml:space="preserve">логе при обсуждении 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прослушанного (про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читанного) произведе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 xml:space="preserve">ния. 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Умение ставить вопросы по содержа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softHyphen/>
              <w:t xml:space="preserve">нию прочитанного,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отвечать на них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4" w:rsidRPr="00066876" w:rsidRDefault="00286BD4" w:rsidP="00066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Знать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творчество П. Ершова, А.Пушкина, М.Лермонтова, А.Чехова,  Л.Толстого; 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название и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основное содержание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изученного произве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дения</w:t>
            </w:r>
          </w:p>
          <w:p w:rsidR="00286BD4" w:rsidRPr="00066876" w:rsidRDefault="00286BD4" w:rsidP="00066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У</w:t>
            </w:r>
            <w:r w:rsidRPr="000668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0"/>
                <w:lang w:val="ru-RU"/>
              </w:rPr>
              <w:t xml:space="preserve">меть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 xml:space="preserve">составлять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небольшое моноло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гическое высказыва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ние с опорой на ав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торский текст, оце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нивать события, ге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 xml:space="preserve">роев произведения, 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отвечать на вопросы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по тексту</w:t>
            </w:r>
            <w:r w:rsidRPr="000668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0"/>
                <w:lang w:val="ru-RU"/>
              </w:rPr>
              <w:t xml:space="preserve">,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читать осо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знанно вслух тексты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художественных 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произведений целы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ми словами, соблю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дая орфоэпические нормы русского ли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тературного языка.</w:t>
            </w:r>
          </w:p>
        </w:tc>
      </w:tr>
      <w:tr w:rsidR="00286BD4" w:rsidRPr="003B29E8" w:rsidTr="00286BD4">
        <w:trPr>
          <w:cantSplit/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Поэтическая тетрадь</w:t>
            </w: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9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4" w:rsidRPr="00066876" w:rsidRDefault="00286BD4" w:rsidP="00066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>Различение жанров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>произведений на основе сравнения персона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жей. </w:t>
            </w:r>
            <w:r w:rsidRPr="00066876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 xml:space="preserve">Связь литературы </w:t>
            </w:r>
            <w:proofErr w:type="gramStart"/>
            <w:r w:rsidRPr="00066876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>с</w:t>
            </w:r>
            <w:proofErr w:type="gramEnd"/>
          </w:p>
          <w:p w:rsidR="00286BD4" w:rsidRPr="00066876" w:rsidRDefault="00286BD4" w:rsidP="00066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12"/>
                <w:sz w:val="24"/>
                <w:szCs w:val="20"/>
                <w:lang w:val="ru-RU"/>
              </w:rPr>
              <w:t>музыкой и живописью.</w:t>
            </w:r>
            <w:r w:rsidRPr="00066876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t xml:space="preserve"> Произведения выдающихся </w:t>
            </w:r>
            <w:r w:rsidRPr="00066876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>представителей русской ли</w:t>
            </w:r>
            <w:r w:rsidRPr="00066876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softHyphen/>
              <w:t>тературы о природе, о весне.  Выра</w:t>
            </w:r>
            <w:r w:rsidRPr="00066876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t>зительное чтение, использо</w:t>
            </w:r>
            <w:r w:rsidRPr="00066876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softHyphen/>
              <w:t>вание интонаций, соответст</w:t>
            </w:r>
            <w:r w:rsidRPr="00066876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7"/>
                <w:sz w:val="24"/>
                <w:szCs w:val="20"/>
                <w:lang w:val="ru-RU"/>
              </w:rPr>
              <w:t>вующих смыслу текста. Связь произведений литературы с другими видами искусства. Декламация стихотворных произведений. Умение работать с книгой: различать тип книги, пользоваться выходными данными, оглавлением, аннотацией для самостоятельного выбора и чтения книг.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pacing w:val="-7"/>
                <w:sz w:val="24"/>
                <w:szCs w:val="20"/>
                <w:lang w:val="ru-RU"/>
              </w:rPr>
              <w:t xml:space="preserve">Знать </w:t>
            </w:r>
            <w:r w:rsidRPr="00066876">
              <w:rPr>
                <w:rFonts w:ascii="Times New Roman" w:hAnsi="Times New Roman" w:cs="Times New Roman"/>
                <w:spacing w:val="-7"/>
                <w:sz w:val="24"/>
                <w:szCs w:val="20"/>
                <w:lang w:val="ru-RU"/>
              </w:rPr>
              <w:t>произведения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t>Ф. Тютчева, А. Фета,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 xml:space="preserve">Е. Баратынского,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Н. Некрасова, И.Никитина, И. Бунина; </w:t>
            </w:r>
            <w:r w:rsidRPr="00066876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t>названия, ос</w:t>
            </w:r>
            <w:r w:rsidRPr="00066876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>новное содержание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>изученных литературных произведе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ний о ребятах-сверстниках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..</w:t>
            </w:r>
            <w:proofErr w:type="gramEnd"/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pacing w:val="-9"/>
                <w:sz w:val="24"/>
                <w:szCs w:val="20"/>
                <w:lang w:val="ru-RU"/>
              </w:rPr>
              <w:t xml:space="preserve">Уметь </w:t>
            </w:r>
            <w:r w:rsidRPr="00066876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>выразительно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9"/>
                <w:sz w:val="24"/>
                <w:szCs w:val="20"/>
                <w:lang w:val="ru-RU"/>
              </w:rPr>
              <w:t>читать, участвовать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>в обсуждении текста</w:t>
            </w:r>
            <w:proofErr w:type="gramStart"/>
            <w:r w:rsidRPr="00066876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>.</w:t>
            </w:r>
            <w:proofErr w:type="gramEnd"/>
            <w:r w:rsidRPr="0006687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0"/>
                <w:lang w:val="ru-RU"/>
              </w:rPr>
              <w:t xml:space="preserve"> 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в</w:t>
            </w:r>
            <w:proofErr w:type="gramEnd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ыразительно читать стихотворение; использовать интонацию; анализировать поэтическое изображение зимы в стихах; находить рифму в произведении; оценивать события, героев произведения; определять тему и главную мысль произведения. Учащиеся должны уметь использовать приобретенные знания и умения в практической деятельности и в повседневной жизни: читать вслух текст.</w:t>
            </w:r>
          </w:p>
        </w:tc>
      </w:tr>
      <w:tr w:rsidR="00286BD4" w:rsidRPr="003B29E8" w:rsidTr="00286BD4">
        <w:trPr>
          <w:cantSplit/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Литературные сказки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12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4" w:rsidRPr="00066876" w:rsidRDefault="00286BD4" w:rsidP="00066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Произведения устного народного творчества. 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Малые фольклорные жанры:  народная сказка, литературная сказка, рассказ, повесть, стихотворение,  басня.</w:t>
            </w:r>
            <w:proofErr w:type="gramEnd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 Сравнение и сопоставление, различение жанров произведений.  Выразительное чтение, использование интонаций. Способ чтения: целыми словами с переходом на определение смысла фразы, опережающее прочтение.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Участие в диалоге при обсуждении прослушанного произведения.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Знать творчество В.Одоевского, П.Бажова, С.Аксакова, названия, основное содержание изученных литературных произведений; имена, фамилии их авторов.</w:t>
            </w: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i/>
                <w:iCs/>
                <w:sz w:val="24"/>
                <w:szCs w:val="20"/>
                <w:lang w:val="ru-RU"/>
              </w:rPr>
              <w:t>Умет</w:t>
            </w:r>
            <w:r w:rsidRPr="00066876">
              <w:rPr>
                <w:rFonts w:ascii="Times New Roman" w:hAnsi="Times New Roman" w:cs="Times New Roman"/>
                <w:i/>
                <w:iCs/>
                <w:sz w:val="24"/>
                <w:szCs w:val="20"/>
                <w:lang w:val="ru-RU"/>
              </w:rPr>
              <w:t xml:space="preserve">ь: 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читать осознанно текст художест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венного произведения, пересказывать текст объемом не более 1,5 страниц;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делить текст на смысловые части;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 xml:space="preserve">создавать небольшой устный текст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на заданную тему;  выполнять словесное рисование картин природы; различать элементы книги; различать жанры; приводить примеры произведений фольклора; различать сказки народные и авторские; составлять простой план.</w:t>
            </w:r>
          </w:p>
        </w:tc>
      </w:tr>
      <w:tr w:rsidR="00286BD4" w:rsidRPr="003B29E8" w:rsidTr="00286BD4">
        <w:trPr>
          <w:cantSplit/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Делу время – потехе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6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4" w:rsidRPr="00066876" w:rsidRDefault="00286BD4" w:rsidP="00066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Литературная сказка. Герои произведения, восприятие и понимание их эмоционально-нравственных переживаний. </w:t>
            </w:r>
            <w:r w:rsidRPr="00066876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Участие в диалоге при обсуждении прослушанного произведения. Создание небольших письменных ответов на поставленный вопрос по прочитанному произведению. Выразительное чтение, использование интонаций. Умение самостоятельно находить в тексте с определенной целью отрывки, эпизоды, выражения, слова.</w:t>
            </w:r>
          </w:p>
          <w:p w:rsidR="00286BD4" w:rsidRPr="00066876" w:rsidRDefault="00286BD4" w:rsidP="00066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4" w:rsidRPr="00066876" w:rsidRDefault="00286BD4" w:rsidP="00066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Уметь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различать сказки народные и литературные, отве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чать на вопросы, вы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сказывать оценочные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суждения о 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прочи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танном</w:t>
            </w:r>
            <w:proofErr w:type="gramEnd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, 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изученные литера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 xml:space="preserve">турные произведения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и их авторов, основ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ное содержание изу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ченных литератур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 xml:space="preserve">ных произведений. </w:t>
            </w:r>
            <w:proofErr w:type="gramStart"/>
            <w:r w:rsidRPr="00066876"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  <w:t xml:space="preserve">Уметь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составлять небольшое моноло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гическое высказыва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ние с опорой на ав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торский текст, оце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нивать события, ге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 xml:space="preserve">роев произведения, 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создавать не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большой устный текст на заданную 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тему, анализировать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образные языковые средства, определять тему и главную 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мысль произведения,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отвечать на вопросы по прочитанному,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 работать с иллюстра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циями, читать выра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зительно художест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венный текст; опре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делять тему и глав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ную мысль произве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 xml:space="preserve">дения; пересказывать доступный по объему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текст.</w:t>
            </w:r>
            <w:proofErr w:type="gramEnd"/>
          </w:p>
        </w:tc>
      </w:tr>
      <w:tr w:rsidR="00286BD4" w:rsidRPr="003B29E8" w:rsidTr="00286BD4">
        <w:trPr>
          <w:cantSplit/>
          <w:trHeight w:val="6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Страна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6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4" w:rsidRPr="00066876" w:rsidRDefault="00286BD4" w:rsidP="00066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Герои произведения, восприятие и понимание их эмоционально-нравственных переживаний. </w:t>
            </w:r>
            <w:r w:rsidRPr="00066876">
              <w:rPr>
                <w:rFonts w:ascii="Times New Roman" w:hAnsi="Times New Roman" w:cs="Times New Roman"/>
                <w:spacing w:val="-10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7"/>
                <w:sz w:val="24"/>
                <w:szCs w:val="20"/>
                <w:lang w:val="ru-RU"/>
              </w:rPr>
              <w:t xml:space="preserve">Умение работать с книгой: различать тип книги, пользоваться выходными данными, оглавлением, аннотацией для самостоятельного выбора и чтения книг. </w:t>
            </w:r>
            <w:r w:rsidRPr="00066876">
              <w:rPr>
                <w:rFonts w:ascii="Times New Roman" w:hAnsi="Times New Roman" w:cs="Times New Roman"/>
                <w:spacing w:val="-7"/>
                <w:sz w:val="24"/>
                <w:szCs w:val="20"/>
              </w:rPr>
              <w:t>Связь произведений литературы с другими видами искусства.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0"/>
                <w:lang w:val="ru-RU"/>
              </w:rPr>
            </w:pPr>
            <w:proofErr w:type="gramStart"/>
            <w:r w:rsidRPr="00066876"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  <w:t xml:space="preserve">Уметь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составлять небольшое моноло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гическое высказыва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ние с опорой на ав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торский текст; оце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нивать события, ге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 xml:space="preserve">роев произведения; определять тему и главную 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мысль произведения;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отвечать на вопросы по прочитанному; 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 xml:space="preserve">пересказывать доступный по объему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текст.</w:t>
            </w:r>
            <w:proofErr w:type="gramEnd"/>
          </w:p>
        </w:tc>
      </w:tr>
      <w:tr w:rsidR="00286BD4" w:rsidRPr="003B29E8" w:rsidTr="00286BD4">
        <w:trPr>
          <w:cantSplit/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Природа </w:t>
            </w: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и</w:t>
            </w: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мы</w:t>
            </w: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10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4" w:rsidRPr="00952FE9" w:rsidRDefault="00286BD4" w:rsidP="00066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0"/>
                <w:lang w:val="ru-RU"/>
              </w:rPr>
            </w:pPr>
            <w:r w:rsidRPr="00952FE9">
              <w:rPr>
                <w:rFonts w:ascii="Times New Roman" w:hAnsi="Times New Roman" w:cs="Times New Roman"/>
                <w:spacing w:val="-7"/>
                <w:sz w:val="24"/>
                <w:szCs w:val="20"/>
                <w:lang w:val="ru-RU"/>
              </w:rPr>
              <w:t>Декламация стихотворных произведений.</w:t>
            </w:r>
          </w:p>
          <w:p w:rsidR="00286BD4" w:rsidRPr="00066876" w:rsidRDefault="00286BD4" w:rsidP="00066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Выражение личностного отношения к 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прослушанному</w:t>
            </w:r>
            <w:proofErr w:type="gramEnd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, аргументация своей позиции с привлечением текста произведения.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i/>
                <w:sz w:val="24"/>
                <w:szCs w:val="20"/>
                <w:lang w:val="ru-RU"/>
              </w:rPr>
              <w:t xml:space="preserve">Уметь: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анализировать стихотворения; находить рифму в произведении; оценивать события, героев произведения; определять тему и главную мысль произведения. Учащиеся должны уметь использовать приобретенные знания и умения в практической деятельности и в повседневной жизни: читать вслух текст, построенный на изученном языковом материале.</w:t>
            </w:r>
          </w:p>
        </w:tc>
      </w:tr>
      <w:tr w:rsidR="00286BD4" w:rsidRPr="003B29E8" w:rsidTr="00286BD4">
        <w:trPr>
          <w:cantSplit/>
          <w:trHeight w:val="7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Родина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6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4" w:rsidRPr="00066876" w:rsidRDefault="00286BD4" w:rsidP="00066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Основные темы детского чтения: произведения о Родине, о природе, о животных. Выражение личностного отношения к 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прослушанному</w:t>
            </w:r>
            <w:proofErr w:type="gramEnd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, аргументация своей позиции с привлечением текста произведения. Умение составлять вопрос, отвечать на вопросы по содержанию 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прочитанного</w:t>
            </w:r>
            <w:proofErr w:type="gramEnd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. Умение кратко пересказывать произведение (эпизод).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i/>
                <w:sz w:val="24"/>
                <w:szCs w:val="20"/>
                <w:lang w:val="ru-RU"/>
              </w:rPr>
              <w:t xml:space="preserve">Знать: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основное содержание текста.</w:t>
            </w: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i/>
                <w:sz w:val="24"/>
                <w:szCs w:val="20"/>
                <w:lang w:val="ru-RU"/>
              </w:rPr>
              <w:t xml:space="preserve">Уметь: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подбирать эпизоды из текста к иллюстрациям; определять мотивы поведения героев путем выбора правильного ответа из ряда предложений; оценивать события, героев произведения; определять тему и главную мысль произведения;  делить текст на смысловые части; определять характер текста по заглавию</w:t>
            </w:r>
          </w:p>
        </w:tc>
      </w:tr>
      <w:tr w:rsidR="00286BD4" w:rsidRPr="003B29E8" w:rsidTr="00286BD4">
        <w:trPr>
          <w:cantSplit/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Страна «Фантазия»</w:t>
            </w: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5 час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4" w:rsidRPr="00066876" w:rsidRDefault="00286BD4" w:rsidP="00066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>Различение жанров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>произведений на основе сравнения персона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жей. Участие в диалоге при обсуждении прослушанного произведения.</w:t>
            </w:r>
          </w:p>
          <w:p w:rsidR="00286BD4" w:rsidRPr="00066876" w:rsidRDefault="00286BD4" w:rsidP="00066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Создание небольших письменных ответов на поставленный вопрос по прочитанному произведению.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i/>
                <w:sz w:val="24"/>
                <w:szCs w:val="20"/>
                <w:lang w:val="ru-RU"/>
              </w:rPr>
              <w:t xml:space="preserve">Уметь: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читать по ролям; находить рифму в произведении; оценивать события, героев произведения; определять тему и главную мысль произведения; анализировать юмористические произведения; участвовать в обсуждении темы урока; давать характеристику героям.</w:t>
            </w:r>
          </w:p>
        </w:tc>
      </w:tr>
      <w:tr w:rsidR="00286BD4" w:rsidRPr="003B29E8" w:rsidTr="00286BD4">
        <w:trPr>
          <w:cantSplit/>
          <w:trHeight w:val="5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Литература зарубежных</w:t>
            </w: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стран</w:t>
            </w:r>
            <w:proofErr w:type="gramEnd"/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6BD4" w:rsidRPr="00066876" w:rsidRDefault="00262217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13</w:t>
            </w:r>
            <w:r w:rsidR="00286BD4"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4" w:rsidRPr="00066876" w:rsidRDefault="00286BD4" w:rsidP="00066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Произведения писателей зарубежных стран. Сходство русского фольклора с английским, американским, французским. Реальность и фантастика в сказках. Юмор в стихах. Выражение личного отношения к 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прочитанному</w:t>
            </w:r>
            <w:proofErr w:type="gramEnd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.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Аргументация своей позиции с привлечением текста прочитанному произведении.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i/>
                <w:sz w:val="24"/>
                <w:szCs w:val="20"/>
                <w:lang w:val="ru-RU"/>
              </w:rPr>
              <w:t xml:space="preserve">Знать: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творчество и произведения писателей зарубежных стран.</w:t>
            </w: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i/>
                <w:sz w:val="24"/>
                <w:szCs w:val="20"/>
                <w:lang w:val="ru-RU"/>
              </w:rPr>
              <w:t xml:space="preserve">Уметь: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читать по ролям; находить рифму в произведении; оценивать события, героев произведения; определять тему и главную мысль произведения; анализировать юмористические произведения; участвовать в обсуждении темы урока; давать характеристику героям. Прогнозировать эмоциональный тон произведения по названию и иллюстрациям; 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различать элементы книги (облож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ка, оглавление, титульный лист, ил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люстрация, аннотация). Учащиеся должны проявлять артистичность, эмоциональность, выразительность при чтении, инсценирование произведений зарубежной литературы.</w:t>
            </w:r>
          </w:p>
        </w:tc>
      </w:tr>
      <w:tr w:rsidR="00286BD4" w:rsidRPr="00066876" w:rsidTr="00286BD4">
        <w:trPr>
          <w:cantSplit/>
          <w:trHeight w:val="5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102</w:t>
            </w:r>
          </w:p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час</w:t>
            </w:r>
            <w:proofErr w:type="gramEnd"/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4" w:rsidRPr="00066876" w:rsidRDefault="00286BD4" w:rsidP="00066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4" w:rsidRPr="00066876" w:rsidRDefault="00286BD4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</w:tc>
      </w:tr>
    </w:tbl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b/>
          <w:sz w:val="24"/>
          <w:szCs w:val="20"/>
          <w:lang w:val="ru-RU"/>
        </w:rPr>
        <w:t xml:space="preserve">РАЗДЕЛ </w:t>
      </w:r>
      <w:r w:rsidRPr="00066876">
        <w:rPr>
          <w:rFonts w:ascii="Times New Roman" w:hAnsi="Times New Roman" w:cs="Times New Roman"/>
          <w:b/>
          <w:sz w:val="24"/>
          <w:szCs w:val="20"/>
        </w:rPr>
        <w:t>III</w:t>
      </w:r>
      <w:r w:rsidRPr="00066876">
        <w:rPr>
          <w:rFonts w:ascii="Times New Roman" w:hAnsi="Times New Roman" w:cs="Times New Roman"/>
          <w:b/>
          <w:sz w:val="24"/>
          <w:szCs w:val="20"/>
          <w:lang w:val="ru-RU"/>
        </w:rPr>
        <w:t>. СОДЕРЖАНИЕ ТЕМ УЧЕБНОГО КУРСА</w:t>
      </w:r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В  программе представлено пять </w:t>
      </w:r>
      <w:r w:rsidRPr="00066876">
        <w:rPr>
          <w:rFonts w:ascii="Times New Roman" w:hAnsi="Times New Roman" w:cs="Times New Roman"/>
          <w:b/>
          <w:i/>
          <w:sz w:val="24"/>
          <w:szCs w:val="20"/>
          <w:lang w:val="ru-RU"/>
        </w:rPr>
        <w:t>основных содержательных линий</w:t>
      </w:r>
      <w:r w:rsidRPr="00066876">
        <w:rPr>
          <w:rFonts w:ascii="Times New Roman" w:hAnsi="Times New Roman" w:cs="Times New Roman"/>
          <w:sz w:val="24"/>
          <w:szCs w:val="20"/>
          <w:lang w:val="ru-RU"/>
        </w:rPr>
        <w:t>:</w:t>
      </w:r>
    </w:p>
    <w:p w:rsidR="00286BD4" w:rsidRPr="00066876" w:rsidRDefault="00286BD4" w:rsidP="00066876">
      <w:pPr>
        <w:numPr>
          <w:ilvl w:val="0"/>
          <w:numId w:val="3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b/>
          <w:i/>
          <w:sz w:val="24"/>
          <w:szCs w:val="20"/>
          <w:lang w:val="ru-RU"/>
        </w:rPr>
        <w:t>Круг чтения и опыт читательской деятельности</w:t>
      </w: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 дает перечень авторов, произведения которых рекомендуются для детского чтения в начальной школе.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Произведения устного народного творчества. </w:t>
      </w:r>
      <w:proofErr w:type="gramStart"/>
      <w:r w:rsidRPr="00066876">
        <w:rPr>
          <w:rFonts w:ascii="Times New Roman" w:hAnsi="Times New Roman" w:cs="Times New Roman"/>
          <w:sz w:val="24"/>
          <w:szCs w:val="20"/>
          <w:lang w:val="ru-RU"/>
        </w:rPr>
        <w:t>Произведения выдающихся представителей русской литературы (В.А.Жуковский, И.А.Крылов, А.С.Пушкин, М.Ю.Лермонтов, Ф.И. Тютчев, А.А.Фет, Н.А.Некрасов, Л.Н.Толстой, А.П.Чехов, С.А.Есенин, В.В.Маяковский); классиков советской детской литературы; произведения современной отечественной (с учетом многонационального характера России) и зарубежной литературы, доступные для восприятия младшими школьниками.</w:t>
      </w:r>
      <w:proofErr w:type="gramEnd"/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 w:rsidRPr="00066876">
        <w:rPr>
          <w:rFonts w:ascii="Times New Roman" w:hAnsi="Times New Roman" w:cs="Times New Roman"/>
          <w:i/>
          <w:sz w:val="24"/>
          <w:szCs w:val="20"/>
          <w:lang w:val="ru-RU"/>
        </w:rPr>
        <w:t>Научно-популярная, справочно-энциклопедическая литература. Детские периодические издания.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Жанровое разнообразие предлагаемых к изучению произведений: малые фольклорные жанры, народная сказка; литературная сказка; рассказ; повесть; стихотворение; басня. 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Основные темы детского чтения: произведения о Родине, о природе, о труде, о детях, о взаимоотношениях людей, добре и зле; о приключениях и др.</w:t>
      </w:r>
    </w:p>
    <w:p w:rsidR="00286BD4" w:rsidRPr="00066876" w:rsidRDefault="00286BD4" w:rsidP="00066876">
      <w:pPr>
        <w:numPr>
          <w:ilvl w:val="0"/>
          <w:numId w:val="3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 w:rsidRPr="00066876">
        <w:rPr>
          <w:rFonts w:ascii="Times New Roman" w:hAnsi="Times New Roman" w:cs="Times New Roman"/>
          <w:b/>
          <w:i/>
          <w:sz w:val="24"/>
          <w:szCs w:val="20"/>
          <w:lang w:val="ru-RU"/>
        </w:rPr>
        <w:t>Техника чтения</w:t>
      </w: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 – определяет основное содержание формирования процесса чтения (способ, скорость, правильность и др.).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i/>
          <w:color w:val="000000"/>
          <w:sz w:val="24"/>
          <w:szCs w:val="20"/>
          <w:lang w:val="ru-RU"/>
        </w:rPr>
        <w:t>1 полугодие</w:t>
      </w: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 xml:space="preserve"> - сознательное, правильное, достаточно беглое чтение целыми словами с использованием интонации, понимание смысла прочитанного. Темп чтения вслух – 80-90 слов.  Осознанное чтение про себя.</w:t>
      </w:r>
    </w:p>
    <w:p w:rsidR="00286BD4" w:rsidRPr="00066876" w:rsidRDefault="00286BD4" w:rsidP="00066876">
      <w:pPr>
        <w:tabs>
          <w:tab w:val="left" w:pos="1591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color w:val="000000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i/>
          <w:color w:val="000000"/>
          <w:sz w:val="24"/>
          <w:szCs w:val="20"/>
          <w:lang w:val="ru-RU"/>
        </w:rPr>
        <w:t xml:space="preserve">2 полугодие – </w:t>
      </w: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беглое, сознательное, правильное, выразительное чтение с соблюдений всех необходимых норм, с использованием средств выразительности устной речи.  Темп чтения вслух – 90 слов.    Темп чтения про себя -140 слов (ориентировочно)</w:t>
      </w:r>
    </w:p>
    <w:p w:rsidR="00286BD4" w:rsidRPr="00066876" w:rsidRDefault="00286BD4" w:rsidP="00066876">
      <w:pPr>
        <w:numPr>
          <w:ilvl w:val="0"/>
          <w:numId w:val="3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b/>
          <w:i/>
          <w:sz w:val="24"/>
          <w:szCs w:val="20"/>
          <w:lang w:val="ru-RU"/>
        </w:rPr>
        <w:t>Первоначальное литературное образование</w:t>
      </w:r>
      <w:r w:rsidRPr="00066876">
        <w:rPr>
          <w:rFonts w:ascii="Times New Roman" w:hAnsi="Times New Roman" w:cs="Times New Roman"/>
          <w:i/>
          <w:sz w:val="24"/>
          <w:szCs w:val="20"/>
          <w:lang w:val="ru-RU"/>
        </w:rPr>
        <w:t xml:space="preserve"> </w:t>
      </w: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– раскрывает основные литературоведческие термины и понятия, которые усваивает младший школьник за время обучения в начальной школе. </w:t>
      </w:r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Понимание содержания литературного произведения. Тема (соотнесение произведения с темой детского чтения), главная мысль (идея). Умение выделить события (событие) или систему событий, составляющих основу художественного произведения, как первоначальная </w:t>
      </w:r>
      <w:r w:rsidRPr="00066876">
        <w:rPr>
          <w:rFonts w:ascii="Times New Roman" w:hAnsi="Times New Roman" w:cs="Times New Roman"/>
          <w:sz w:val="24"/>
          <w:szCs w:val="20"/>
          <w:lang w:val="ru-RU"/>
        </w:rPr>
        <w:lastRenderedPageBreak/>
        <w:t xml:space="preserve">ступень в освоении сюжета, композиции произведения. Герои произведения, восприятие и понимание их эмоционально-нравственных переживаний. </w:t>
      </w:r>
      <w:r w:rsidRPr="00066876">
        <w:rPr>
          <w:rFonts w:ascii="Times New Roman" w:hAnsi="Times New Roman" w:cs="Times New Roman"/>
          <w:i/>
          <w:sz w:val="24"/>
          <w:szCs w:val="20"/>
          <w:lang w:val="ru-RU"/>
        </w:rPr>
        <w:t>Характер героя, его поступки и их мотивы. Выделение языковых средств художественной выразительности (без использования терминологии): умение практически различать эмоционально-оценочные (образные) средства художественной речи.</w:t>
      </w:r>
    </w:p>
    <w:p w:rsidR="00286BD4" w:rsidRPr="00066876" w:rsidRDefault="00286BD4" w:rsidP="0006687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proofErr w:type="gramStart"/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Различение жанров произведений: малые фольклорные и литературные формы (сказка, басня, стихотворение, рассказ, </w:t>
      </w:r>
      <w:r w:rsidRPr="00066876">
        <w:rPr>
          <w:rFonts w:ascii="Times New Roman" w:hAnsi="Times New Roman" w:cs="Times New Roman"/>
          <w:i/>
          <w:sz w:val="24"/>
          <w:szCs w:val="20"/>
          <w:lang w:val="ru-RU"/>
        </w:rPr>
        <w:t>повесть, статья</w:t>
      </w:r>
      <w:r w:rsidRPr="00066876">
        <w:rPr>
          <w:rFonts w:ascii="Times New Roman" w:hAnsi="Times New Roman" w:cs="Times New Roman"/>
          <w:sz w:val="24"/>
          <w:szCs w:val="20"/>
          <w:lang w:val="ru-RU"/>
        </w:rPr>
        <w:t>) на основе сравнения персонажей, структуры произведений, языка.</w:t>
      </w:r>
      <w:proofErr w:type="gramEnd"/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Связь произведений литературы с другими видами искусств: оценка иллюстраций к произведениям, сопоставление произведений художественной литературы и произведений живописи, музыки.</w:t>
      </w:r>
    </w:p>
    <w:p w:rsidR="00286BD4" w:rsidRPr="00066876" w:rsidRDefault="00286BD4" w:rsidP="00066876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b/>
          <w:i/>
          <w:sz w:val="24"/>
          <w:szCs w:val="20"/>
          <w:lang w:val="ru-RU"/>
        </w:rPr>
        <w:t>Формирование умений читательской деятельности</w:t>
      </w: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 – характеризует содержание, обеспечивающее формирование читательской деятельности школьника: умений работать с книгой, осуществлять ее выбор для самостоятельного чтения. 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Формирование умений читательской деятельности. </w:t>
      </w:r>
      <w:proofErr w:type="gramStart"/>
      <w:r w:rsidRPr="00066876">
        <w:rPr>
          <w:rFonts w:ascii="Times New Roman" w:hAnsi="Times New Roman" w:cs="Times New Roman"/>
          <w:sz w:val="24"/>
          <w:szCs w:val="20"/>
          <w:lang w:val="ru-RU"/>
        </w:rPr>
        <w:t>Умение различать типы книг (изданий): книгу-произведение, книгу-сборник, собрание сочинений, периодическую печать, справочные издания (справочники, энциклопедии).</w:t>
      </w:r>
      <w:proofErr w:type="gramEnd"/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 Различать виды информации (научная, художественная), опираясь на внешние показатели книги, ее справочно-иллюстративный материал. </w:t>
      </w:r>
      <w:proofErr w:type="gramStart"/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Пользоваться выходными данными (автор, заглавие, подзаголовок), оглавлением, аннотацией, </w:t>
      </w:r>
      <w:r w:rsidRPr="00066876">
        <w:rPr>
          <w:rFonts w:ascii="Times New Roman" w:hAnsi="Times New Roman" w:cs="Times New Roman"/>
          <w:i/>
          <w:sz w:val="24"/>
          <w:szCs w:val="20"/>
          <w:lang w:val="ru-RU"/>
        </w:rPr>
        <w:t>предисловием, послесловием</w:t>
      </w:r>
      <w:r w:rsidRPr="00066876">
        <w:rPr>
          <w:rFonts w:ascii="Times New Roman" w:hAnsi="Times New Roman" w:cs="Times New Roman"/>
          <w:sz w:val="24"/>
          <w:szCs w:val="20"/>
          <w:lang w:val="ru-RU"/>
        </w:rPr>
        <w:t>, иллюстрациями для выбора и чтения книг.</w:t>
      </w:r>
      <w:proofErr w:type="gramEnd"/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i/>
          <w:sz w:val="24"/>
          <w:szCs w:val="20"/>
          <w:lang w:val="ru-RU"/>
        </w:rPr>
        <w:t>Пользоваться справочными источниками при чтении с целью уточнения значения слов, получения сведений о событиях, фактах, людях. Осуществлять выбор книг на основе рекомендованного списка, картотеки, открытого доступа к детским книгам в библиотеке.</w:t>
      </w:r>
    </w:p>
    <w:p w:rsidR="00286BD4" w:rsidRPr="00066876" w:rsidRDefault="00286BD4" w:rsidP="00066876">
      <w:pPr>
        <w:numPr>
          <w:ilvl w:val="0"/>
          <w:numId w:val="3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b/>
          <w:i/>
          <w:sz w:val="24"/>
          <w:szCs w:val="20"/>
          <w:lang w:val="ru-RU"/>
        </w:rPr>
        <w:t>Виды речевой деятельности</w:t>
      </w: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 – обеспечивает развитие аудирования, говорения, чтения и письма в их единстве и взаимодействии.</w:t>
      </w:r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b/>
          <w:sz w:val="24"/>
          <w:szCs w:val="20"/>
          <w:lang w:val="ru-RU"/>
        </w:rPr>
        <w:t xml:space="preserve">Слушание (аудирование) 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Восприятие на слух и понимание художественных произведений разных жанров, передача их содержания по вопросам (в пределах изучаемого материала). Осознание целей и ситуации устного общения в процессе обсуждения литературных произведений и книг.</w:t>
      </w:r>
    </w:p>
    <w:p w:rsidR="00286BD4" w:rsidRPr="00066876" w:rsidRDefault="00286BD4" w:rsidP="00066876">
      <w:pPr>
        <w:pStyle w:val="a4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066876">
        <w:rPr>
          <w:rFonts w:ascii="Times New Roman" w:hAnsi="Times New Roman" w:cs="Times New Roman"/>
          <w:b/>
          <w:sz w:val="24"/>
          <w:lang w:val="ru-RU"/>
        </w:rPr>
        <w:t xml:space="preserve">Чтение </w:t>
      </w:r>
    </w:p>
    <w:p w:rsidR="00286BD4" w:rsidRPr="00066876" w:rsidRDefault="00286BD4" w:rsidP="0006687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Способ чтения: чтение целыми словами с переходом на схватывание смысла фразы, опережающее прочтение.</w:t>
      </w:r>
    </w:p>
    <w:p w:rsidR="00286BD4" w:rsidRPr="00066876" w:rsidRDefault="00286BD4" w:rsidP="0006687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Правильность чтения: безошибочное чтение незнакомого текста с соблюдением норм литературного произношения. Недопущение пропуска и замены слов, искажения окончаний, искажения ударений. </w:t>
      </w:r>
      <w:proofErr w:type="gramStart"/>
      <w:r w:rsidRPr="00066876">
        <w:rPr>
          <w:rFonts w:ascii="Times New Roman" w:hAnsi="Times New Roman" w:cs="Times New Roman"/>
          <w:sz w:val="24"/>
          <w:szCs w:val="20"/>
          <w:lang w:val="ru-RU"/>
        </w:rPr>
        <w:t>Скорость чтения: установка на нормальный для читающего темп беглости, позволяющий ему осознать текст.</w:t>
      </w:r>
      <w:proofErr w:type="gramEnd"/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 Установка на постепенное увеличение скорости чтения. Постепенное приближение скорости чтения к темпу разговорной речи учащегося. Осознанность и выразительность чтения: понимание смысла любого типа простого и сложного предложения и передача его с помощью интонации, соответствующей смыслу читаемого (с опорой на знаки препинания); передача при помощи интонации своего отношения к персонажам или событиям (после самостоятельной подготовки).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Умение последовательно по частям читать учебный (научно-популярный) текст, статью, определяя вопрос или вопросы, на которые дает ответ текст. </w:t>
      </w:r>
    </w:p>
    <w:p w:rsidR="00286BD4" w:rsidRPr="00066876" w:rsidRDefault="00286BD4" w:rsidP="00066876">
      <w:pPr>
        <w:pStyle w:val="a4"/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066876">
        <w:rPr>
          <w:rFonts w:ascii="Times New Roman" w:hAnsi="Times New Roman" w:cs="Times New Roman"/>
          <w:i/>
          <w:sz w:val="24"/>
          <w:lang w:val="ru-RU"/>
        </w:rPr>
        <w:t>Осмысление цели чтения. Выбор вида чтения в соответствии с целью.</w:t>
      </w:r>
    </w:p>
    <w:p w:rsidR="00286BD4" w:rsidRPr="00066876" w:rsidRDefault="00286BD4" w:rsidP="00066876">
      <w:pPr>
        <w:pStyle w:val="a4"/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lang w:val="ru-RU"/>
        </w:rPr>
      </w:pPr>
      <w:r w:rsidRPr="00066876">
        <w:rPr>
          <w:rFonts w:ascii="Times New Roman" w:hAnsi="Times New Roman" w:cs="Times New Roman"/>
          <w:sz w:val="24"/>
          <w:lang w:val="ru-RU"/>
        </w:rPr>
        <w:t>Умение последовательно и сознательно перечитывать текст с целью переосмыслить или получить ответ на поставленный вопрос. Умение самостоятельно и по заданию находить в тексте с определенной целью отдельные отрывки, эпизоды, выражения, слова (выборочное чтение).</w:t>
      </w:r>
    </w:p>
    <w:p w:rsidR="00066876" w:rsidRDefault="00066876" w:rsidP="00066876">
      <w:pPr>
        <w:pStyle w:val="a4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286BD4" w:rsidRPr="00952FE9" w:rsidRDefault="00286BD4" w:rsidP="00066876">
      <w:pPr>
        <w:pStyle w:val="a4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952FE9">
        <w:rPr>
          <w:rFonts w:ascii="Times New Roman" w:hAnsi="Times New Roman" w:cs="Times New Roman"/>
          <w:b/>
          <w:sz w:val="24"/>
          <w:lang w:val="ru-RU"/>
        </w:rPr>
        <w:lastRenderedPageBreak/>
        <w:t xml:space="preserve">Говорение 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Участие в диалоге при обсуждении произведения. Выражение личного отношения к </w:t>
      </w:r>
      <w:proofErr w:type="gramStart"/>
      <w:r w:rsidRPr="00066876">
        <w:rPr>
          <w:rFonts w:ascii="Times New Roman" w:hAnsi="Times New Roman" w:cs="Times New Roman"/>
          <w:sz w:val="24"/>
          <w:szCs w:val="20"/>
          <w:lang w:val="ru-RU"/>
        </w:rPr>
        <w:t>прослушанному</w:t>
      </w:r>
      <w:proofErr w:type="gramEnd"/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 (прочитанному), аргументация своей позиции с привлечением текста произведения. Умение составить вопрос, отвечать на вопросы по содержанию </w:t>
      </w:r>
      <w:proofErr w:type="gramStart"/>
      <w:r w:rsidRPr="00066876">
        <w:rPr>
          <w:rFonts w:ascii="Times New Roman" w:hAnsi="Times New Roman" w:cs="Times New Roman"/>
          <w:sz w:val="24"/>
          <w:szCs w:val="20"/>
          <w:lang w:val="ru-RU"/>
        </w:rPr>
        <w:t>прочитанного</w:t>
      </w:r>
      <w:proofErr w:type="gramEnd"/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. Пересказ текста: умение последовательно воспроизводить содержание рассказа или сказки; умение коротко пересказать текст в форме аннотирования с указанием темы, основного события и обобщенных сведений о герое (героях); умение пересказать эпизод или часть произведения свободно или в заданной учителем форме (кратко, полно и т.п.). Построение небольшого монологического высказывания: рассказ о своих </w:t>
      </w:r>
      <w:proofErr w:type="gramStart"/>
      <w:r w:rsidRPr="00066876">
        <w:rPr>
          <w:rFonts w:ascii="Times New Roman" w:hAnsi="Times New Roman" w:cs="Times New Roman"/>
          <w:sz w:val="24"/>
          <w:szCs w:val="20"/>
          <w:lang w:val="ru-RU"/>
        </w:rPr>
        <w:t>впечатлениях</w:t>
      </w:r>
      <w:proofErr w:type="gramEnd"/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 о произведении (героях, событиях); устное сочинение повествовательного характера с элементами рассуждения, описания. Декламация произведений. Чтение наизусть: умение заучивать стихотворения с помощью иллюстраций и опорных слов, выразительно читать по книге или наизусть стихи и басни перед аудиторией (с предварительной самостоятельной подготовкой).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Умение участвовать в литературных играх (викторины, инсценирования, декламация и др.). Умение составлять простейшие задания для викторин (литературные загадки-задачи) по прочитанным книгам.</w:t>
      </w:r>
    </w:p>
    <w:p w:rsidR="00286BD4" w:rsidRPr="00066876" w:rsidRDefault="00286BD4" w:rsidP="00066876">
      <w:pPr>
        <w:pStyle w:val="a4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066876">
        <w:rPr>
          <w:rFonts w:ascii="Times New Roman" w:hAnsi="Times New Roman" w:cs="Times New Roman"/>
          <w:b/>
          <w:sz w:val="24"/>
          <w:lang w:val="ru-RU"/>
        </w:rPr>
        <w:t>Письмо</w:t>
      </w:r>
      <w:r w:rsidRPr="00066876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Создание небольших письменных ответов на поставленный вопрос по прочитанному (прослушанному) произведению (в том числе с использованием компьютера)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9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b/>
          <w:bCs/>
          <w:spacing w:val="-19"/>
          <w:sz w:val="24"/>
          <w:szCs w:val="20"/>
          <w:lang w:val="ru-RU"/>
        </w:rPr>
        <w:t xml:space="preserve">РАЗДЕЛ </w:t>
      </w:r>
      <w:r w:rsidRPr="00066876">
        <w:rPr>
          <w:rFonts w:ascii="Times New Roman" w:hAnsi="Times New Roman" w:cs="Times New Roman"/>
          <w:b/>
          <w:bCs/>
          <w:spacing w:val="-19"/>
          <w:sz w:val="24"/>
          <w:szCs w:val="20"/>
        </w:rPr>
        <w:t>IV</w:t>
      </w:r>
      <w:r w:rsidRPr="00066876">
        <w:rPr>
          <w:rFonts w:ascii="Times New Roman" w:hAnsi="Times New Roman" w:cs="Times New Roman"/>
          <w:b/>
          <w:bCs/>
          <w:spacing w:val="-19"/>
          <w:sz w:val="24"/>
          <w:szCs w:val="20"/>
          <w:lang w:val="ru-RU"/>
        </w:rPr>
        <w:t>.  ТРЕБОВАНИЯ К УРОВНЮ ПОДГОТОВКИ УЧАЩИХСЯ</w:t>
      </w:r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9"/>
          <w:sz w:val="24"/>
          <w:szCs w:val="20"/>
          <w:lang w:val="ru-RU"/>
        </w:rPr>
      </w:pP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Реализация программы обеспечивает достижение выпускниками на</w:t>
      </w: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softHyphen/>
        <w:t>чальной школы следующих личностных, метапредметных и предметных результатов:</w:t>
      </w: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0"/>
          <w:lang w:val="ru-RU"/>
        </w:rPr>
      </w:pP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b/>
          <w:bCs/>
          <w:color w:val="000000"/>
          <w:sz w:val="24"/>
          <w:szCs w:val="20"/>
          <w:lang w:val="ru-RU"/>
        </w:rPr>
        <w:t>Личностные результаты:</w:t>
      </w: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1)  формирование чувства гордости за свою Родину, её историю, рос</w:t>
      </w: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softHyphen/>
        <w:t xml:space="preserve">сийский народ, становление </w:t>
      </w:r>
      <w:proofErr w:type="gramStart"/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гуманистических</w:t>
      </w:r>
      <w:proofErr w:type="gramEnd"/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 xml:space="preserve"> и демократических цен</w:t>
      </w: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softHyphen/>
        <w:t>ностных ориентации многонационального российского общества;</w:t>
      </w: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2) 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3)  воспитание художественно-эстетического вкуса, эстетических по</w:t>
      </w: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softHyphen/>
        <w:t>требностей, ценностей и чувств на основе опыта слушания и заучивания наизусть произведений художественной литературы;</w:t>
      </w: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4) 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5)  формирование уважительного отношения к иному мнению, исто</w:t>
      </w: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softHyphen/>
        <w:t>рии и культуре других народов, выработка умения терпимо относиться к людям иной национальной принадлежности;</w:t>
      </w: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6)  овладение начальными навыками адаптации к школе, школьному коллективу;</w:t>
      </w: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7) 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lastRenderedPageBreak/>
        <w:t>8)  развитие самостоятельности и личной ответственности за свои по</w:t>
      </w: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softHyphen/>
        <w:t>ступки на основе представлений о нравственных нормах общения;</w:t>
      </w:r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 xml:space="preserve">9)  развитие навыков сотрудничества </w:t>
      </w:r>
      <w:proofErr w:type="gramStart"/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со</w:t>
      </w:r>
      <w:proofErr w:type="gramEnd"/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</w:t>
      </w: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softHyphen/>
        <w:t>турных произведений со своими собственными поступками, осмысливать поступки героев;</w:t>
      </w: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10) 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0"/>
          <w:lang w:val="ru-RU"/>
        </w:rPr>
      </w:pP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b/>
          <w:bCs/>
          <w:color w:val="000000"/>
          <w:sz w:val="24"/>
          <w:szCs w:val="20"/>
          <w:lang w:val="ru-RU"/>
        </w:rPr>
        <w:t>Метапредметные результаты:</w:t>
      </w: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1)  овладение способностью принимать и сохранять цели и задачи учеб</w:t>
      </w: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softHyphen/>
        <w:t>ной деятельности, поиска средств её осуществления;</w:t>
      </w: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2)  освоение способами решения проблем творческого и поискового характера;</w:t>
      </w: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3) 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4) 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5)  использование знаково-символических сре</w:t>
      </w:r>
      <w:proofErr w:type="gramStart"/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дств пр</w:t>
      </w:r>
      <w:proofErr w:type="gramEnd"/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едставления ин</w:t>
      </w: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softHyphen/>
        <w:t>формации о книгах;</w:t>
      </w: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6)  активное использование речевых сре</w:t>
      </w:r>
      <w:proofErr w:type="gramStart"/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дств дл</w:t>
      </w:r>
      <w:proofErr w:type="gramEnd"/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я решения коммуника</w:t>
      </w: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softHyphen/>
        <w:t>тивных и познавательных задач;</w:t>
      </w: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7)  использование различных способов поиска учебной информа</w:t>
      </w: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softHyphen/>
        <w:t>ции в справочниках, словарях, энциклопедиях и интерпретации ин</w:t>
      </w: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softHyphen/>
        <w:t xml:space="preserve">формации в соответствии </w:t>
      </w:r>
      <w:proofErr w:type="gramStart"/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с</w:t>
      </w:r>
      <w:proofErr w:type="gramEnd"/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 xml:space="preserve"> </w:t>
      </w: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коммуникативными и познавательными задачами;</w:t>
      </w: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 xml:space="preserve">8) 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</w:t>
      </w: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и составления текстов в устной и письменной формах;</w:t>
      </w: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9) 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10)  готовность слушать собеседника и вести  диалог, признавать раз</w:t>
      </w: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softHyphen/>
        <w:t>личные точки зрения и право каждого иметь и излагать своё мнение и аргументировать свою точку зрения и оценку событий;</w:t>
      </w:r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11)  умение договариваться о распределении ролей в совместной дея</w:t>
      </w: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softHyphen/>
        <w:t>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0"/>
          <w:lang w:val="ru-RU"/>
        </w:rPr>
      </w:pP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b/>
          <w:bCs/>
          <w:color w:val="000000"/>
          <w:sz w:val="24"/>
          <w:szCs w:val="20"/>
          <w:lang w:val="ru-RU"/>
        </w:rPr>
        <w:t>Предметные результаты:</w:t>
      </w: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1)  понимание литературы как явления национальной и мировой куль</w:t>
      </w: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softHyphen/>
        <w:t>туры, средства сохранения и передачи нравственных ценностей и тради</w:t>
      </w: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softHyphen/>
        <w:t>ций;</w:t>
      </w: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lastRenderedPageBreak/>
        <w:t>2)  осознание значимости чтения для личного развития; формиро</w:t>
      </w: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softHyphen/>
        <w:t>вание представлений о Родине и её людях, окружающем мире, куль</w:t>
      </w: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softHyphen/>
        <w:t>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3) 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</w:t>
      </w: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softHyphen/>
        <w:t>ственных, научно-познавательных и учебных текстов с использованием элементарных литературоведческих понятий;</w:t>
      </w: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4)  использование разных видов чтения (изучающее (смысловое), вы</w:t>
      </w: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softHyphen/>
        <w:t>борочное, поисковое); умение осознанно воспринимать и оценивать со</w:t>
      </w: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softHyphen/>
        <w:t>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5)  умение   самостоятельно   выбирать   интересующую   литературу, пользоваться справочными источниками для понимания и получения дополнительной информации, составляя самостоятельно краткую ан</w:t>
      </w: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softHyphen/>
        <w:t>нотацию;</w:t>
      </w: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6)  умение использовать простейшие виды анализа различных тек</w:t>
      </w: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softHyphen/>
        <w:t>стов: устанавливать причинно-следственные связи и определять глав</w:t>
      </w: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softHyphen/>
        <w:t>ную мысль произведения, делить текст на части, озаглавливать их, составлять простой план, находить средства выразительности, пере</w:t>
      </w: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softHyphen/>
        <w:t>сказывать произведение;</w:t>
      </w: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7)  умение работать с разными видами текстов, находить характерные особенности</w:t>
      </w:r>
    </w:p>
    <w:p w:rsidR="00286BD4" w:rsidRPr="00066876" w:rsidRDefault="00286BD4" w:rsidP="00066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научно-познавательных, учебных и художественных произве</w:t>
      </w: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softHyphen/>
        <w:t>дений. На практическом уровне овладеть некоторыми видами письменной речи (повествование — создание текста по аналогии, рассуждение — пись</w:t>
      </w: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softHyphen/>
        <w:t>менный ответ на вопрос, описание — характеристика героев). Умение написать отзыв на прочитанное произведение;</w:t>
      </w:r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color w:val="000000"/>
          <w:sz w:val="24"/>
          <w:szCs w:val="20"/>
          <w:lang w:val="ru-RU"/>
        </w:rPr>
        <w:t>8) 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9"/>
          <w:sz w:val="24"/>
          <w:szCs w:val="20"/>
          <w:lang w:val="ru-RU"/>
        </w:rPr>
      </w:pPr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b/>
          <w:sz w:val="24"/>
          <w:szCs w:val="20"/>
          <w:lang w:val="ru-RU"/>
        </w:rPr>
        <w:t>Планируемые результаты</w:t>
      </w:r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i/>
          <w:sz w:val="24"/>
          <w:szCs w:val="20"/>
          <w:lang w:val="ru-RU"/>
        </w:rPr>
        <w:t>Общеучебные умения, навыки и способы деятельности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В результате освоения предметного содержания литературного чтения учащиеся должны приобрести общие учебные умения, навыки и способы деятельности: осознанно читать, строить диалогическое и монологическое высказывания на основе литературного произведения и личного опыта; описывать и сопоставлять различные объекты, самостоятельно пользоваться справочным аппаратом учебника, находить информацию в словарях и др.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В конце 4 класса обучающиеся </w:t>
      </w:r>
      <w:r w:rsidRPr="00066876">
        <w:rPr>
          <w:rFonts w:ascii="Times New Roman" w:hAnsi="Times New Roman" w:cs="Times New Roman"/>
          <w:b/>
          <w:sz w:val="24"/>
          <w:szCs w:val="20"/>
          <w:lang w:val="ru-RU"/>
        </w:rPr>
        <w:t>должны знать</w:t>
      </w: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: 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• наизусть не менее 15 стихотворений классиков отечественной и зарубежной литературы;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• названия, темы и сюжеты 2 – 3 произведений больших фольклорных жанров, а также литературных произведений классических писателей;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• не менее 6 – 7 народных сказок (уметь их пересказать), знать более 10 пословиц, 2 – 3 крылатых выражения (усвоить их смысл и уметь сказать, в какой жизненной ситуации можно, кстати, употребить их).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 Обучающиеся </w:t>
      </w:r>
      <w:r w:rsidRPr="00066876">
        <w:rPr>
          <w:rFonts w:ascii="Times New Roman" w:hAnsi="Times New Roman" w:cs="Times New Roman"/>
          <w:b/>
          <w:sz w:val="24"/>
          <w:szCs w:val="20"/>
          <w:lang w:val="ru-RU"/>
        </w:rPr>
        <w:t>должны уметь</w:t>
      </w:r>
      <w:r w:rsidRPr="00066876">
        <w:rPr>
          <w:rFonts w:ascii="Times New Roman" w:hAnsi="Times New Roman" w:cs="Times New Roman"/>
          <w:sz w:val="24"/>
          <w:szCs w:val="20"/>
          <w:lang w:val="ru-RU"/>
        </w:rPr>
        <w:t>: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• осознанно, бегло, правильно и выразительно читать целыми словами при темпе громкого чтения не менее 90 слов в минуту;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lastRenderedPageBreak/>
        <w:t>• понимать содержание текста и подтекст более сложных по художественному и смысловому уровню произведений, выявлять отношение автора к тому, о чем ведется речь, и осознавать собственное отношение к тому, что и как написано;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•  передавать содержание прочитанного в виде краткого, полного, выборочного, творческого пересказа; придумывать начало повествования или его возможное продолжение или завершение;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•  использовать в речи средства интонационной выразительности (логическое ударение, сила и эмоциональная окраска голоса, темпоритм, логические и психологические паузы);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  • составлять план к </w:t>
      </w:r>
      <w:proofErr w:type="gramStart"/>
      <w:r w:rsidRPr="00066876">
        <w:rPr>
          <w:rFonts w:ascii="Times New Roman" w:hAnsi="Times New Roman" w:cs="Times New Roman"/>
          <w:sz w:val="24"/>
          <w:szCs w:val="20"/>
          <w:lang w:val="ru-RU"/>
        </w:rPr>
        <w:t>прочитанному</w:t>
      </w:r>
      <w:proofErr w:type="gramEnd"/>
      <w:r w:rsidRPr="00066876">
        <w:rPr>
          <w:rFonts w:ascii="Times New Roman" w:hAnsi="Times New Roman" w:cs="Times New Roman"/>
          <w:sz w:val="24"/>
          <w:szCs w:val="20"/>
          <w:lang w:val="ru-RU"/>
        </w:rPr>
        <w:t>;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• делать подробную характеристику персонажей и их взаимоотношений, ссылаясь на текст;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• определять тему и главную мысль произведения;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• озаглавливать иллюстрации и тексты;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• вводить в пересказы – повествования элементы описания, рассуждения и цитирования;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•  выделять в тексте слова автора, действующих лиц, пейзажные и бытовые описания;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•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</w:t>
      </w:r>
      <w:proofErr w:type="gramStart"/>
      <w:r w:rsidRPr="00066876">
        <w:rPr>
          <w:rFonts w:ascii="Times New Roman" w:hAnsi="Times New Roman" w:cs="Times New Roman"/>
          <w:sz w:val="24"/>
          <w:szCs w:val="20"/>
          <w:lang w:val="ru-RU"/>
        </w:rPr>
        <w:t>схватывать</w:t>
      </w:r>
      <w:proofErr w:type="gramEnd"/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  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• ставить вопросы к </w:t>
      </w:r>
      <w:proofErr w:type="gramStart"/>
      <w:r w:rsidRPr="00066876">
        <w:rPr>
          <w:rFonts w:ascii="Times New Roman" w:hAnsi="Times New Roman" w:cs="Times New Roman"/>
          <w:sz w:val="24"/>
          <w:szCs w:val="20"/>
          <w:lang w:val="ru-RU"/>
        </w:rPr>
        <w:t>прочитанному</w:t>
      </w:r>
      <w:proofErr w:type="gramEnd"/>
      <w:r w:rsidRPr="00066876">
        <w:rPr>
          <w:rFonts w:ascii="Times New Roman" w:hAnsi="Times New Roman" w:cs="Times New Roman"/>
          <w:sz w:val="24"/>
          <w:szCs w:val="20"/>
          <w:lang w:val="ru-RU"/>
        </w:rPr>
        <w:t>;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• самостоятельно делать подборку книг на заданную учителем тему; 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• оценивать выполнение любой проделанной работы, учебного задания.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  Обучающиеся </w:t>
      </w:r>
      <w:r w:rsidRPr="00066876">
        <w:rPr>
          <w:rFonts w:ascii="Times New Roman" w:hAnsi="Times New Roman" w:cs="Times New Roman"/>
          <w:b/>
          <w:sz w:val="24"/>
          <w:szCs w:val="20"/>
          <w:lang w:val="ru-RU"/>
        </w:rPr>
        <w:t>должны</w:t>
      </w:r>
      <w:r w:rsidRPr="00066876">
        <w:rPr>
          <w:rFonts w:ascii="Times New Roman" w:hAnsi="Times New Roman" w:cs="Times New Roman"/>
          <w:sz w:val="24"/>
          <w:szCs w:val="20"/>
          <w:lang w:val="ru-RU"/>
        </w:rPr>
        <w:t>: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• освоить формы драматизации: чтение по ролям, произнесение реплики героя с использованием мимики, живые картины (индивидуальные и групповые);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• принимать участие в конкурсах чтецов;</w:t>
      </w: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• владеть навыками сознательного, правильного и выразительного чтения целыми словами при темпе громкого чтения не менее 80 слов в минуту;</w:t>
      </w:r>
    </w:p>
    <w:p w:rsidR="00286BD4" w:rsidRPr="00066876" w:rsidRDefault="00286BD4" w:rsidP="000668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• понимать содержание прочитанного произведения, определять его тему.  </w:t>
      </w:r>
    </w:p>
    <w:p w:rsidR="00286BD4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proofErr w:type="gramStart"/>
      <w:r w:rsidRPr="00066876">
        <w:rPr>
          <w:rFonts w:ascii="Times New Roman" w:hAnsi="Times New Roman" w:cs="Times New Roman"/>
          <w:sz w:val="24"/>
          <w:szCs w:val="20"/>
          <w:lang w:val="ru-RU"/>
        </w:rPr>
        <w:t>Результаты обучения литературе в начальной школе представлены в Требованиях к уровню подготовки оканчивающих начальную школу и содержат три компонента: знать/понимать – перечень необходимых для усвоения каждым учащимся знаний; уметь – владение конкретными умениями и навыками; выделена также группа умений, которыми ученик может пользоваться во внеучебной деятельности – использовать приобретенные знания и умения в практической деятельности и повседневной жизни.</w:t>
      </w:r>
      <w:proofErr w:type="gramEnd"/>
    </w:p>
    <w:p w:rsidR="003B29E8" w:rsidRDefault="003B29E8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</w:p>
    <w:p w:rsidR="003B29E8" w:rsidRDefault="003B29E8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</w:p>
    <w:p w:rsidR="003B29E8" w:rsidRDefault="003B29E8" w:rsidP="003B29E8">
      <w:pPr>
        <w:ind w:left="-567"/>
        <w:jc w:val="both"/>
        <w:rPr>
          <w:lang w:val="ru-RU"/>
        </w:rPr>
      </w:pPr>
      <w:r w:rsidRPr="003B29E8">
        <w:rPr>
          <w:lang w:val="ru-RU"/>
        </w:rPr>
        <w:t xml:space="preserve"> </w:t>
      </w:r>
    </w:p>
    <w:p w:rsidR="003B29E8" w:rsidRDefault="003B29E8" w:rsidP="003B29E8">
      <w:pPr>
        <w:ind w:left="-567"/>
        <w:jc w:val="both"/>
        <w:rPr>
          <w:lang w:val="ru-RU"/>
        </w:rPr>
      </w:pPr>
    </w:p>
    <w:p w:rsidR="003B29E8" w:rsidRPr="003B29E8" w:rsidRDefault="003B29E8" w:rsidP="003B29E8">
      <w:pPr>
        <w:ind w:left="-567"/>
        <w:jc w:val="both"/>
        <w:rPr>
          <w:b/>
          <w:lang w:val="ru-RU"/>
        </w:rPr>
      </w:pPr>
      <w:r w:rsidRPr="003B29E8">
        <w:rPr>
          <w:lang w:val="ru-RU"/>
        </w:rPr>
        <w:lastRenderedPageBreak/>
        <w:t xml:space="preserve"> </w:t>
      </w:r>
      <w:r w:rsidRPr="003B29E8">
        <w:rPr>
          <w:b/>
          <w:lang w:val="ru-RU"/>
        </w:rPr>
        <w:t>Важнейшими задачами уроков литературного  чтения для обучающихся 7 вида являются:</w:t>
      </w:r>
    </w:p>
    <w:p w:rsidR="003B29E8" w:rsidRPr="003B29E8" w:rsidRDefault="003B29E8" w:rsidP="003B29E8">
      <w:pPr>
        <w:ind w:left="-567"/>
        <w:jc w:val="both"/>
        <w:rPr>
          <w:b/>
          <w:lang w:val="ru-RU"/>
        </w:rPr>
      </w:pPr>
    </w:p>
    <w:p w:rsidR="003B29E8" w:rsidRPr="003B29E8" w:rsidRDefault="003B29E8" w:rsidP="003B29E8">
      <w:pPr>
        <w:pStyle w:val="af7"/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3B29E8">
        <w:rPr>
          <w:lang w:val="ru-RU"/>
        </w:rPr>
        <w:t>Преодоление пробелов в умениях и навыках, возникших в период занятий по курсу «Обучение грамоте», формирование правильного слогового чтения;</w:t>
      </w:r>
    </w:p>
    <w:p w:rsidR="003B29E8" w:rsidRPr="003B29E8" w:rsidRDefault="003B29E8" w:rsidP="003B29E8">
      <w:pPr>
        <w:pStyle w:val="af7"/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3B29E8">
        <w:rPr>
          <w:lang w:val="ru-RU"/>
        </w:rPr>
        <w:t>Формирование, закрепление и постепенное совершенствование навыков чтения – сознательного, правильного, беглого и выразительного чтения вслух и про себя;</w:t>
      </w:r>
    </w:p>
    <w:p w:rsidR="003B29E8" w:rsidRPr="003B29E8" w:rsidRDefault="003B29E8" w:rsidP="003B29E8">
      <w:pPr>
        <w:pStyle w:val="af7"/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3B29E8">
        <w:rPr>
          <w:lang w:val="ru-RU"/>
        </w:rPr>
        <w:t>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детей;</w:t>
      </w:r>
    </w:p>
    <w:p w:rsidR="003B29E8" w:rsidRPr="003B29E8" w:rsidRDefault="003B29E8" w:rsidP="003B29E8">
      <w:pPr>
        <w:pStyle w:val="af7"/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3B29E8">
        <w:rPr>
          <w:lang w:val="ru-RU"/>
        </w:rPr>
        <w:t>Развитие нравственных и эстетических представлений и чувств, художественного вкуса, творческого и воссоздающего воображения, коррекция личностного развития ребёнка;</w:t>
      </w:r>
    </w:p>
    <w:p w:rsidR="003B29E8" w:rsidRPr="003B29E8" w:rsidRDefault="003B29E8" w:rsidP="003B29E8">
      <w:pPr>
        <w:pStyle w:val="af7"/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3B29E8">
        <w:rPr>
          <w:lang w:val="ru-RU"/>
        </w:rPr>
        <w:t>Преодоление недостатков в развитии речи учащихся, формирование речевых умений и навыков, знаний о родном языке;</w:t>
      </w:r>
    </w:p>
    <w:p w:rsidR="003B29E8" w:rsidRPr="003B29E8" w:rsidRDefault="003B29E8" w:rsidP="003B29E8">
      <w:pPr>
        <w:pStyle w:val="af7"/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3B29E8">
        <w:rPr>
          <w:lang w:val="ru-RU"/>
        </w:rPr>
        <w:t>Развитие и расширение первоначальных знаний и представлений детей об окружающем мире, обогащение чувственного опыта ребёнка; развитие его мыслительной деятельности и познавательной активности;</w:t>
      </w:r>
    </w:p>
    <w:p w:rsidR="003B29E8" w:rsidRPr="003B29E8" w:rsidRDefault="003B29E8" w:rsidP="003B29E8">
      <w:pPr>
        <w:pStyle w:val="af7"/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3B29E8">
        <w:rPr>
          <w:lang w:val="ru-RU"/>
        </w:rPr>
        <w:t>Привитие интереса к книге, к самостоятельному чтению, к литературному творчеству.</w:t>
      </w:r>
    </w:p>
    <w:p w:rsidR="003B29E8" w:rsidRPr="003B29E8" w:rsidRDefault="003B29E8" w:rsidP="003B29E8">
      <w:pPr>
        <w:ind w:left="-567"/>
        <w:jc w:val="both"/>
        <w:rPr>
          <w:lang w:val="ru-RU"/>
        </w:rPr>
      </w:pPr>
    </w:p>
    <w:p w:rsidR="003B29E8" w:rsidRPr="003B29E8" w:rsidRDefault="003B29E8" w:rsidP="003B29E8">
      <w:pPr>
        <w:ind w:left="-567"/>
        <w:jc w:val="both"/>
        <w:rPr>
          <w:lang w:val="ru-RU"/>
        </w:rPr>
      </w:pPr>
      <w:r w:rsidRPr="003B29E8">
        <w:rPr>
          <w:lang w:val="ru-RU"/>
        </w:rPr>
        <w:t>Разнообразные задачи обучения детей чтению решаются на основе работы над текстами, содержащимися в художественной и научно-популярной литературе, в периодической печати.</w:t>
      </w:r>
    </w:p>
    <w:p w:rsidR="003B29E8" w:rsidRPr="003B29E8" w:rsidRDefault="003B29E8" w:rsidP="003B29E8">
      <w:pPr>
        <w:ind w:left="-567"/>
        <w:jc w:val="both"/>
        <w:rPr>
          <w:lang w:val="ru-RU"/>
        </w:rPr>
      </w:pPr>
    </w:p>
    <w:p w:rsidR="003B29E8" w:rsidRPr="003B29E8" w:rsidRDefault="003B29E8" w:rsidP="003B29E8">
      <w:pPr>
        <w:ind w:left="-567"/>
        <w:jc w:val="both"/>
        <w:rPr>
          <w:lang w:val="ru-RU"/>
        </w:rPr>
      </w:pPr>
      <w:r w:rsidRPr="003B29E8">
        <w:rPr>
          <w:lang w:val="ru-RU"/>
        </w:rPr>
        <w:t xml:space="preserve">  Программа по литературному чтению содержат разделы, связанные:</w:t>
      </w:r>
    </w:p>
    <w:p w:rsidR="003B29E8" w:rsidRPr="003B29E8" w:rsidRDefault="003B29E8" w:rsidP="003B29E8">
      <w:pPr>
        <w:ind w:left="-567"/>
        <w:jc w:val="both"/>
        <w:rPr>
          <w:lang w:val="ru-RU"/>
        </w:rPr>
      </w:pPr>
    </w:p>
    <w:p w:rsidR="003B29E8" w:rsidRPr="00CF67E0" w:rsidRDefault="003B29E8" w:rsidP="003B29E8">
      <w:pPr>
        <w:pStyle w:val="af7"/>
        <w:numPr>
          <w:ilvl w:val="0"/>
          <w:numId w:val="9"/>
        </w:numPr>
        <w:spacing w:after="0" w:line="240" w:lineRule="auto"/>
        <w:jc w:val="both"/>
      </w:pPr>
      <w:r w:rsidRPr="00CF67E0">
        <w:t>с тематикой чтения,</w:t>
      </w:r>
    </w:p>
    <w:p w:rsidR="003B29E8" w:rsidRPr="003B29E8" w:rsidRDefault="003B29E8" w:rsidP="003B29E8">
      <w:pPr>
        <w:pStyle w:val="af7"/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3B29E8">
        <w:rPr>
          <w:lang w:val="ru-RU"/>
        </w:rPr>
        <w:t>с умениями и навыками чтения, работой над текстом,</w:t>
      </w:r>
    </w:p>
    <w:p w:rsidR="003B29E8" w:rsidRPr="00CF67E0" w:rsidRDefault="003B29E8" w:rsidP="003B29E8">
      <w:pPr>
        <w:pStyle w:val="af7"/>
        <w:numPr>
          <w:ilvl w:val="0"/>
          <w:numId w:val="9"/>
        </w:numPr>
        <w:spacing w:after="0" w:line="240" w:lineRule="auto"/>
        <w:jc w:val="both"/>
      </w:pPr>
      <w:r w:rsidRPr="00CF67E0">
        <w:t>с внеклассным чтением</w:t>
      </w:r>
    </w:p>
    <w:p w:rsidR="003B29E8" w:rsidRPr="003B29E8" w:rsidRDefault="003B29E8" w:rsidP="003B29E8">
      <w:pPr>
        <w:pStyle w:val="af7"/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3B29E8">
        <w:rPr>
          <w:lang w:val="ru-RU"/>
        </w:rPr>
        <w:t>с основными требованиями к знаниям, умениям и навыкам учащихся.</w:t>
      </w:r>
    </w:p>
    <w:p w:rsidR="003B29E8" w:rsidRPr="003B29E8" w:rsidRDefault="003B29E8" w:rsidP="003B29E8">
      <w:pPr>
        <w:ind w:left="-567"/>
        <w:jc w:val="both"/>
        <w:rPr>
          <w:lang w:val="ru-RU"/>
        </w:rPr>
      </w:pPr>
    </w:p>
    <w:p w:rsidR="003B29E8" w:rsidRDefault="003B29E8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</w:p>
    <w:p w:rsidR="003B29E8" w:rsidRPr="00066876" w:rsidRDefault="003B29E8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0"/>
          <w:lang w:val="ru-RU"/>
        </w:rPr>
      </w:pPr>
    </w:p>
    <w:p w:rsidR="003B29E8" w:rsidRDefault="003B29E8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0"/>
          <w:lang w:val="ru-RU"/>
        </w:rPr>
      </w:pPr>
    </w:p>
    <w:p w:rsidR="00286BD4" w:rsidRPr="00066876" w:rsidRDefault="00286BD4" w:rsidP="0006687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b/>
          <w:sz w:val="24"/>
          <w:szCs w:val="20"/>
          <w:lang w:val="ru-RU"/>
        </w:rPr>
        <w:lastRenderedPageBreak/>
        <w:t xml:space="preserve">Требования к уровню подготовки </w:t>
      </w:r>
      <w:proofErr w:type="gramStart"/>
      <w:r w:rsidRPr="00066876">
        <w:rPr>
          <w:rFonts w:ascii="Times New Roman" w:hAnsi="Times New Roman" w:cs="Times New Roman"/>
          <w:b/>
          <w:sz w:val="24"/>
          <w:szCs w:val="20"/>
          <w:lang w:val="ru-RU"/>
        </w:rPr>
        <w:t>обучающихся</w:t>
      </w:r>
      <w:proofErr w:type="gramEnd"/>
      <w:r w:rsidRPr="00066876">
        <w:rPr>
          <w:rFonts w:ascii="Times New Roman" w:hAnsi="Times New Roman" w:cs="Times New Roman"/>
          <w:b/>
          <w:sz w:val="24"/>
          <w:szCs w:val="20"/>
          <w:lang w:val="ru-RU"/>
        </w:rPr>
        <w:t>, оканчивающих начальную школу.</w:t>
      </w:r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В результате изучения литературного чтения ученик должен</w:t>
      </w:r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proofErr w:type="gramStart"/>
      <w:r w:rsidRPr="00066876">
        <w:rPr>
          <w:rFonts w:ascii="Times New Roman" w:hAnsi="Times New Roman" w:cs="Times New Roman"/>
          <w:b/>
          <w:sz w:val="24"/>
          <w:szCs w:val="20"/>
        </w:rPr>
        <w:t>знать/понимать</w:t>
      </w:r>
      <w:proofErr w:type="gramEnd"/>
      <w:r w:rsidRPr="00066876">
        <w:rPr>
          <w:rFonts w:ascii="Times New Roman" w:hAnsi="Times New Roman" w:cs="Times New Roman"/>
          <w:b/>
          <w:sz w:val="24"/>
          <w:szCs w:val="20"/>
        </w:rPr>
        <w:t>:</w:t>
      </w:r>
    </w:p>
    <w:p w:rsidR="00286BD4" w:rsidRPr="00066876" w:rsidRDefault="00286BD4" w:rsidP="0006687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названия, основное содержание изученных литературных произведений, их авторов;</w:t>
      </w:r>
    </w:p>
    <w:p w:rsidR="00286BD4" w:rsidRPr="00066876" w:rsidRDefault="00286BD4" w:rsidP="0006687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066876">
        <w:rPr>
          <w:rFonts w:ascii="Times New Roman" w:hAnsi="Times New Roman" w:cs="Times New Roman"/>
          <w:b/>
          <w:sz w:val="24"/>
          <w:szCs w:val="20"/>
        </w:rPr>
        <w:t>уметь:</w:t>
      </w:r>
    </w:p>
    <w:p w:rsidR="00286BD4" w:rsidRPr="00066876" w:rsidRDefault="00286BD4" w:rsidP="0006687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читать осознанно текст художественного произведения «про себя» (без учета скорости);</w:t>
      </w:r>
    </w:p>
    <w:p w:rsidR="00286BD4" w:rsidRPr="00066876" w:rsidRDefault="00286BD4" w:rsidP="0006687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определять тему и главную мысль произведения;</w:t>
      </w:r>
    </w:p>
    <w:p w:rsidR="00286BD4" w:rsidRPr="00066876" w:rsidRDefault="00286BD4" w:rsidP="0006687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пересказывать текст (объем не более 1,5 </w:t>
      </w:r>
      <w:proofErr w:type="gramStart"/>
      <w:r w:rsidRPr="00066876">
        <w:rPr>
          <w:rFonts w:ascii="Times New Roman" w:hAnsi="Times New Roman" w:cs="Times New Roman"/>
          <w:sz w:val="24"/>
          <w:szCs w:val="20"/>
          <w:lang w:val="ru-RU"/>
        </w:rPr>
        <w:t>с</w:t>
      </w:r>
      <w:proofErr w:type="gramEnd"/>
      <w:r w:rsidRPr="00066876">
        <w:rPr>
          <w:rFonts w:ascii="Times New Roman" w:hAnsi="Times New Roman" w:cs="Times New Roman"/>
          <w:sz w:val="24"/>
          <w:szCs w:val="20"/>
          <w:lang w:val="ru-RU"/>
        </w:rPr>
        <w:t>.);</w:t>
      </w:r>
    </w:p>
    <w:p w:rsidR="00286BD4" w:rsidRPr="00066876" w:rsidRDefault="00286BD4" w:rsidP="0006687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делить текст на смысловые части, составлять его простой план;</w:t>
      </w:r>
    </w:p>
    <w:p w:rsidR="00286BD4" w:rsidRPr="00066876" w:rsidRDefault="00286BD4" w:rsidP="0006687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составлять небольшое монологическое высказывание с опорой на авторский текст, оценивать события, героев произведения;</w:t>
      </w:r>
    </w:p>
    <w:p w:rsidR="00286BD4" w:rsidRPr="00066876" w:rsidRDefault="00286BD4" w:rsidP="0006687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читать стихотворные произведения наизусть (по выбору);</w:t>
      </w:r>
    </w:p>
    <w:p w:rsidR="00286BD4" w:rsidRPr="00066876" w:rsidRDefault="00286BD4" w:rsidP="0006687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создавать небольшой устный текст на заданную тему;</w:t>
      </w:r>
    </w:p>
    <w:p w:rsidR="00286BD4" w:rsidRPr="00066876" w:rsidRDefault="00286BD4" w:rsidP="0006687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приводить примеры произведений фольклора (пословицы, загадки, сказки);</w:t>
      </w:r>
    </w:p>
    <w:p w:rsidR="00286BD4" w:rsidRPr="00066876" w:rsidRDefault="00286BD4" w:rsidP="0006687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различать жанры художественной литературы (сказка, рассказ, басня), различать сказки народные и литературные;</w:t>
      </w:r>
    </w:p>
    <w:p w:rsidR="00286BD4" w:rsidRPr="00066876" w:rsidRDefault="00286BD4" w:rsidP="0006687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приводить примеры художественных произведений разной тематики по изученному материалу;</w:t>
      </w:r>
    </w:p>
    <w:p w:rsidR="00286BD4" w:rsidRPr="00066876" w:rsidRDefault="00286BD4" w:rsidP="0006687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различать элементы книги (обложка, оглавление, титульный лист, иллюстрация, аннотация);</w:t>
      </w:r>
    </w:p>
    <w:p w:rsidR="00286BD4" w:rsidRPr="00066876" w:rsidRDefault="00286BD4" w:rsidP="0006687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6876">
        <w:rPr>
          <w:rFonts w:ascii="Times New Roman" w:hAnsi="Times New Roman" w:cs="Times New Roman"/>
          <w:sz w:val="24"/>
          <w:szCs w:val="20"/>
          <w:lang w:val="ru-RU"/>
        </w:rPr>
        <w:t>для</w:t>
      </w:r>
      <w:proofErr w:type="gramEnd"/>
      <w:r w:rsidRPr="00066876">
        <w:rPr>
          <w:rFonts w:ascii="Times New Roman" w:hAnsi="Times New Roman" w:cs="Times New Roman"/>
          <w:sz w:val="24"/>
          <w:szCs w:val="20"/>
          <w:lang w:val="ru-RU"/>
        </w:rPr>
        <w:t>:</w:t>
      </w:r>
    </w:p>
    <w:p w:rsidR="00286BD4" w:rsidRPr="00066876" w:rsidRDefault="00286BD4" w:rsidP="0006687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</w:rPr>
      </w:pPr>
      <w:r w:rsidRPr="00066876">
        <w:rPr>
          <w:rFonts w:ascii="Times New Roman" w:hAnsi="Times New Roman" w:cs="Times New Roman"/>
          <w:sz w:val="24"/>
          <w:szCs w:val="20"/>
        </w:rPr>
        <w:t>самостоятельного чтения книг;</w:t>
      </w:r>
    </w:p>
    <w:p w:rsidR="00286BD4" w:rsidRPr="00066876" w:rsidRDefault="00286BD4" w:rsidP="0006687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высказывания оценочных суждений о прочитанном произведении (герое, событии);</w:t>
      </w:r>
    </w:p>
    <w:p w:rsidR="00286BD4" w:rsidRPr="00066876" w:rsidRDefault="00286BD4" w:rsidP="0006687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самостоятельного выбора и определения содержания книги по ее элементам;</w:t>
      </w:r>
    </w:p>
    <w:p w:rsidR="00286BD4" w:rsidRPr="00066876" w:rsidRDefault="00286BD4" w:rsidP="0006687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работы с разными источниками информации (словарями, справочниками, в том числе на электронных носителях).</w:t>
      </w:r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val="ru-RU"/>
        </w:rPr>
      </w:pPr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066876">
        <w:rPr>
          <w:rFonts w:ascii="Times New Roman" w:hAnsi="Times New Roman" w:cs="Times New Roman"/>
          <w:b/>
          <w:sz w:val="24"/>
          <w:szCs w:val="20"/>
        </w:rPr>
        <w:t>Формы контроля</w:t>
      </w:r>
    </w:p>
    <w:p w:rsidR="00286BD4" w:rsidRPr="00066876" w:rsidRDefault="00286BD4" w:rsidP="00066876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86" w:hanging="386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устный выборочный опрос учащихся с целью проверки усвоения или учебного мастерства; </w:t>
      </w:r>
    </w:p>
    <w:p w:rsidR="00286BD4" w:rsidRPr="00066876" w:rsidRDefault="00286BD4" w:rsidP="00066876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86" w:hanging="386"/>
        <w:jc w:val="both"/>
        <w:rPr>
          <w:rFonts w:ascii="Times New Roman" w:hAnsi="Times New Roman" w:cs="Times New Roman"/>
          <w:sz w:val="24"/>
          <w:szCs w:val="20"/>
        </w:rPr>
      </w:pPr>
      <w:r w:rsidRPr="00066876">
        <w:rPr>
          <w:rFonts w:ascii="Times New Roman" w:hAnsi="Times New Roman" w:cs="Times New Roman"/>
          <w:sz w:val="24"/>
          <w:szCs w:val="20"/>
        </w:rPr>
        <w:t>фронтальный опрос;</w:t>
      </w:r>
    </w:p>
    <w:p w:rsidR="00286BD4" w:rsidRPr="00066876" w:rsidRDefault="00286BD4" w:rsidP="00066876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86" w:hanging="386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письменная проверка знаний и умение учеников всего класса;</w:t>
      </w:r>
    </w:p>
    <w:p w:rsidR="00286BD4" w:rsidRPr="00066876" w:rsidRDefault="00286BD4" w:rsidP="00066876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86" w:hanging="386"/>
        <w:jc w:val="both"/>
        <w:rPr>
          <w:rFonts w:ascii="Times New Roman" w:hAnsi="Times New Roman" w:cs="Times New Roman"/>
          <w:sz w:val="24"/>
          <w:szCs w:val="20"/>
        </w:rPr>
      </w:pPr>
      <w:r w:rsidRPr="00066876">
        <w:rPr>
          <w:rFonts w:ascii="Times New Roman" w:hAnsi="Times New Roman" w:cs="Times New Roman"/>
          <w:sz w:val="24"/>
          <w:szCs w:val="20"/>
        </w:rPr>
        <w:t>тестирование</w:t>
      </w:r>
    </w:p>
    <w:p w:rsidR="00286BD4" w:rsidRPr="00066876" w:rsidRDefault="00286BD4" w:rsidP="00066876">
      <w:pPr>
        <w:pStyle w:val="af8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286BD4" w:rsidRPr="00066876" w:rsidRDefault="00286BD4" w:rsidP="00066876">
      <w:pPr>
        <w:pStyle w:val="af8"/>
        <w:jc w:val="both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b/>
          <w:sz w:val="24"/>
          <w:szCs w:val="20"/>
          <w:lang w:val="ru-RU"/>
        </w:rPr>
        <w:t>Система оценки достижения планируемых результатов освоения предмета, критерии оценивания</w:t>
      </w:r>
    </w:p>
    <w:p w:rsidR="00286BD4" w:rsidRPr="00066876" w:rsidRDefault="00286BD4" w:rsidP="00066876">
      <w:pPr>
        <w:pStyle w:val="af8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>В соответствии с требованиями ФГОС, структура и содержание программы «Литера</w:t>
      </w:r>
      <w:r w:rsidRPr="00066876">
        <w:rPr>
          <w:rFonts w:ascii="Times New Roman" w:hAnsi="Times New Roman" w:cs="Times New Roman"/>
          <w:sz w:val="24"/>
          <w:szCs w:val="20"/>
          <w:lang w:val="ru-RU"/>
        </w:rPr>
        <w:softHyphen/>
        <w:t>турное чтение» направлены на достижение личностных результатов освоения программы. Формируется умение планировать, контролировать и оценивать учебные действия в соот</w:t>
      </w:r>
      <w:r w:rsidRPr="00066876">
        <w:rPr>
          <w:rFonts w:ascii="Times New Roman" w:hAnsi="Times New Roman" w:cs="Times New Roman"/>
          <w:sz w:val="24"/>
          <w:szCs w:val="20"/>
          <w:lang w:val="ru-RU"/>
        </w:rPr>
        <w:softHyphen/>
        <w:t>ветствии с поставленной задачей и условиями её реализации; определять наиболее эффек</w:t>
      </w:r>
      <w:r w:rsidRPr="00066876">
        <w:rPr>
          <w:rFonts w:ascii="Times New Roman" w:hAnsi="Times New Roman" w:cs="Times New Roman"/>
          <w:sz w:val="24"/>
          <w:szCs w:val="20"/>
          <w:lang w:val="ru-RU"/>
        </w:rPr>
        <w:softHyphen/>
        <w:t>тивные способы достижения результатов. Данный метапредметный результат достигается посредством системы заданий, направленных на осознание ребёнком необходимости пони</w:t>
      </w:r>
      <w:r w:rsidRPr="00066876">
        <w:rPr>
          <w:rFonts w:ascii="Times New Roman" w:hAnsi="Times New Roman" w:cs="Times New Roman"/>
          <w:sz w:val="24"/>
          <w:szCs w:val="20"/>
          <w:lang w:val="ru-RU"/>
        </w:rPr>
        <w:softHyphen/>
        <w:t xml:space="preserve">мать </w:t>
      </w:r>
      <w:r w:rsidRPr="00066876">
        <w:rPr>
          <w:rFonts w:ascii="Times New Roman" w:hAnsi="Times New Roman" w:cs="Times New Roman"/>
          <w:sz w:val="24"/>
          <w:szCs w:val="20"/>
          <w:lang w:val="ru-RU"/>
        </w:rPr>
        <w:lastRenderedPageBreak/>
        <w:t>смысл поставленной задачи для её успешного выполнения; на формирование умения планировать учебную работу, используя различные справочные материалы (таблицы, схе</w:t>
      </w:r>
      <w:r w:rsidRPr="00066876">
        <w:rPr>
          <w:rFonts w:ascii="Times New Roman" w:hAnsi="Times New Roman" w:cs="Times New Roman"/>
          <w:sz w:val="24"/>
          <w:szCs w:val="20"/>
          <w:lang w:val="ru-RU"/>
        </w:rPr>
        <w:softHyphen/>
        <w:t>мы, алгоритмы, словари и т.д.); на развитие способности к самооценке и к самоконтролю.</w:t>
      </w:r>
    </w:p>
    <w:p w:rsidR="00262217" w:rsidRPr="00066876" w:rsidRDefault="00262217" w:rsidP="00066876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Cs w:val="20"/>
          <w:lang w:val="ru-RU"/>
        </w:rPr>
      </w:pPr>
    </w:p>
    <w:p w:rsidR="00262217" w:rsidRPr="00066876" w:rsidRDefault="00262217" w:rsidP="00066876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Cs w:val="20"/>
          <w:lang w:val="ru-RU"/>
        </w:rPr>
      </w:pPr>
    </w:p>
    <w:p w:rsidR="00066876" w:rsidRDefault="00066876" w:rsidP="00066876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val="ru-RU"/>
        </w:rPr>
      </w:pPr>
    </w:p>
    <w:p w:rsidR="00286BD4" w:rsidRPr="00066876" w:rsidRDefault="00286BD4" w:rsidP="00066876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066876">
        <w:rPr>
          <w:rFonts w:ascii="Times New Roman" w:hAnsi="Times New Roman" w:cs="Times New Roman"/>
          <w:b/>
          <w:sz w:val="24"/>
          <w:szCs w:val="20"/>
          <w:lang w:val="ru-RU"/>
        </w:rPr>
        <w:t>График проведения проверочных и контрольных работ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18"/>
        <w:gridCol w:w="2555"/>
        <w:gridCol w:w="881"/>
        <w:gridCol w:w="2268"/>
        <w:gridCol w:w="2835"/>
        <w:gridCol w:w="2693"/>
      </w:tblGrid>
      <w:tr w:rsidR="00286BD4" w:rsidRPr="00066876" w:rsidTr="00286BD4">
        <w:trPr>
          <w:trHeight w:hRule="exact" w:val="463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Период обучения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Количество часов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Контроль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softHyphen/>
              <w:t>ная работа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Проверка тех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softHyphen/>
              <w:t>ники чтения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Диагностиче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softHyphen/>
              <w:t>ская работа</w:t>
            </w:r>
          </w:p>
        </w:tc>
      </w:tr>
      <w:tr w:rsidR="00286BD4" w:rsidRPr="00066876" w:rsidTr="00286BD4">
        <w:trPr>
          <w:trHeight w:hRule="exact" w:val="27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 четверть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27 часов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86BD4" w:rsidRPr="00066876" w:rsidTr="00286BD4">
        <w:trPr>
          <w:trHeight w:hRule="exact" w:val="288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2 четверть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21 часов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86BD4" w:rsidRPr="00066876" w:rsidTr="00286BD4">
        <w:trPr>
          <w:trHeight w:hRule="exact" w:val="293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3 четверть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30 часов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286BD4" w:rsidRPr="00066876" w:rsidTr="00286BD4">
        <w:trPr>
          <w:trHeight w:hRule="exact" w:val="226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4 четверть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24 часа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86BD4" w:rsidRPr="00066876" w:rsidTr="00286BD4">
        <w:trPr>
          <w:trHeight w:hRule="exact" w:val="265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Итого: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102 часа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</w:tbl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9"/>
          <w:sz w:val="24"/>
          <w:szCs w:val="20"/>
        </w:rPr>
      </w:pPr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066876">
        <w:rPr>
          <w:rFonts w:ascii="Times New Roman" w:hAnsi="Times New Roman" w:cs="Times New Roman"/>
          <w:b/>
          <w:sz w:val="24"/>
          <w:szCs w:val="20"/>
        </w:rPr>
        <w:t>Контрольно-измерительные материалы</w:t>
      </w:r>
    </w:p>
    <w:p w:rsidR="00262217" w:rsidRPr="00066876" w:rsidRDefault="00262217" w:rsidP="0006687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9"/>
          <w:sz w:val="24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43"/>
        <w:gridCol w:w="6405"/>
        <w:gridCol w:w="6584"/>
      </w:tblGrid>
      <w:tr w:rsidR="00286BD4" w:rsidRPr="00066876" w:rsidTr="00286BD4">
        <w:trPr>
          <w:trHeight w:hRule="exact" w:val="215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№ ур</w:t>
            </w:r>
            <w:r w:rsidR="00262217" w:rsidRPr="00066876">
              <w:rPr>
                <w:rFonts w:ascii="Times New Roman" w:hAnsi="Times New Roman" w:cs="Times New Roman"/>
                <w:b/>
                <w:szCs w:val="20"/>
              </w:rPr>
              <w:t>ока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Вид работы</w:t>
            </w:r>
          </w:p>
          <w:p w:rsidR="00262217" w:rsidRPr="00066876" w:rsidRDefault="00262217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Тема</w:t>
            </w:r>
          </w:p>
        </w:tc>
      </w:tr>
      <w:tr w:rsidR="00286BD4" w:rsidRPr="00066876" w:rsidTr="00286BD4">
        <w:trPr>
          <w:trHeight w:hRule="exact" w:val="215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Стартовая диагностическая работа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Констатирующая диагностика</w:t>
            </w:r>
          </w:p>
        </w:tc>
      </w:tr>
      <w:tr w:rsidR="00286BD4" w:rsidRPr="00066876" w:rsidTr="00286BD4">
        <w:trPr>
          <w:trHeight w:hRule="exact" w:val="201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  <w:p w:rsidR="00262217" w:rsidRPr="00066876" w:rsidRDefault="00262217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262217" w:rsidRPr="00066876" w:rsidRDefault="00262217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262217" w:rsidRPr="00066876" w:rsidRDefault="00262217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262217" w:rsidRPr="00066876" w:rsidRDefault="00262217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Тест № 1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Летописи, былины, жития</w:t>
            </w:r>
          </w:p>
        </w:tc>
      </w:tr>
      <w:tr w:rsidR="00286BD4" w:rsidRPr="00066876" w:rsidTr="00286BD4">
        <w:trPr>
          <w:trHeight w:hRule="exact" w:val="215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Проверка навыка чтения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Входная диагностика</w:t>
            </w:r>
          </w:p>
        </w:tc>
      </w:tr>
      <w:tr w:rsidR="00286BD4" w:rsidRPr="00066876" w:rsidTr="00286BD4">
        <w:trPr>
          <w:trHeight w:hRule="exact" w:val="208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Тест № 2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Чудесный мир классики</w:t>
            </w:r>
          </w:p>
        </w:tc>
      </w:tr>
      <w:tr w:rsidR="00286BD4" w:rsidRPr="00066876" w:rsidTr="00286BD4">
        <w:trPr>
          <w:trHeight w:hRule="exact" w:val="208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26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Проверка навыка чтения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Промежуточная диагностика</w:t>
            </w:r>
          </w:p>
        </w:tc>
      </w:tr>
      <w:tr w:rsidR="00286BD4" w:rsidRPr="00066876" w:rsidTr="00286BD4">
        <w:trPr>
          <w:trHeight w:hRule="exact" w:val="208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27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Контрольная работа № 1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Чудесный мир классики</w:t>
            </w:r>
          </w:p>
        </w:tc>
      </w:tr>
      <w:tr w:rsidR="00286BD4" w:rsidRPr="00066876" w:rsidTr="00286BD4">
        <w:trPr>
          <w:trHeight w:hRule="exact" w:val="208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Тест № 3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Чудесный мир классики</w:t>
            </w:r>
          </w:p>
        </w:tc>
      </w:tr>
      <w:tr w:rsidR="00286BD4" w:rsidRPr="00066876" w:rsidTr="00286BD4">
        <w:trPr>
          <w:trHeight w:hRule="exact" w:val="208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Контрольная работа № 2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Поэтическая тетрадь</w:t>
            </w:r>
          </w:p>
        </w:tc>
      </w:tr>
      <w:tr w:rsidR="00286BD4" w:rsidRPr="00066876" w:rsidTr="00286BD4">
        <w:trPr>
          <w:trHeight w:hRule="exact" w:val="322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Диагностическая работа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Констатирующая диагностика (за 1 полу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softHyphen/>
              <w:t>годие)</w:t>
            </w:r>
          </w:p>
        </w:tc>
      </w:tr>
      <w:tr w:rsidR="00286BD4" w:rsidRPr="00066876" w:rsidTr="00286BD4">
        <w:trPr>
          <w:trHeight w:hRule="exact" w:val="276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Проверка навыка чтения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Констатирующая диагностика (за 1 полу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softHyphen/>
              <w:t>годие)</w:t>
            </w:r>
          </w:p>
        </w:tc>
      </w:tr>
      <w:tr w:rsidR="00286BD4" w:rsidRPr="00066876" w:rsidTr="00286BD4">
        <w:trPr>
          <w:trHeight w:hRule="exact" w:val="208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21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Контрольная работа № 3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Литературные сказки</w:t>
            </w:r>
          </w:p>
        </w:tc>
      </w:tr>
      <w:tr w:rsidR="00286BD4" w:rsidRPr="00066876" w:rsidTr="00286BD4">
        <w:trPr>
          <w:trHeight w:hRule="exact" w:val="215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Контрольная работа № 4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Делу время - потехе час</w:t>
            </w:r>
          </w:p>
        </w:tc>
      </w:tr>
      <w:tr w:rsidR="00286BD4" w:rsidRPr="00066876" w:rsidTr="00286BD4">
        <w:trPr>
          <w:trHeight w:hRule="exact" w:val="208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Тест № 4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Страна детства</w:t>
            </w:r>
          </w:p>
        </w:tc>
      </w:tr>
      <w:tr w:rsidR="00286BD4" w:rsidRPr="00066876" w:rsidTr="00286BD4">
        <w:trPr>
          <w:trHeight w:hRule="exact" w:val="208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Контрольная работа № 5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Страна детства</w:t>
            </w:r>
          </w:p>
        </w:tc>
      </w:tr>
      <w:tr w:rsidR="00286BD4" w:rsidRPr="00066876" w:rsidTr="00286BD4">
        <w:trPr>
          <w:trHeight w:hRule="exact" w:val="215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22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Контрольная работа № 6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Поэтическая тетрадь</w:t>
            </w:r>
          </w:p>
        </w:tc>
      </w:tr>
      <w:tr w:rsidR="00286BD4" w:rsidRPr="00066876" w:rsidTr="00286BD4">
        <w:trPr>
          <w:trHeight w:hRule="exact" w:val="208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Тест № 5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Природа и мы</w:t>
            </w:r>
          </w:p>
        </w:tc>
      </w:tr>
      <w:tr w:rsidR="00286BD4" w:rsidRPr="00066876" w:rsidTr="00286BD4">
        <w:trPr>
          <w:trHeight w:hRule="exact" w:val="201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Контрольная работа № 7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Природа и мы</w:t>
            </w:r>
          </w:p>
        </w:tc>
      </w:tr>
      <w:tr w:rsidR="00286BD4" w:rsidRPr="00066876" w:rsidTr="00286BD4">
        <w:trPr>
          <w:trHeight w:hRule="exact" w:val="208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Проверка навыка чтения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Промежуточная диагностика</w:t>
            </w:r>
          </w:p>
        </w:tc>
      </w:tr>
      <w:tr w:rsidR="00286BD4" w:rsidRPr="00066876" w:rsidTr="00286BD4">
        <w:trPr>
          <w:trHeight w:hRule="exact" w:val="208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Контрольная работа № 8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Поэтическая тетрадь</w:t>
            </w:r>
          </w:p>
        </w:tc>
      </w:tr>
      <w:tr w:rsidR="00286BD4" w:rsidRPr="00066876" w:rsidTr="00286BD4">
        <w:trPr>
          <w:trHeight w:hRule="exact" w:val="208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Контрольная работа № 9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Родина</w:t>
            </w:r>
          </w:p>
        </w:tc>
      </w:tr>
      <w:tr w:rsidR="00286BD4" w:rsidRPr="00066876" w:rsidTr="00286BD4">
        <w:trPr>
          <w:trHeight w:hRule="exact" w:val="215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Контрольная работа № 10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Страна Фантазия</w:t>
            </w:r>
          </w:p>
        </w:tc>
      </w:tr>
      <w:tr w:rsidR="00286BD4" w:rsidRPr="00066876" w:rsidTr="00286BD4">
        <w:trPr>
          <w:trHeight w:hRule="exact" w:val="208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28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Проверка навыка чтения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Итоговая диагностика</w:t>
            </w:r>
          </w:p>
        </w:tc>
      </w:tr>
      <w:tr w:rsidR="00286BD4" w:rsidRPr="00066876" w:rsidTr="00286BD4">
        <w:trPr>
          <w:trHeight w:hRule="exact" w:val="222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29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Итоговая диагностическая работа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BD4" w:rsidRPr="00066876" w:rsidRDefault="00286BD4" w:rsidP="0006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Итоговая диагностика</w:t>
            </w:r>
          </w:p>
        </w:tc>
      </w:tr>
    </w:tbl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9"/>
          <w:sz w:val="24"/>
          <w:szCs w:val="20"/>
        </w:rPr>
      </w:pPr>
    </w:p>
    <w:p w:rsidR="00262217" w:rsidRPr="00066876" w:rsidRDefault="00262217" w:rsidP="00066876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262217" w:rsidRPr="00066876" w:rsidRDefault="00262217" w:rsidP="00066876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262217" w:rsidRPr="00066876" w:rsidRDefault="00262217" w:rsidP="00066876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F1721F" w:rsidRDefault="00F1721F" w:rsidP="00066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val="ru-RU"/>
        </w:rPr>
      </w:pPr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proofErr w:type="gramStart"/>
      <w:r w:rsidRPr="00066876">
        <w:rPr>
          <w:rFonts w:ascii="Times New Roman" w:hAnsi="Times New Roman" w:cs="Times New Roman"/>
          <w:b/>
          <w:sz w:val="24"/>
          <w:szCs w:val="20"/>
        </w:rPr>
        <w:t>РАЗДЕЛ V.</w:t>
      </w:r>
      <w:proofErr w:type="gramEnd"/>
      <w:r w:rsidRPr="00066876">
        <w:rPr>
          <w:rFonts w:ascii="Times New Roman" w:hAnsi="Times New Roman" w:cs="Times New Roman"/>
          <w:b/>
          <w:sz w:val="24"/>
          <w:szCs w:val="20"/>
        </w:rPr>
        <w:t xml:space="preserve">  СПИСОК ЛИТЕРАТУРЫ</w:t>
      </w:r>
    </w:p>
    <w:p w:rsidR="00286BD4" w:rsidRPr="00066876" w:rsidRDefault="00286BD4" w:rsidP="00066876">
      <w:pPr>
        <w:pStyle w:val="af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Концепция и программы для начальных классов. Комплект учебников «Школа России» в двух частях. </w:t>
      </w:r>
      <w:r w:rsidRPr="00066876">
        <w:rPr>
          <w:rFonts w:ascii="Times New Roman" w:hAnsi="Times New Roman" w:cs="Times New Roman"/>
          <w:sz w:val="24"/>
          <w:szCs w:val="20"/>
        </w:rPr>
        <w:t>М</w:t>
      </w:r>
      <w:r w:rsidR="00262217" w:rsidRPr="00066876">
        <w:rPr>
          <w:rFonts w:ascii="Times New Roman" w:hAnsi="Times New Roman" w:cs="Times New Roman"/>
          <w:sz w:val="24"/>
          <w:szCs w:val="20"/>
        </w:rPr>
        <w:t>.: Просвещение, 2017 г,</w:t>
      </w:r>
    </w:p>
    <w:p w:rsidR="00286BD4" w:rsidRPr="00066876" w:rsidRDefault="00286BD4" w:rsidP="00066876">
      <w:pPr>
        <w:pStyle w:val="af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Л. Ф. Климанова, В. Г. Горецкий, М. В. Голованова. Литературное чтение. Учебник для 4 класса, часть </w:t>
      </w:r>
      <w:smartTag w:uri="urn:schemas-microsoft-com:office:smarttags" w:element="metricconverter">
        <w:smartTagPr>
          <w:attr w:name="ProductID" w:val="1. М"/>
        </w:smartTagPr>
        <w:r w:rsidRPr="00066876">
          <w:rPr>
            <w:rFonts w:ascii="Times New Roman" w:hAnsi="Times New Roman" w:cs="Times New Roman"/>
            <w:sz w:val="24"/>
            <w:szCs w:val="20"/>
            <w:lang w:val="ru-RU"/>
          </w:rPr>
          <w:t xml:space="preserve">1. </w:t>
        </w:r>
        <w:r w:rsidRPr="00066876">
          <w:rPr>
            <w:rFonts w:ascii="Times New Roman" w:hAnsi="Times New Roman" w:cs="Times New Roman"/>
            <w:sz w:val="24"/>
            <w:szCs w:val="20"/>
          </w:rPr>
          <w:t>М</w:t>
        </w:r>
      </w:smartTag>
      <w:r w:rsidR="00262217" w:rsidRPr="00066876">
        <w:rPr>
          <w:rFonts w:ascii="Times New Roman" w:hAnsi="Times New Roman" w:cs="Times New Roman"/>
          <w:sz w:val="24"/>
          <w:szCs w:val="20"/>
        </w:rPr>
        <w:t xml:space="preserve">.: Просвещение, 2017 </w:t>
      </w:r>
    </w:p>
    <w:p w:rsidR="00286BD4" w:rsidRPr="00066876" w:rsidRDefault="00286BD4" w:rsidP="00066876">
      <w:pPr>
        <w:pStyle w:val="af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Л. Ф. Климанова, В. Г. Горецкий, М. В. Голованова. Литературное чтение. Учебник для 4 класса, часть </w:t>
      </w:r>
      <w:smartTag w:uri="urn:schemas-microsoft-com:office:smarttags" w:element="metricconverter">
        <w:smartTagPr>
          <w:attr w:name="ProductID" w:val="2. М"/>
        </w:smartTagPr>
        <w:r w:rsidRPr="00066876">
          <w:rPr>
            <w:rFonts w:ascii="Times New Roman" w:hAnsi="Times New Roman" w:cs="Times New Roman"/>
            <w:sz w:val="24"/>
            <w:szCs w:val="20"/>
            <w:lang w:val="ru-RU"/>
          </w:rPr>
          <w:t xml:space="preserve">2. </w:t>
        </w:r>
        <w:r w:rsidRPr="00066876">
          <w:rPr>
            <w:rFonts w:ascii="Times New Roman" w:hAnsi="Times New Roman" w:cs="Times New Roman"/>
            <w:sz w:val="24"/>
            <w:szCs w:val="20"/>
          </w:rPr>
          <w:t>М</w:t>
        </w:r>
      </w:smartTag>
      <w:r w:rsidR="00262217" w:rsidRPr="00066876">
        <w:rPr>
          <w:rFonts w:ascii="Times New Roman" w:hAnsi="Times New Roman" w:cs="Times New Roman"/>
          <w:sz w:val="24"/>
          <w:szCs w:val="20"/>
        </w:rPr>
        <w:t xml:space="preserve">.: Просвещение, 2017 </w:t>
      </w:r>
    </w:p>
    <w:p w:rsidR="00286BD4" w:rsidRPr="00066876" w:rsidRDefault="00286BD4" w:rsidP="00066876">
      <w:pPr>
        <w:pStyle w:val="af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С. В. Кутявина « Тетрадь по литературному чтению» </w:t>
      </w:r>
      <w:r w:rsidRPr="00066876">
        <w:rPr>
          <w:rFonts w:ascii="Times New Roman" w:hAnsi="Times New Roman" w:cs="Times New Roman"/>
          <w:sz w:val="24"/>
          <w:szCs w:val="20"/>
        </w:rPr>
        <w:t>4 класс. М.: Просвещение, 2018 г</w:t>
      </w:r>
    </w:p>
    <w:p w:rsidR="00286BD4" w:rsidRPr="00066876" w:rsidRDefault="00286BD4" w:rsidP="00066876">
      <w:pPr>
        <w:pStyle w:val="af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066876">
        <w:rPr>
          <w:rFonts w:ascii="Times New Roman" w:hAnsi="Times New Roman" w:cs="Times New Roman"/>
          <w:sz w:val="24"/>
          <w:szCs w:val="20"/>
          <w:lang w:val="ru-RU"/>
        </w:rPr>
        <w:t xml:space="preserve">С. В. Кутявина. Поурочные разработки по литературному чтению </w:t>
      </w:r>
      <w:r w:rsidRPr="00066876">
        <w:rPr>
          <w:rFonts w:ascii="Times New Roman" w:hAnsi="Times New Roman" w:cs="Times New Roman"/>
          <w:sz w:val="24"/>
          <w:szCs w:val="20"/>
        </w:rPr>
        <w:t>4 класс. М. «Вако», 2017 г</w:t>
      </w:r>
    </w:p>
    <w:p w:rsidR="00286BD4" w:rsidRPr="00066876" w:rsidRDefault="00286BD4" w:rsidP="00066876">
      <w:pPr>
        <w:pStyle w:val="af8"/>
        <w:ind w:left="720"/>
        <w:jc w:val="both"/>
        <w:rPr>
          <w:rFonts w:ascii="Times New Roman" w:hAnsi="Times New Roman" w:cs="Times New Roman"/>
          <w:szCs w:val="20"/>
        </w:rPr>
      </w:pPr>
    </w:p>
    <w:p w:rsidR="00286BD4" w:rsidRPr="00066876" w:rsidRDefault="00286BD4" w:rsidP="00066876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286BD4" w:rsidRPr="00066876" w:rsidRDefault="00286BD4" w:rsidP="0087370B">
      <w:pPr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87370B" w:rsidRPr="00066876" w:rsidRDefault="0087370B" w:rsidP="0087370B">
      <w:pPr>
        <w:jc w:val="center"/>
        <w:rPr>
          <w:rFonts w:ascii="Times New Roman" w:hAnsi="Times New Roman" w:cs="Times New Roman"/>
          <w:b/>
          <w:smallCaps/>
          <w:sz w:val="28"/>
        </w:rPr>
      </w:pPr>
      <w:r w:rsidRPr="00066876">
        <w:rPr>
          <w:rFonts w:ascii="Times New Roman" w:hAnsi="Times New Roman" w:cs="Times New Roman"/>
          <w:b/>
          <w:smallCaps/>
          <w:sz w:val="28"/>
        </w:rPr>
        <w:t>Календарно-тематическое планирование</w:t>
      </w:r>
    </w:p>
    <w:p w:rsidR="0087370B" w:rsidRPr="00066876" w:rsidRDefault="0087370B" w:rsidP="0087370B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493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901"/>
        <w:gridCol w:w="1586"/>
        <w:gridCol w:w="1942"/>
        <w:gridCol w:w="3642"/>
        <w:gridCol w:w="192"/>
        <w:gridCol w:w="2782"/>
        <w:gridCol w:w="2814"/>
      </w:tblGrid>
      <w:tr w:rsidR="0087370B" w:rsidRPr="00066876" w:rsidTr="00286BD4">
        <w:tc>
          <w:tcPr>
            <w:tcW w:w="247" w:type="pct"/>
            <w:vAlign w:val="center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6876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6876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309" w:type="pct"/>
            <w:vAlign w:val="center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6876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44" w:type="pct"/>
            <w:vAlign w:val="center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6876"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666" w:type="pct"/>
            <w:vAlign w:val="center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6876">
              <w:rPr>
                <w:rFonts w:ascii="Times New Roman" w:hAnsi="Times New Roman" w:cs="Times New Roman"/>
                <w:b/>
                <w:sz w:val="28"/>
              </w:rPr>
              <w:t>Тип урока</w:t>
            </w:r>
          </w:p>
        </w:tc>
        <w:tc>
          <w:tcPr>
            <w:tcW w:w="1249" w:type="pct"/>
            <w:vAlign w:val="center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6876">
              <w:rPr>
                <w:rFonts w:ascii="Times New Roman" w:hAnsi="Times New Roman" w:cs="Times New Roman"/>
                <w:b/>
                <w:sz w:val="28"/>
              </w:rPr>
              <w:t>Основные виды учебной деятельности</w:t>
            </w:r>
          </w:p>
        </w:tc>
        <w:tc>
          <w:tcPr>
            <w:tcW w:w="1020" w:type="pct"/>
            <w:gridSpan w:val="2"/>
            <w:vAlign w:val="center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8"/>
                <w:lang w:val="ru-RU"/>
              </w:rPr>
              <w:t>Планируемые предметные результаты освоения материала</w:t>
            </w:r>
          </w:p>
        </w:tc>
        <w:tc>
          <w:tcPr>
            <w:tcW w:w="965" w:type="pct"/>
            <w:vAlign w:val="center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6876">
              <w:rPr>
                <w:rFonts w:ascii="Times New Roman" w:hAnsi="Times New Roman" w:cs="Times New Roman"/>
                <w:b/>
                <w:sz w:val="28"/>
              </w:rPr>
              <w:t>Универсальные учебные действия</w:t>
            </w:r>
          </w:p>
        </w:tc>
      </w:tr>
      <w:tr w:rsidR="0087370B" w:rsidRPr="00066876" w:rsidTr="00286BD4">
        <w:trPr>
          <w:trHeight w:val="284"/>
        </w:trPr>
        <w:tc>
          <w:tcPr>
            <w:tcW w:w="5000" w:type="pct"/>
            <w:gridSpan w:val="8"/>
            <w:vAlign w:val="center"/>
          </w:tcPr>
          <w:p w:rsidR="0087370B" w:rsidRPr="00066876" w:rsidRDefault="00C70A2D" w:rsidP="00286BD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1 четверть (27</w:t>
            </w:r>
            <w:r w:rsidR="0087370B"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часов)</w:t>
            </w:r>
          </w:p>
        </w:tc>
      </w:tr>
      <w:tr w:rsidR="0087370B" w:rsidRPr="003B29E8" w:rsidTr="00286BD4">
        <w:trPr>
          <w:trHeight w:val="284"/>
        </w:trPr>
        <w:tc>
          <w:tcPr>
            <w:tcW w:w="5000" w:type="pct"/>
            <w:gridSpan w:val="8"/>
            <w:vAlign w:val="center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Вводный урок по курсу литературного чтения</w:t>
            </w:r>
            <w:r w:rsidR="00C70A2D"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 (1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час)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Знакомство с учебником по литературн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lastRenderedPageBreak/>
              <w:t>ому чтению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Ориентирование в учебнике по литературному чтению.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</w:pP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lastRenderedPageBreak/>
              <w:t xml:space="preserve">Урок введения в новую тему 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Ориентироваться в учебнике по литературному чтению.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Применять систему условных обозначений при выполнении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заданий.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Находить нужную главу и нужное произведение в содержании учебника.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Предполагать на основе названия содержание главы.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Пользоваться словарём в конце учебника.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Составлять связное высказывание по иллюстрациям и оформлению учебника </w:t>
            </w:r>
          </w:p>
        </w:tc>
        <w:tc>
          <w:tcPr>
            <w:tcW w:w="1020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lastRenderedPageBreak/>
              <w:t xml:space="preserve">Осознавать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структуру учебника, систему условных обозначений. 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Пользоваться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оглавлением, словарём. 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lastRenderedPageBreak/>
              <w:t>Различать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элементы книги (обложка, оглавление, титульный лист, иллюстрация, аннотация)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7370B" w:rsidRPr="00066876" w:rsidTr="00286BD4">
        <w:trPr>
          <w:trHeight w:val="284"/>
        </w:trPr>
        <w:tc>
          <w:tcPr>
            <w:tcW w:w="5000" w:type="pct"/>
            <w:gridSpan w:val="8"/>
            <w:vAlign w:val="center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Летописи, былины, жития (8 часов)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DE30B1" w:rsidRDefault="0087370B" w:rsidP="00286BD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0"/>
              </w:rPr>
            </w:pPr>
            <w:r w:rsidRPr="00DE30B1">
              <w:rPr>
                <w:rFonts w:ascii="Times New Roman" w:hAnsi="Times New Roman" w:cs="Times New Roman"/>
                <w:color w:val="00B050"/>
                <w:sz w:val="24"/>
                <w:szCs w:val="20"/>
              </w:rPr>
              <w:t>2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DE30B1" w:rsidRDefault="0087370B" w:rsidP="00286BD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0"/>
                <w:lang w:val="ru-RU"/>
              </w:rPr>
            </w:pPr>
            <w:r w:rsidRPr="00DE30B1">
              <w:rPr>
                <w:rFonts w:ascii="Times New Roman" w:hAnsi="Times New Roman" w:cs="Times New Roman"/>
                <w:b/>
                <w:color w:val="00B050"/>
                <w:sz w:val="24"/>
                <w:szCs w:val="20"/>
                <w:lang w:val="ru-RU"/>
              </w:rPr>
              <w:t xml:space="preserve">Летописи. </w:t>
            </w:r>
          </w:p>
          <w:p w:rsidR="0087370B" w:rsidRPr="00DE30B1" w:rsidRDefault="0087370B" w:rsidP="00286BD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0"/>
                <w:lang w:val="ru-RU"/>
              </w:rPr>
            </w:pPr>
            <w:r w:rsidRPr="00DE30B1">
              <w:rPr>
                <w:rFonts w:ascii="Times New Roman" w:hAnsi="Times New Roman" w:cs="Times New Roman"/>
                <w:b/>
                <w:color w:val="00B050"/>
                <w:sz w:val="24"/>
                <w:szCs w:val="20"/>
                <w:lang w:val="ru-RU"/>
              </w:rPr>
              <w:t>«И повесил Олег щит свой на вратах Царьграда».</w:t>
            </w:r>
          </w:p>
          <w:p w:rsidR="0087370B" w:rsidRPr="00DE30B1" w:rsidRDefault="0087370B" w:rsidP="00286BD4">
            <w:pPr>
              <w:rPr>
                <w:rFonts w:ascii="Times New Roman" w:hAnsi="Times New Roman" w:cs="Times New Roman"/>
                <w:color w:val="00B050"/>
                <w:sz w:val="24"/>
                <w:szCs w:val="20"/>
                <w:lang w:val="ru-RU"/>
              </w:rPr>
            </w:pPr>
            <w:r w:rsidRPr="00DE30B1">
              <w:rPr>
                <w:rFonts w:ascii="Times New Roman" w:hAnsi="Times New Roman" w:cs="Times New Roman"/>
                <w:color w:val="00B050"/>
                <w:sz w:val="24"/>
                <w:szCs w:val="20"/>
                <w:lang w:val="ru-RU"/>
              </w:rPr>
              <w:t>Прогнозирование содержания раздела.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  <w:lang w:val="ru-RU"/>
              </w:rPr>
            </w:pPr>
          </w:p>
          <w:p w:rsidR="0087370B" w:rsidRPr="00F1721F" w:rsidRDefault="0087370B" w:rsidP="00286BD4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0"/>
                <w:lang w:val="ru-RU"/>
              </w:rPr>
            </w:pPr>
            <w:r w:rsidRPr="00F1721F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0"/>
                <w:lang w:val="ru-RU"/>
              </w:rPr>
              <w:lastRenderedPageBreak/>
              <w:t xml:space="preserve">Стартовая диагностическая работа 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1249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Прогнозировать содержание раздела.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Планировать работу на уроке.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Читать отрывки из древнерусской летописи.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Находить в тексте летописи данные о различных исторических фактах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1020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Понимать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ценность и значимость литературы для сохранения русской культуры.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Понимать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значение слова «летопись».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Оценивать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свои знания и достижения.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Правильно, осознанно 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читать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летописи, 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понимать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глубину содержания произведения,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отвечать на вопросы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 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«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И вспомнил Олег коня своего»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Сравнение текста летописи с художественным текстом.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Урок-путешествие в прошлое </w:t>
            </w:r>
          </w:p>
        </w:tc>
        <w:tc>
          <w:tcPr>
            <w:tcW w:w="1249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Читать отрывки из древнерусской летописи.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Сравнивать текс летописи с художественным текстом </w:t>
            </w:r>
          </w:p>
        </w:tc>
        <w:tc>
          <w:tcPr>
            <w:tcW w:w="1020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Понимать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, что события летописи – основные события Древней Руси.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Сравнивать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текст летописи с текстом произведения А.С.Пушкина «Песнь о вещем Олеге»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Договариваться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друг с другом; принимать позицию собеседника, 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проявлять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уважение к чужому мнению 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DE30B1" w:rsidRDefault="0087370B" w:rsidP="00286BD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0"/>
              </w:rPr>
            </w:pPr>
            <w:r w:rsidRPr="00DE30B1">
              <w:rPr>
                <w:rFonts w:ascii="Times New Roman" w:hAnsi="Times New Roman" w:cs="Times New Roman"/>
                <w:color w:val="00B050"/>
                <w:sz w:val="24"/>
                <w:szCs w:val="20"/>
              </w:rPr>
              <w:t>4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DE30B1" w:rsidRDefault="0087370B" w:rsidP="00286BD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0"/>
                <w:lang w:val="ru-RU"/>
              </w:rPr>
            </w:pPr>
            <w:r w:rsidRPr="00F1721F">
              <w:rPr>
                <w:rFonts w:ascii="Times New Roman" w:hAnsi="Times New Roman" w:cs="Times New Roman"/>
                <w:b/>
                <w:color w:val="00B050"/>
                <w:sz w:val="24"/>
                <w:szCs w:val="20"/>
                <w:lang w:val="ru-RU"/>
              </w:rPr>
              <w:t xml:space="preserve">Былина – жанр </w:t>
            </w:r>
            <w:r w:rsidRPr="00F1721F">
              <w:rPr>
                <w:rFonts w:ascii="Times New Roman" w:hAnsi="Times New Roman" w:cs="Times New Roman"/>
                <w:b/>
                <w:color w:val="00B050"/>
                <w:spacing w:val="-1"/>
                <w:sz w:val="24"/>
                <w:szCs w:val="20"/>
                <w:lang w:val="ru-RU"/>
              </w:rPr>
              <w:t xml:space="preserve">устного народного </w:t>
            </w:r>
            <w:r w:rsidRPr="00F1721F">
              <w:rPr>
                <w:rFonts w:ascii="Times New Roman" w:hAnsi="Times New Roman" w:cs="Times New Roman"/>
                <w:b/>
                <w:color w:val="00B050"/>
                <w:sz w:val="24"/>
                <w:szCs w:val="20"/>
                <w:lang w:val="ru-RU"/>
              </w:rPr>
              <w:t>творчества.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 </w:t>
            </w:r>
            <w:r w:rsidRPr="00DE30B1">
              <w:rPr>
                <w:rFonts w:ascii="Times New Roman" w:hAnsi="Times New Roman" w:cs="Times New Roman"/>
                <w:b/>
                <w:color w:val="00B050"/>
                <w:sz w:val="24"/>
                <w:szCs w:val="20"/>
                <w:lang w:val="ru-RU"/>
              </w:rPr>
              <w:t>«Иль</w:t>
            </w:r>
            <w:r w:rsidRPr="00DE30B1">
              <w:rPr>
                <w:rFonts w:ascii="Times New Roman" w:hAnsi="Times New Roman" w:cs="Times New Roman"/>
                <w:b/>
                <w:color w:val="00B050"/>
                <w:sz w:val="24"/>
                <w:szCs w:val="20"/>
                <w:lang w:val="ru-RU"/>
              </w:rPr>
              <w:softHyphen/>
              <w:t xml:space="preserve">ины три поездочки»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DE30B1">
              <w:rPr>
                <w:rFonts w:ascii="Times New Roman" w:hAnsi="Times New Roman" w:cs="Times New Roman"/>
                <w:color w:val="00B050"/>
                <w:sz w:val="24"/>
                <w:szCs w:val="20"/>
                <w:lang w:val="ru-RU"/>
              </w:rPr>
              <w:lastRenderedPageBreak/>
              <w:t>Чтение отрывков из древнерусской былины.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1249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Читать отрывки из древнерусской былины.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Определять героя былины и характеризовать его с опорой на текст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1020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Понимать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ценность и значимость литературы для сохранения русской культуры.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Самостоятельно или с помощью учителя 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давать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простейшую характеристику основным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действующим лицам произведения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утверждений </w:t>
            </w:r>
          </w:p>
        </w:tc>
      </w:tr>
      <w:tr w:rsidR="0087370B" w:rsidRPr="00066876" w:rsidTr="00286BD4">
        <w:tc>
          <w:tcPr>
            <w:tcW w:w="247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5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«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Иль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softHyphen/>
              <w:t xml:space="preserve">ины три поездочки»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Сравнение поэтического и прозаического текста былины.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Комбинированный урок </w:t>
            </w:r>
          </w:p>
        </w:tc>
        <w:tc>
          <w:tcPr>
            <w:tcW w:w="1249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Сравнивать поэтический и прозаический текст былины.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Составлять рассказ по репродукции картин известных художников </w:t>
            </w:r>
          </w:p>
        </w:tc>
        <w:tc>
          <w:tcPr>
            <w:tcW w:w="1020" w:type="pct"/>
            <w:gridSpan w:val="2"/>
          </w:tcPr>
          <w:p w:rsidR="0087370B" w:rsidRPr="00066876" w:rsidRDefault="0087370B" w:rsidP="00286BD4">
            <w:pPr>
              <w:shd w:val="clear" w:color="auto" w:fill="FFFFFF"/>
              <w:ind w:right="5"/>
              <w:rPr>
                <w:rFonts w:ascii="Times New Roman" w:hAnsi="Times New Roman" w:cs="Times New Roman"/>
                <w:spacing w:val="-1"/>
                <w:sz w:val="28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Выделять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языковые 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средств выразительно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сти.</w:t>
            </w:r>
            <w:r w:rsidRPr="00066876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</w:p>
          <w:p w:rsidR="0087370B" w:rsidRPr="00066876" w:rsidRDefault="0087370B" w:rsidP="00286BD4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pacing w:val="-1"/>
                <w:sz w:val="24"/>
                <w:szCs w:val="20"/>
                <w:lang w:val="ru-RU"/>
              </w:rPr>
              <w:t>Участвовать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 xml:space="preserve"> в диалоге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при обсуждении прослушанного (прочи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 xml:space="preserve">танного) произведения. </w:t>
            </w:r>
          </w:p>
          <w:p w:rsidR="0087370B" w:rsidRPr="00066876" w:rsidRDefault="0087370B" w:rsidP="00286BD4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Ставить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вопросы по содержа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 xml:space="preserve">нию 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прочитанного</w:t>
            </w:r>
            <w:proofErr w:type="gramEnd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, отвечать на них.</w:t>
            </w:r>
          </w:p>
          <w:p w:rsidR="0087370B" w:rsidRPr="00066876" w:rsidRDefault="0087370B" w:rsidP="00286BD4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Определять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своё и авторское отношения к событиям и персонажам.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Анализ объектов с выделением существенных и несущественных признаков.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Учебное сотрудничество с учителем и сверстниками.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«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Житие Сергия Радонежского» -</w:t>
            </w:r>
            <w:r w:rsidRPr="00066876">
              <w:rPr>
                <w:rFonts w:ascii="Times New Roman" w:hAnsi="Times New Roman" w:cs="Times New Roman"/>
                <w:b/>
                <w:spacing w:val="-2"/>
                <w:sz w:val="24"/>
                <w:szCs w:val="20"/>
                <w:lang w:val="ru-RU"/>
              </w:rPr>
              <w:t xml:space="preserve"> памятник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 древне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русской литера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туры.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Чтение отрывков из жития Сергия Радонежского. 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Урок изучения нового материала  </w:t>
            </w:r>
          </w:p>
        </w:tc>
        <w:tc>
          <w:tcPr>
            <w:tcW w:w="1249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Читать отрывки из жития о Сергии Радонежском.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Находить информацию об интересных фактах из жизни святого человека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1020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Понимать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ценность и значимость литературы для сохранения русской культуры.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Анализировать 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 xml:space="preserve">язык произведения, </w:t>
            </w:r>
            <w:r w:rsidRPr="00066876">
              <w:rPr>
                <w:rFonts w:ascii="Times New Roman" w:hAnsi="Times New Roman" w:cs="Times New Roman"/>
                <w:i/>
                <w:spacing w:val="-1"/>
                <w:sz w:val="24"/>
                <w:szCs w:val="20"/>
                <w:lang w:val="ru-RU"/>
              </w:rPr>
              <w:t>оценивать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 xml:space="preserve"> мотивы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поведения героев,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i/>
                <w:spacing w:val="-2"/>
                <w:sz w:val="24"/>
                <w:szCs w:val="20"/>
                <w:lang w:val="ru-RU"/>
              </w:rPr>
              <w:t>пересказывать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 до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 xml:space="preserve">ступный 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lastRenderedPageBreak/>
              <w:t xml:space="preserve">по объему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текст, 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делить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текст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 xml:space="preserve">на смысловые части, </w:t>
            </w:r>
            <w:r w:rsidRPr="00066876">
              <w:rPr>
                <w:rFonts w:ascii="Times New Roman" w:hAnsi="Times New Roman" w:cs="Times New Roman"/>
                <w:i/>
                <w:spacing w:val="-1"/>
                <w:sz w:val="24"/>
                <w:szCs w:val="20"/>
                <w:lang w:val="ru-RU"/>
              </w:rPr>
              <w:t>составлять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 xml:space="preserve"> его про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стой план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Cs/>
                <w:sz w:val="24"/>
                <w:szCs w:val="20"/>
                <w:lang w:val="ru-RU"/>
              </w:rPr>
              <w:lastRenderedPageBreak/>
              <w:t>П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оиск и выделение необходимой информации, моделирование — преобразование объекта из чувственной формы в модель, где выделены существенные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характеристики объекта, построение логической цепочки рассуждений, анализ истинности утверждений </w:t>
            </w:r>
          </w:p>
        </w:tc>
      </w:tr>
      <w:tr w:rsidR="0087370B" w:rsidRPr="00066876" w:rsidTr="00286BD4">
        <w:tc>
          <w:tcPr>
            <w:tcW w:w="247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7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«Житие Сергия Радонежского».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Пересказ исторического события на основе опорных слов и других источников информации.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Тест №1 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Урок систематизации новых знаний </w:t>
            </w:r>
          </w:p>
        </w:tc>
        <w:tc>
          <w:tcPr>
            <w:tcW w:w="1249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Рассказывать об известном историческом событии на основе опорных слов и других источников информации.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Описывать скульптурный памятник известному человеку.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Проверять себя и оценивать свои достижения </w:t>
            </w:r>
          </w:p>
        </w:tc>
        <w:tc>
          <w:tcPr>
            <w:tcW w:w="1020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pacing w:val="-1"/>
                <w:sz w:val="24"/>
                <w:szCs w:val="20"/>
                <w:lang w:val="ru-RU"/>
              </w:rPr>
              <w:t xml:space="preserve">Воспроизводить 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 xml:space="preserve">содержание текста с элементами описания вида героя, особенностью речи, </w:t>
            </w:r>
            <w:r w:rsidRPr="00066876">
              <w:rPr>
                <w:rFonts w:ascii="Times New Roman" w:hAnsi="Times New Roman" w:cs="Times New Roman"/>
                <w:i/>
                <w:spacing w:val="-1"/>
                <w:sz w:val="24"/>
                <w:szCs w:val="20"/>
                <w:lang w:val="ru-RU"/>
              </w:rPr>
              <w:t xml:space="preserve">выявлять 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 xml:space="preserve">мотивы поведения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Смысловое чтение как осмысление цели чтения, извлечение необходимой информации из прослушанных текстов.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Учебное сотрудничество с учителем и сверстниками </w:t>
            </w:r>
          </w:p>
        </w:tc>
      </w:tr>
      <w:tr w:rsidR="0087370B" w:rsidRPr="00066876" w:rsidTr="00286BD4">
        <w:tc>
          <w:tcPr>
            <w:tcW w:w="247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Проект: «Создание календаря исторических событий»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Участие в проектной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деятельности. 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Урок-проект </w:t>
            </w:r>
          </w:p>
        </w:tc>
        <w:tc>
          <w:tcPr>
            <w:tcW w:w="1249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Участвовать в проектной деятельности.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Составлять летопись современных важных событий (с помощью учителя)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1020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>Создавать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 календарь исторических событий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965" w:type="pct"/>
          </w:tcPr>
          <w:p w:rsidR="0087370B" w:rsidRPr="00066876" w:rsidRDefault="0087370B" w:rsidP="0028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066876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9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Обобщение по </w:t>
            </w: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разделу «Летопи</w:t>
            </w:r>
            <w:r w:rsidRPr="00066876">
              <w:rPr>
                <w:rFonts w:ascii="Times New Roman" w:hAnsi="Times New Roman" w:cs="Times New Roman"/>
                <w:b/>
                <w:spacing w:val="-2"/>
                <w:sz w:val="24"/>
                <w:szCs w:val="20"/>
                <w:lang w:val="ru-RU"/>
              </w:rPr>
              <w:t>си. Былины. Жи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тия».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Составление рассказа по репродукции картин известных художников.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Проверка навыка чтения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Урок обобщения и систематизации </w:t>
            </w:r>
          </w:p>
        </w:tc>
        <w:tc>
          <w:tcPr>
            <w:tcW w:w="1249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Составлять рассказ по репродукции картин известных художников.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1020" w:type="pct"/>
            <w:gridSpan w:val="2"/>
          </w:tcPr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pacing w:val="-2"/>
                <w:sz w:val="24"/>
                <w:szCs w:val="20"/>
                <w:lang w:val="ru-RU"/>
              </w:rPr>
              <w:t>Различать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 жанры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произведений.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pacing w:val="-3"/>
                <w:sz w:val="24"/>
                <w:szCs w:val="20"/>
                <w:lang w:val="ru-RU"/>
              </w:rPr>
              <w:t>Читать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 xml:space="preserve"> осо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знанно вслух тексты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художественных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произведений целы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ми словами, соблю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дая орфоэпические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нормы русского ли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тературного языка; </w:t>
            </w:r>
            <w:r w:rsidRPr="00066876">
              <w:rPr>
                <w:rFonts w:ascii="Times New Roman" w:hAnsi="Times New Roman" w:cs="Times New Roman"/>
                <w:i/>
                <w:spacing w:val="-3"/>
                <w:sz w:val="24"/>
                <w:szCs w:val="20"/>
                <w:lang w:val="ru-RU"/>
              </w:rPr>
              <w:t>читать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 xml:space="preserve"> выразительно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художественный текст; 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приводить 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примеры фольклор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softHyphen/>
              <w:t xml:space="preserve">ных произведений; </w:t>
            </w:r>
            <w:r w:rsidRPr="00066876">
              <w:rPr>
                <w:rFonts w:ascii="Times New Roman" w:hAnsi="Times New Roman" w:cs="Times New Roman"/>
                <w:i/>
                <w:spacing w:val="-1"/>
                <w:sz w:val="24"/>
                <w:szCs w:val="20"/>
                <w:lang w:val="ru-RU"/>
              </w:rPr>
              <w:t>определять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 xml:space="preserve"> тему и главную мысль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87370B" w:rsidRPr="00066876" w:rsidTr="00286BD4">
        <w:trPr>
          <w:trHeight w:val="284"/>
        </w:trPr>
        <w:tc>
          <w:tcPr>
            <w:tcW w:w="5000" w:type="pct"/>
            <w:gridSpan w:val="8"/>
            <w:vAlign w:val="center"/>
          </w:tcPr>
          <w:p w:rsidR="0087370B" w:rsidRPr="00066876" w:rsidRDefault="0087370B" w:rsidP="0028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Чудесный мир классики (16 часов)</w:t>
            </w:r>
          </w:p>
        </w:tc>
      </w:tr>
      <w:tr w:rsidR="0087370B" w:rsidRPr="003B29E8" w:rsidTr="00286BD4">
        <w:trPr>
          <w:trHeight w:val="393"/>
        </w:trPr>
        <w:tc>
          <w:tcPr>
            <w:tcW w:w="247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П.П.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 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Ершов.</w:t>
            </w:r>
          </w:p>
          <w:p w:rsidR="0087370B" w:rsidRPr="00066876" w:rsidRDefault="0087370B" w:rsidP="00286BD4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Подготовка сообщения о </w:t>
            </w: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П.П.</w:t>
            </w: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  <w:t> </w:t>
            </w: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Ершове</w:t>
            </w:r>
          </w:p>
          <w:p w:rsidR="0087370B" w:rsidRPr="00066876" w:rsidRDefault="0087370B" w:rsidP="00286BD4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П.П. Ершов « Конёк- Горбунок»</w:t>
            </w:r>
          </w:p>
          <w:p w:rsidR="0087370B" w:rsidRPr="00066876" w:rsidRDefault="0087370B" w:rsidP="00286BD4">
            <w:pPr>
              <w:shd w:val="clear" w:color="auto" w:fill="FFFFFF"/>
              <w:ind w:left="19"/>
              <w:rPr>
                <w:rFonts w:ascii="Times New Roman" w:hAnsi="Times New Roman" w:cs="Times New Roman"/>
                <w:spacing w:val="-1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 xml:space="preserve">Прогнозирование содержания раздела.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Прогнозировать содержание раздела. Планировать работу на уроке </w:t>
            </w:r>
          </w:p>
          <w:p w:rsidR="0087370B" w:rsidRPr="00066876" w:rsidRDefault="0087370B" w:rsidP="00286BD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87370B" w:rsidRPr="00066876" w:rsidRDefault="0087370B" w:rsidP="00286BD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 xml:space="preserve">Рассказывать о жизни и творчестве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П. Ершова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7370B" w:rsidRPr="003B29E8" w:rsidTr="00286BD4">
        <w:trPr>
          <w:trHeight w:val="393"/>
        </w:trPr>
        <w:tc>
          <w:tcPr>
            <w:tcW w:w="247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П.П.Ер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шов «Конёк-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 xml:space="preserve">Горбунок»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Наблюдение за развитием событий в сказке.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Выразительно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читать, использовать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интонации, соответст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вующие смыслу текста.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Воспринимать на слух художественное произведение; читать текст в темпе разговорной речи, осмысливая его содержание.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Наблюдать за  развитием событий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в сказке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lastRenderedPageBreak/>
              <w:t>Знать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название и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основное содержание изученного произве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дения.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pacing w:val="-1"/>
                <w:sz w:val="24"/>
                <w:szCs w:val="20"/>
                <w:lang w:val="ru-RU"/>
              </w:rPr>
              <w:t>Читать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 xml:space="preserve"> осо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 xml:space="preserve">знанно вслух тексты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художественных 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произведений целы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softHyphen/>
              <w:t>ми словами, соблю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softHyphen/>
              <w:t xml:space="preserve">дая 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lastRenderedPageBreak/>
              <w:t xml:space="preserve">орфоэпические 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нормы русского ли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тературного языка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7370B" w:rsidRPr="003B29E8" w:rsidTr="00286BD4">
        <w:trPr>
          <w:trHeight w:val="393"/>
        </w:trPr>
        <w:tc>
          <w:tcPr>
            <w:tcW w:w="247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12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П.П. Ер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шов «Конёк-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 xml:space="preserve">Горбунок»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Характеристика героев сказки.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Характеризовать героев произведения. </w:t>
            </w:r>
          </w:p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Иллюстрировать сказку и объяснять роль иллюстрации в понимании произве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 xml:space="preserve">дения. </w:t>
            </w:r>
          </w:p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Участвовать в диа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логе при обсуждении прослушанного (про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читанного) произведе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ния. </w:t>
            </w:r>
          </w:p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Ставить вопросы по содержа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нию прочитанного текста, отвечать на них.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Объяснять мотивы поведения героев, своё и авторское отношения к событиям и персонажам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pacing w:val="-3"/>
                <w:sz w:val="24"/>
                <w:szCs w:val="20"/>
                <w:lang w:val="ru-RU"/>
              </w:rPr>
              <w:t>Наблюдать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 xml:space="preserve"> над изобразительностью и выразительностью слова.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Составлять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4"/>
                <w:sz w:val="24"/>
                <w:szCs w:val="20"/>
                <w:lang w:val="ru-RU"/>
              </w:rPr>
              <w:t>небольшое моноло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гическое высказыва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ние с опорой на ав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softHyphen/>
              <w:t>торский текст.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pacing w:val="-1"/>
                <w:sz w:val="24"/>
                <w:szCs w:val="20"/>
                <w:lang w:val="ru-RU"/>
              </w:rPr>
              <w:t>Сравнивать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 xml:space="preserve"> народную и литературную сказки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 </w:t>
            </w:r>
          </w:p>
        </w:tc>
      </w:tr>
      <w:tr w:rsidR="0087370B" w:rsidRPr="003B29E8" w:rsidTr="00286BD4">
        <w:trPr>
          <w:trHeight w:val="393"/>
        </w:trPr>
        <w:tc>
          <w:tcPr>
            <w:tcW w:w="247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3D1D27" w:rsidRPr="00066876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А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.С.Пушкин.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Подготовка сообщения о</w:t>
            </w: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 xml:space="preserve"> А.С. </w:t>
            </w: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lastRenderedPageBreak/>
              <w:t>Пушкине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 xml:space="preserve">Рассказ о жизни и творчестве  А.С. Пушкина.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Рассказывать о А.С. Пушкине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pacing w:val="-3"/>
                <w:sz w:val="24"/>
                <w:szCs w:val="20"/>
                <w:lang w:val="ru-RU"/>
              </w:rPr>
              <w:t xml:space="preserve">Рассказывать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 xml:space="preserve">о жизни и творчестве А.С. Пушкина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соответствии с задачами и условиями коммуникации </w:t>
            </w:r>
          </w:p>
        </w:tc>
      </w:tr>
      <w:tr w:rsidR="0087370B" w:rsidRPr="003B29E8" w:rsidTr="00286BD4">
        <w:trPr>
          <w:trHeight w:val="393"/>
        </w:trPr>
        <w:tc>
          <w:tcPr>
            <w:tcW w:w="247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  <w:r w:rsidR="003D1D27" w:rsidRPr="00066876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А.С. Пуш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кин «Няне», «Туча», «Унылая пора!»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Связь произведений литературы с другими видами искусств.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Урок-исследование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Наблюдать за выразительностью литературного языка.</w:t>
            </w:r>
          </w:p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Читать выразительно, использовать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интонации, соответст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вующие смыслу текста.</w:t>
            </w:r>
          </w:p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Наблюдать связь произведений литературы с другими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видами искусств.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Составлять рассказ по репродукции картин известных художников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pacing w:val="-3"/>
                <w:sz w:val="24"/>
                <w:szCs w:val="20"/>
                <w:lang w:val="ru-RU"/>
              </w:rPr>
              <w:t>Читать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 xml:space="preserve"> стихо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творные произведения наизусть (по вы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бору), определять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средства выразительности</w:t>
            </w:r>
            <w:r w:rsidRPr="00066876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Сравнивать произведения словесного и изобразительного искусства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7370B" w:rsidRPr="003B29E8" w:rsidTr="00286BD4">
        <w:trPr>
          <w:trHeight w:val="393"/>
        </w:trPr>
        <w:tc>
          <w:tcPr>
            <w:tcW w:w="247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3D1D27" w:rsidRPr="00066876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А.С. Пушкин. 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br/>
              <w:t xml:space="preserve">«Сказка о мертвой царевне и о семи 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lastRenderedPageBreak/>
              <w:t>богатырях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»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характеристика</w:t>
            </w:r>
            <w:proofErr w:type="gramEnd"/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 героев произведения. 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Характеризовать героев произведения.</w:t>
            </w:r>
          </w:p>
          <w:p w:rsidR="0087370B" w:rsidRPr="00066876" w:rsidRDefault="0087370B" w:rsidP="00286BD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Воспринимать и понимать их эмоциональ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но-нравственные пе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реживания.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Наблюдать за выразительностью литературного языка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pacing w:val="-2"/>
                <w:sz w:val="24"/>
                <w:szCs w:val="20"/>
                <w:lang w:val="ru-RU"/>
              </w:rPr>
              <w:lastRenderedPageBreak/>
              <w:t>Знать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 название и</w:t>
            </w:r>
          </w:p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основное содержание</w:t>
            </w:r>
          </w:p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изученного произве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дения.</w:t>
            </w:r>
          </w:p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Характеризовать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>героев сказки, выражать своё отношение к ним.</w:t>
            </w:r>
          </w:p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>Анализировать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 поведение героев </w:t>
            </w:r>
          </w:p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65" w:type="pct"/>
          </w:tcPr>
          <w:p w:rsidR="0087370B" w:rsidRPr="00066876" w:rsidRDefault="0087370B" w:rsidP="0028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Самостоятельное выделение и формулирование познавательной цели, создание способов решения проблем поискового характера,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инициативное сотрудничество в поиске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7370B" w:rsidRPr="00066876" w:rsidTr="00286BD4">
        <w:trPr>
          <w:trHeight w:val="393"/>
        </w:trPr>
        <w:tc>
          <w:tcPr>
            <w:tcW w:w="247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  <w:r w:rsidR="003D1D27" w:rsidRPr="00066876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А.С. Пушкин. 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br/>
              <w:t xml:space="preserve">«Сказка о мертвой царевне и о семи богатырях»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Участие в диалоге при обсуждении 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прослушанного</w:t>
            </w:r>
            <w:proofErr w:type="gramEnd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.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Участвовать в диалоге при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обсуждении прослушанного (прочитанно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го) произведения.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 xml:space="preserve">Ставить вопросы по содержанию 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прочитанного</w:t>
            </w:r>
            <w:proofErr w:type="gramEnd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, отвечать на них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pacing w:val="-2"/>
                <w:sz w:val="24"/>
                <w:szCs w:val="20"/>
                <w:lang w:val="ru-RU"/>
              </w:rPr>
              <w:t>Делить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 текст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на составные части,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составлять его простой план, </w:t>
            </w:r>
            <w:r w:rsidRPr="00066876">
              <w:rPr>
                <w:rFonts w:ascii="Times New Roman" w:hAnsi="Times New Roman" w:cs="Times New Roman"/>
                <w:i/>
                <w:spacing w:val="-2"/>
                <w:sz w:val="24"/>
                <w:szCs w:val="20"/>
                <w:lang w:val="ru-RU"/>
              </w:rPr>
              <w:t>читать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осознанно вслух тексты художественных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произведений целы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ми словами, соблю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дая орфоэпические 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нормы русского ли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тературного языка.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>Объяснять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 понятие «литературная сказка»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Учебное сотрудничество с учителем и сверстниками  </w:t>
            </w:r>
          </w:p>
        </w:tc>
      </w:tr>
      <w:tr w:rsidR="0087370B" w:rsidRPr="003B29E8" w:rsidTr="00286BD4">
        <w:trPr>
          <w:trHeight w:val="393"/>
        </w:trPr>
        <w:tc>
          <w:tcPr>
            <w:tcW w:w="247" w:type="pct"/>
          </w:tcPr>
          <w:p w:rsidR="0087370B" w:rsidRPr="00066876" w:rsidRDefault="003D1D27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М.Ю.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 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Лермонтов.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Подготовка сообщения о М.Ю.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 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Лерм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lastRenderedPageBreak/>
              <w:t xml:space="preserve">онтове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Рассказ о жизни и творчестве М. Ю. Лермонтова.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Рассказывать о М.Ю. Лермонтове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 xml:space="preserve">Рассказывать о жизни и творчестве М.Ю. Лермонтова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соответствии с задачами и условиями коммуникации </w:t>
            </w:r>
          </w:p>
        </w:tc>
      </w:tr>
      <w:tr w:rsidR="0087370B" w:rsidRPr="003B29E8" w:rsidTr="00286BD4">
        <w:trPr>
          <w:trHeight w:val="393"/>
        </w:trPr>
        <w:tc>
          <w:tcPr>
            <w:tcW w:w="247" w:type="pct"/>
          </w:tcPr>
          <w:p w:rsidR="0087370B" w:rsidRPr="00066876" w:rsidRDefault="003D1D27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18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М.Ю.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 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Лермонтов «Дары Терека»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Эмоционально-нравственные переживания героя.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Наблюдать за выразительностью литературного языка.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Воспринимать и понимать эмоционально-нравственные пережи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вания героя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Называть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изученные произве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дения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М.Ю. Лермонтова.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Различать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жанры произведений.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Понимать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прием изображения действительности в стихотворении «олицетворение»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 </w:t>
            </w:r>
          </w:p>
        </w:tc>
      </w:tr>
      <w:tr w:rsidR="0087370B" w:rsidRPr="003B29E8" w:rsidTr="00286BD4">
        <w:trPr>
          <w:trHeight w:val="393"/>
        </w:trPr>
        <w:tc>
          <w:tcPr>
            <w:tcW w:w="247" w:type="pct"/>
          </w:tcPr>
          <w:p w:rsidR="0087370B" w:rsidRPr="00066876" w:rsidRDefault="003D1D27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М.Ю.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 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Лермонтов «Ашик-Кериб»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Чтение по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ролям. 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Наблюдать за выразительностью литературного языка.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Читать по ролям.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Понимать основное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 xml:space="preserve">содержание 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lastRenderedPageBreak/>
              <w:t xml:space="preserve">произведения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lastRenderedPageBreak/>
              <w:t>Составлять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небольшое монологическое высказыва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ние с опорой на авторский текст;</w:t>
            </w:r>
            <w:r w:rsidRPr="00066876">
              <w:rPr>
                <w:rFonts w:ascii="Times New Roman" w:hAnsi="Times New Roman" w:cs="Times New Roman"/>
                <w:i/>
                <w:spacing w:val="-2"/>
                <w:sz w:val="24"/>
                <w:szCs w:val="20"/>
                <w:lang w:val="ru-RU"/>
              </w:rPr>
              <w:t xml:space="preserve"> оце</w:t>
            </w:r>
            <w:r w:rsidRPr="00066876">
              <w:rPr>
                <w:rFonts w:ascii="Times New Roman" w:hAnsi="Times New Roman" w:cs="Times New Roman"/>
                <w:i/>
                <w:spacing w:val="-2"/>
                <w:sz w:val="24"/>
                <w:szCs w:val="20"/>
                <w:lang w:val="ru-RU"/>
              </w:rPr>
              <w:softHyphen/>
              <w:t>нивать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 события, ге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роев произведения;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i/>
                <w:spacing w:val="-1"/>
                <w:sz w:val="24"/>
                <w:szCs w:val="20"/>
                <w:lang w:val="ru-RU"/>
              </w:rPr>
              <w:t xml:space="preserve">делить 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lastRenderedPageBreak/>
              <w:t>текст на со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ставные части, </w:t>
            </w:r>
            <w:r w:rsidRPr="00066876">
              <w:rPr>
                <w:rFonts w:ascii="Times New Roman" w:hAnsi="Times New Roman" w:cs="Times New Roman"/>
                <w:i/>
                <w:spacing w:val="-2"/>
                <w:sz w:val="24"/>
                <w:szCs w:val="20"/>
                <w:lang w:val="ru-RU"/>
              </w:rPr>
              <w:t>составлять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 его простой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план.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Иметь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представле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 xml:space="preserve">ние о классической литературе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Извлечение необходимой информации из прослушанных текстов, преобразование объекта из чувственной формы в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модель, где выделены существенные характеристики. Выбор наиболее эффективных способов решения задач. Учебное сотрудничество с учителем и сверстниками </w:t>
            </w:r>
          </w:p>
        </w:tc>
      </w:tr>
      <w:tr w:rsidR="0087370B" w:rsidRPr="00066876" w:rsidTr="00286BD4">
        <w:trPr>
          <w:trHeight w:val="393"/>
        </w:trPr>
        <w:tc>
          <w:tcPr>
            <w:tcW w:w="247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</w:t>
            </w:r>
            <w:r w:rsidR="003D1D27" w:rsidRPr="00066876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М.Ю.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 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Лермонтов «Ашик-Кериб»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Пересказ текста по плану.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Излагать устно тек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ст по плану. Участвовать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в диалоге при обсуждении прослушанного (прочитанного) произ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ведения 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Характеризовать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поведение героев, 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объяснять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своё и авторское отношение к событиям и персонажам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Обмен мнениями с одноклассниками по поводу читаемых произведений.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Характеристика персонажей в опоре на текст </w:t>
            </w:r>
          </w:p>
        </w:tc>
      </w:tr>
      <w:tr w:rsidR="0087370B" w:rsidRPr="003B29E8" w:rsidTr="00286BD4">
        <w:trPr>
          <w:trHeight w:val="393"/>
        </w:trPr>
        <w:tc>
          <w:tcPr>
            <w:tcW w:w="247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3D1D27" w:rsidRPr="000668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Л.Н.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 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Толстой. Подготовка сообщения о Л.Н.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 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Толстом </w:t>
            </w:r>
          </w:p>
          <w:p w:rsidR="003D1D27" w:rsidRPr="00066876" w:rsidRDefault="003D1D27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Л. Н. Толстой « Детство»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Рассказ о жизни и творчестве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>Л. Н. Толстого.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Рассказывать о Л.Н. Толстом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pacing w:val="-3"/>
                <w:sz w:val="24"/>
                <w:szCs w:val="20"/>
                <w:lang w:val="ru-RU"/>
              </w:rPr>
              <w:t>Рассказывать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 xml:space="preserve"> о жизни и творчестве Л.Н. Толстого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7370B" w:rsidRPr="003B29E8" w:rsidTr="00286BD4">
        <w:trPr>
          <w:trHeight w:val="393"/>
        </w:trPr>
        <w:tc>
          <w:tcPr>
            <w:tcW w:w="247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</w:t>
            </w:r>
            <w:r w:rsidR="003D1D27" w:rsidRPr="0006687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Л.Н.Толстой «Как мужик камень убрал»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Определение темы и главной мысли произведения.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Определять тему, главную мысль.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Характеризовать события, устанавливать последова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тельность.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Наблюдать за выразительностью литературного языка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Читать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осо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знанно вслух текст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художественного 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произведения целы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ми словами, соблю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дая орфоэпические нормы русского ли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тературного языка.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Делить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текст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 на составные части, </w:t>
            </w:r>
            <w:r w:rsidRPr="00066876">
              <w:rPr>
                <w:rFonts w:ascii="Times New Roman" w:hAnsi="Times New Roman" w:cs="Times New Roman"/>
                <w:i/>
                <w:spacing w:val="-2"/>
                <w:sz w:val="24"/>
                <w:szCs w:val="20"/>
                <w:lang w:val="ru-RU"/>
              </w:rPr>
              <w:t>составлять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 его про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стой план.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pacing w:val="-1"/>
                <w:sz w:val="24"/>
                <w:szCs w:val="20"/>
              </w:rPr>
              <w:t>Называть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 xml:space="preserve"> особенности басни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 </w:t>
            </w:r>
          </w:p>
        </w:tc>
      </w:tr>
      <w:tr w:rsidR="0087370B" w:rsidRPr="003B29E8" w:rsidTr="00286BD4">
        <w:trPr>
          <w:trHeight w:val="393"/>
        </w:trPr>
        <w:tc>
          <w:tcPr>
            <w:tcW w:w="247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3D1D27" w:rsidRPr="00066876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А.П.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 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Чехов.</w:t>
            </w:r>
          </w:p>
          <w:p w:rsidR="003D1D27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Подготовка сообщения о А.П.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 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Чехове</w:t>
            </w:r>
          </w:p>
          <w:p w:rsidR="0087370B" w:rsidRPr="00066876" w:rsidRDefault="003D1D27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А.П. Ч</w:t>
            </w:r>
            <w:r w:rsidRPr="0006687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ЕХОВ</w:t>
            </w:r>
            <w:r w:rsidR="0087370B"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 «Мальчики»</w:t>
            </w:r>
          </w:p>
          <w:p w:rsidR="003D1D27" w:rsidRPr="00066876" w:rsidRDefault="003D1D27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Тест №2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Рассказ о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>жизни и творчестве А. П. Чехова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</w:pP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Рассказывать о А.П. Чехове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pacing w:val="-3"/>
                <w:sz w:val="24"/>
                <w:szCs w:val="20"/>
                <w:lang w:val="ru-RU"/>
              </w:rPr>
              <w:t>Рассказывать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 xml:space="preserve"> о жизни и творчестве А.П. Чехова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7370B" w:rsidRPr="00066876" w:rsidTr="00286BD4">
        <w:trPr>
          <w:trHeight w:val="393"/>
        </w:trPr>
        <w:tc>
          <w:tcPr>
            <w:tcW w:w="247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</w:t>
            </w:r>
            <w:r w:rsidR="003D1D27" w:rsidRPr="00066876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А.П.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 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Чехов «Мальчики».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Характеристика героев произведения.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  <w:p w:rsidR="0087370B" w:rsidRPr="00066876" w:rsidRDefault="003D1D27" w:rsidP="00286BD4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Проверка навыка чтения.</w:t>
            </w:r>
            <w:r w:rsidR="0087370B" w:rsidRPr="00066876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Понимать позицию писателя, его отношение к окружающему миру, к своим героям.</w:t>
            </w:r>
          </w:p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Понимать основное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содержание </w:t>
            </w:r>
            <w:proofErr w:type="gramStart"/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услышан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ного</w:t>
            </w:r>
            <w:proofErr w:type="gramEnd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. Характеризовать героев произведения.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Наблюдать за выразительностью литературного языка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Отличать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рассказ от сказки. </w:t>
            </w:r>
          </w:p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Различать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жанры художествен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ной литературы</w:t>
            </w:r>
            <w:r w:rsidRPr="00066876">
              <w:rPr>
                <w:rFonts w:ascii="Times New Roman" w:hAnsi="Times New Roman" w:cs="Times New Roman"/>
                <w:i/>
                <w:spacing w:val="-1"/>
                <w:sz w:val="24"/>
                <w:szCs w:val="20"/>
                <w:lang w:val="ru-RU"/>
              </w:rPr>
              <w:t>, анализировать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 xml:space="preserve"> характе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ры героев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Обмен мнениями с одноклассниками по поводу читаемых произведений.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Характеристика персонажей в опоре на текст </w:t>
            </w:r>
          </w:p>
        </w:tc>
      </w:tr>
      <w:tr w:rsidR="0087370B" w:rsidRPr="003B29E8" w:rsidTr="00286BD4">
        <w:trPr>
          <w:trHeight w:val="393"/>
        </w:trPr>
        <w:tc>
          <w:tcPr>
            <w:tcW w:w="247" w:type="pct"/>
          </w:tcPr>
          <w:p w:rsidR="0087370B" w:rsidRPr="00066876" w:rsidRDefault="003D1D27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Обобщение по </w:t>
            </w: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разделу «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Чудесный мир классики».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Проверка и оценка своих достижений.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Контрольная работа № 1 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Урок обобщения и систематизации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Сравнивать произведения разных жанров.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Характеризовать героев разных жанров.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Высказывать суждение о значении произведений русских классиков для России и русской культуры.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Проверять себя и самостоятельно оценивать свои достижения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Называть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литера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турные произведения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 xml:space="preserve">и их авторов.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Пересказывать основ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ное содержание изу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ченных литератур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softHyphen/>
              <w:t xml:space="preserve">ных произведений.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читать осо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 xml:space="preserve">знанно,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lastRenderedPageBreak/>
              <w:t xml:space="preserve">выразительно вслух тексты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художественных 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произведений целы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softHyphen/>
              <w:t>ми словами, соблю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softHyphen/>
              <w:t>дая орфоэпические нормы русского ли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softHyphen/>
              <w:t xml:space="preserve">тературного языка; определять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тему и главную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 xml:space="preserve">мысль произведения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планирование учебного сотрудничества с учителем и сверстниками </w:t>
            </w:r>
          </w:p>
        </w:tc>
      </w:tr>
      <w:tr w:rsidR="0087370B" w:rsidRPr="00066876" w:rsidTr="00286BD4">
        <w:trPr>
          <w:trHeight w:val="284"/>
        </w:trPr>
        <w:tc>
          <w:tcPr>
            <w:tcW w:w="5000" w:type="pct"/>
            <w:gridSpan w:val="8"/>
            <w:vAlign w:val="center"/>
          </w:tcPr>
          <w:p w:rsidR="0087370B" w:rsidRPr="00066876" w:rsidRDefault="003D1D27" w:rsidP="0028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Поэтическая тетрадь (9</w:t>
            </w:r>
            <w:r w:rsidR="0087370B"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часов)</w:t>
            </w:r>
          </w:p>
        </w:tc>
      </w:tr>
      <w:tr w:rsidR="0087370B" w:rsidRPr="00066876" w:rsidTr="00286BD4">
        <w:trPr>
          <w:trHeight w:val="393"/>
        </w:trPr>
        <w:tc>
          <w:tcPr>
            <w:tcW w:w="247" w:type="pct"/>
          </w:tcPr>
          <w:p w:rsidR="0087370B" w:rsidRPr="00066876" w:rsidRDefault="003D1D27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26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Ф. И. Тютчев </w:t>
            </w:r>
            <w:r w:rsidRPr="00066876">
              <w:rPr>
                <w:rFonts w:ascii="Times New Roman" w:hAnsi="Times New Roman" w:cs="Times New Roman"/>
                <w:b/>
                <w:spacing w:val="-2"/>
                <w:sz w:val="24"/>
                <w:szCs w:val="20"/>
                <w:lang w:val="ru-RU"/>
              </w:rPr>
              <w:t>«Еще земли печа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лен вид...», «Как неожиданно и ярко…»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Прогнозирование содержания раздела. Определение средств художественной выразительности в лирическом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>тексте.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Прогнозировать содержание раздела. Готовиться к уроку, подбирая стихи русских поэтов.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Воспринимать на слух художественное произведение; читать выразительно стихи русских поэтов, воспроизводить их наизусть.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Определять средства художественной выразительности в лирическом тексте.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Наслаждаться поэзией, понимать и любить её.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Определять самостоятельно интонацию, которая больше всего соответствует содержанию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>произведения.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Определять по тексту, как отражаются переживания автора в его стихах.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Размышлять, всегда ли совпадают они с собственными, личными переживаниями и отношениями к жизни, природе, людям.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Самостоятельно оценивать своё чтение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lastRenderedPageBreak/>
              <w:t>Участвовать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в анализе содержания, определять тему и главную мысль произведения.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Отбирать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средства художественной выразительности для создания картин природы.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Определять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ритм, порядок слов, знаки препинания как отражение особого настроения в лирическом тексте.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pacing w:val="-1"/>
                <w:sz w:val="24"/>
                <w:szCs w:val="20"/>
                <w:lang w:val="ru-RU"/>
              </w:rPr>
              <w:t>Читать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 xml:space="preserve"> стихо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творные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br/>
              <w:t xml:space="preserve"> произведе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ния наизусть 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lastRenderedPageBreak/>
              <w:t>(по выбору), рисовать сло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весные картины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Осознанное и произвольное построение высказываний в устной речи с соблюдением нормы построения текста. </w:t>
            </w:r>
            <w:r w:rsidRPr="00066876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Осознание способов и приёмов действий при решении </w:t>
            </w:r>
            <w:r w:rsidRPr="00066876">
              <w:rPr>
                <w:rFonts w:ascii="Times New Roman" w:hAnsi="Times New Roman" w:cs="Times New Roman"/>
                <w:iCs/>
                <w:sz w:val="24"/>
                <w:szCs w:val="20"/>
              </w:rPr>
              <w:lastRenderedPageBreak/>
              <w:t xml:space="preserve">учебных задач </w:t>
            </w:r>
          </w:p>
        </w:tc>
      </w:tr>
      <w:tr w:rsidR="0087370B" w:rsidRPr="003B29E8" w:rsidTr="00286BD4">
        <w:trPr>
          <w:trHeight w:val="393"/>
        </w:trPr>
        <w:tc>
          <w:tcPr>
            <w:tcW w:w="247" w:type="pct"/>
          </w:tcPr>
          <w:p w:rsidR="0087370B" w:rsidRPr="00066876" w:rsidRDefault="00275A28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27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275A28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 xml:space="preserve">А.А. Фет. 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«Весенний дождь»</w:t>
            </w:r>
            <w:r w:rsidR="00275A28"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.</w:t>
            </w:r>
          </w:p>
          <w:p w:rsidR="0087370B" w:rsidRPr="00066876" w:rsidRDefault="00275A28" w:rsidP="00286BD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« Бабочка»</w:t>
            </w:r>
            <w:r w:rsidR="0087370B"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Приёмы интонационного чтения. 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shd w:val="clear" w:color="auto" w:fill="FFFFFF"/>
              <w:ind w:left="5" w:right="-108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Читать выразительно стихотворение, передавая настроение автора. </w:t>
            </w:r>
          </w:p>
          <w:p w:rsidR="0087370B" w:rsidRPr="00066876" w:rsidRDefault="0087370B" w:rsidP="00286BD4">
            <w:pPr>
              <w:shd w:val="clear" w:color="auto" w:fill="FFFFFF"/>
              <w:ind w:left="5" w:right="-108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Наблюдать за повторением ударных и безударных слогов в слове (ритмом), находить рифмующиеся слова. </w:t>
            </w:r>
          </w:p>
          <w:p w:rsidR="0087370B" w:rsidRPr="00066876" w:rsidRDefault="0087370B" w:rsidP="00286BD4">
            <w:pPr>
              <w:shd w:val="clear" w:color="auto" w:fill="FFFFFF"/>
              <w:ind w:left="5" w:right="-108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Использовать приёмы интонационного чтения (определить силу голоса, выбрать тон и темп чтения).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Определять средства художественной выразительности в лирическом тексте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Характеризовать картины природы в лирическом стихотворении.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Определять ритм, интонации (тон, паузы, темп) стихотворения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</w:tc>
      </w:tr>
      <w:tr w:rsidR="0087370B" w:rsidRPr="00066876" w:rsidTr="00286BD4">
        <w:trPr>
          <w:trHeight w:val="284"/>
        </w:trPr>
        <w:tc>
          <w:tcPr>
            <w:tcW w:w="5000" w:type="pct"/>
            <w:gridSpan w:val="8"/>
            <w:vAlign w:val="center"/>
          </w:tcPr>
          <w:p w:rsidR="0087370B" w:rsidRPr="00066876" w:rsidRDefault="00C70A2D" w:rsidP="00286BD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2 четверть (21 час</w:t>
            </w:r>
            <w:r w:rsidR="0087370B"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)</w:t>
            </w:r>
          </w:p>
        </w:tc>
      </w:tr>
      <w:tr w:rsidR="0087370B" w:rsidRPr="003B29E8" w:rsidTr="00286BD4">
        <w:trPr>
          <w:trHeight w:val="393"/>
        </w:trPr>
        <w:tc>
          <w:tcPr>
            <w:tcW w:w="247" w:type="pct"/>
          </w:tcPr>
          <w:p w:rsidR="0087370B" w:rsidRPr="00066876" w:rsidRDefault="00275A28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28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Е.А. Баратынский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 «Весна, весна!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Как воздух чист!..» 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Сравнение стихов разных поэтов на одну тему.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Читать стихотворение, передавая с помощью интонации настроение поэта.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Сравнивать стихи разных поэтов на одну тему.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Объяснять интересные выражения в лирическом тексте.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Определять средства художественной выразительности в лирическом тексте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Передавать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настроение и чувства в стихотворении.</w:t>
            </w:r>
          </w:p>
          <w:p w:rsidR="0087370B" w:rsidRPr="00066876" w:rsidRDefault="0087370B" w:rsidP="0028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Называть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лирические 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произведения о вес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не. </w:t>
            </w:r>
          </w:p>
          <w:p w:rsidR="0087370B" w:rsidRPr="00066876" w:rsidRDefault="0087370B" w:rsidP="0028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Развивать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умения воссоздавать художественные образы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Учебное сотрудничество с учителем и сверстниками </w:t>
            </w:r>
          </w:p>
        </w:tc>
      </w:tr>
      <w:tr w:rsidR="0087370B" w:rsidRPr="003B29E8" w:rsidTr="00286BD4">
        <w:trPr>
          <w:trHeight w:val="393"/>
        </w:trPr>
        <w:tc>
          <w:tcPr>
            <w:tcW w:w="247" w:type="pct"/>
          </w:tcPr>
          <w:p w:rsidR="0087370B" w:rsidRPr="00066876" w:rsidRDefault="00275A28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87370B" w:rsidRPr="00066876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Е.А. Баратынский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«Где сладкий шепот...»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Иллюстрация стихотворения.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Урок-исследование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Читать выразительно стихотворение, передавая настроение автора. </w:t>
            </w:r>
          </w:p>
          <w:p w:rsidR="0087370B" w:rsidRPr="00066876" w:rsidRDefault="0087370B" w:rsidP="00286BD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Использовать приёмы интонационного чтения (выразить радость, определить силу голоса, выбрать тон и темп чтения). </w:t>
            </w:r>
          </w:p>
          <w:p w:rsidR="0087370B" w:rsidRPr="00066876" w:rsidRDefault="0087370B" w:rsidP="00286BD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Иллюстрировать стихотворение.</w:t>
            </w:r>
          </w:p>
          <w:p w:rsidR="0087370B" w:rsidRPr="00066876" w:rsidRDefault="0087370B" w:rsidP="00286BD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Определять связь произведений</w:t>
            </w:r>
          </w:p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lastRenderedPageBreak/>
              <w:t xml:space="preserve">литературы с другими видами искусств </w:t>
            </w:r>
            <w:r w:rsidRPr="00066876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lastRenderedPageBreak/>
              <w:t>Называть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произведения русских поэтов.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Cs/>
                <w:i/>
                <w:sz w:val="24"/>
                <w:szCs w:val="20"/>
                <w:lang w:val="ru-RU"/>
              </w:rPr>
              <w:t>О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пределять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Чтение «про себя» с осознанием содержания текста. </w:t>
            </w:r>
          </w:p>
          <w:p w:rsidR="0087370B" w:rsidRPr="00066876" w:rsidRDefault="0087370B" w:rsidP="0028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Определение эмоционального характера текста. </w:t>
            </w:r>
          </w:p>
          <w:p w:rsidR="0087370B" w:rsidRPr="00066876" w:rsidRDefault="0087370B" w:rsidP="0028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Учебное сотрудничество с учителем и сверстниками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</w:tc>
      </w:tr>
      <w:tr w:rsidR="0087370B" w:rsidRPr="003B29E8" w:rsidTr="00286BD4">
        <w:trPr>
          <w:trHeight w:val="393"/>
        </w:trPr>
        <w:tc>
          <w:tcPr>
            <w:tcW w:w="247" w:type="pct"/>
          </w:tcPr>
          <w:p w:rsidR="0087370B" w:rsidRPr="00066876" w:rsidRDefault="00275A28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3</w:t>
            </w:r>
            <w:r w:rsidR="0087370B" w:rsidRPr="00066876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А.Н. Пле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щеев «Дети и птичка» </w:t>
            </w:r>
          </w:p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Приёмы интонационного чтения.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Читать стихотворение, передавая с помощью интонации настроение поэта.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Наблюдать за повторением ударных и безударных слогов в слове (ритмом), находить рифмующиеся слова.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Использовать приёмы интонационного чтения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>Определять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 ритм стихотворения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Определение эмоционального характера текста 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Определение темы, идеи произведения.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7370B" w:rsidRPr="003B29E8" w:rsidTr="00286BD4">
        <w:trPr>
          <w:trHeight w:val="393"/>
        </w:trPr>
        <w:tc>
          <w:tcPr>
            <w:tcW w:w="247" w:type="pct"/>
          </w:tcPr>
          <w:p w:rsidR="0087370B" w:rsidRPr="00066876" w:rsidRDefault="00275A28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87370B" w:rsidRPr="000668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pacing w:val="-2"/>
                <w:sz w:val="24"/>
                <w:szCs w:val="20"/>
                <w:lang w:val="ru-RU"/>
              </w:rPr>
              <w:t>И.С. Ники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тин «В синем </w:t>
            </w: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 xml:space="preserve">небе плывут над 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полями...» </w:t>
            </w:r>
          </w:p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Средства художественной выразительности в лирическом тексте.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Читать выразительно стихотворение, передавая настроение автора.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Использовать приёмы интонационного чтения (определить силу голоса, выбрать тон и темп чтения).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Определять средства художественной выразительности в лирическом тексте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Прослеживать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изменения картин природы в стихотворении.</w:t>
            </w:r>
          </w:p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Называть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произведения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 Родине.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Высказывать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оценочные суждения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о прочитанном про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изведении, отвечать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на вопросы, умение находить необычное в обычных предметах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Определение эмоционального характера текста </w:t>
            </w:r>
          </w:p>
        </w:tc>
      </w:tr>
      <w:tr w:rsidR="0087370B" w:rsidRPr="003B29E8" w:rsidTr="00286BD4">
        <w:trPr>
          <w:trHeight w:val="393"/>
        </w:trPr>
        <w:tc>
          <w:tcPr>
            <w:tcW w:w="247" w:type="pct"/>
          </w:tcPr>
          <w:p w:rsidR="0087370B" w:rsidRPr="00066876" w:rsidRDefault="00275A28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3</w:t>
            </w:r>
            <w:r w:rsidR="0087370B" w:rsidRPr="0006687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Н.А. Не</w:t>
            </w:r>
            <w:r w:rsidRPr="00066876">
              <w:rPr>
                <w:rFonts w:ascii="Times New Roman" w:hAnsi="Times New Roman" w:cs="Times New Roman"/>
                <w:b/>
                <w:spacing w:val="-2"/>
                <w:sz w:val="24"/>
                <w:szCs w:val="20"/>
                <w:lang w:val="ru-RU"/>
              </w:rPr>
              <w:t>красов «Школь</w:t>
            </w: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ник»</w:t>
            </w:r>
            <w:r w:rsidR="00275A28"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,</w:t>
            </w:r>
          </w:p>
          <w:p w:rsidR="00275A28" w:rsidRPr="00066876" w:rsidRDefault="00275A28" w:rsidP="00286BD4">
            <w:pPr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« В зимние сумерки нянины сказки»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Анализ образных языковых средств.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Читать выразительно стихотворение, передавая настроение автора.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Использовать приёмы интонационного чтения (выразить радость, определить силу голоса, выбрать тон и темп чтения) 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Читать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стихо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творные произведе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ния наизусть (по выбору), анализировать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образные языковые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средства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Определение эмоционального характера текста </w:t>
            </w:r>
          </w:p>
        </w:tc>
      </w:tr>
      <w:tr w:rsidR="0087370B" w:rsidRPr="003B29E8" w:rsidTr="00286BD4">
        <w:trPr>
          <w:trHeight w:val="393"/>
        </w:trPr>
        <w:tc>
          <w:tcPr>
            <w:tcW w:w="247" w:type="pct"/>
          </w:tcPr>
          <w:p w:rsidR="0087370B" w:rsidRPr="00066876" w:rsidRDefault="00275A28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И.А. Бунин «Листопад».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Иллюстрирование произведения.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Тест № 3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Иллюстрировать стихотворение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Описывать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картины осени в стихотворении.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Определять слово как средство художественной выразительности.</w:t>
            </w:r>
          </w:p>
          <w:p w:rsidR="0087370B" w:rsidRPr="00066876" w:rsidRDefault="0087370B" w:rsidP="00286BD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Называть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произведения русских поэтов. 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Рассказывать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о листьях, как о живых существах, анализировать поэтическое изображение листьев в стихах, читать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выразительно стихотворение. 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>Сочинять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 маленький рассказ </w:t>
            </w:r>
          </w:p>
          <w:p w:rsidR="0087370B" w:rsidRPr="00066876" w:rsidRDefault="0087370B" w:rsidP="00286BD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Чтение  про себя  с осознанием содержания текста. Определение эмоционального характера текста. Извлечение необходимой информации из прослушанных текстов </w:t>
            </w:r>
          </w:p>
        </w:tc>
      </w:tr>
      <w:tr w:rsidR="0087370B" w:rsidRPr="003B29E8" w:rsidTr="00286BD4">
        <w:trPr>
          <w:trHeight w:val="393"/>
        </w:trPr>
        <w:tc>
          <w:tcPr>
            <w:tcW w:w="247" w:type="pct"/>
          </w:tcPr>
          <w:p w:rsidR="0087370B" w:rsidRPr="00066876" w:rsidRDefault="00275A28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34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275A28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 Картины природы. </w:t>
            </w:r>
            <w:r w:rsidR="0087370B"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Обобщение по </w:t>
            </w:r>
            <w:r w:rsidR="0087370B"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разделу «</w:t>
            </w:r>
            <w:r w:rsidR="0087370B"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Поэтическая тетрадь».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Оценка своих достижений.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Контрольная работа № 2 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Урок обобщения и систематизации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Читать стихи выразительно, передавая изменения в настроении, выраженные автором.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Объяснять интересные выражения в лирическом тексте.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Иллюстрировать стихотворения.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Проверить свои знания.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Участвовать в работе группы, читать стихи друг другу, работая в паре, самостоятельно оценивать свои достижения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87370B" w:rsidRPr="00066876" w:rsidRDefault="0087370B" w:rsidP="00286BD4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pacing w:val="-3"/>
                <w:sz w:val="24"/>
                <w:szCs w:val="20"/>
                <w:lang w:val="ru-RU"/>
              </w:rPr>
              <w:t>Называть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 xml:space="preserve"> изученные литера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турные произведения 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 xml:space="preserve">и их авторов.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Анализировать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средства художественной выразительности (олицетворение), выразительно читать текст, использовать интонацию, участвовать в диалоге при обсуждении прочитанного произведения.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Понимать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значение слова «строфа»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87370B" w:rsidRPr="00066876" w:rsidTr="00286BD4">
        <w:trPr>
          <w:trHeight w:val="284"/>
        </w:trPr>
        <w:tc>
          <w:tcPr>
            <w:tcW w:w="5000" w:type="pct"/>
            <w:gridSpan w:val="8"/>
            <w:vAlign w:val="center"/>
          </w:tcPr>
          <w:p w:rsidR="0087370B" w:rsidRPr="00066876" w:rsidRDefault="00275A28" w:rsidP="00286BD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Литературные сказки (12</w:t>
            </w:r>
            <w:r w:rsidR="0087370B"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часов)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066876" w:rsidRDefault="00275A28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35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В.Ф. Одоевский «Городок в 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lastRenderedPageBreak/>
              <w:t>таба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softHyphen/>
              <w:t xml:space="preserve">керке»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Прогнозирование содержания раздела.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Урок изучения нового 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материала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Прогнозировать содержание раздела. Планировать работу на уроке, выбирать виды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деятельности.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Читать осознанно текст, понимать 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прочитанное</w:t>
            </w:r>
            <w:proofErr w:type="gramEnd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Участвовать в работе группы. Отвечать и задавать вопросы.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Пересказывать сказку по плану подробно и выборочно.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Придумывать свой вариант сказки, используя литературные приёмы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lastRenderedPageBreak/>
              <w:t>Участвовать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в анализе содержания, определять тему и главную мысль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произведения.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Читать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выразительно и осознанно те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кст ск</w:t>
            </w:r>
            <w:proofErr w:type="gramEnd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азки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Целеполагание как постановка учебной задачи на основе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>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066876" w:rsidRDefault="00275A28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36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В.Ф. Одоевский «Городок в таба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softHyphen/>
              <w:t>керке»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Нравственный смысл сказки. 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Читать сказку вслух и про себя, использовать приёмы выразительного чтения.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Определять нравственный смысл сказки.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Наблюдать за развитием и последовательностью событий в литературной сказке.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Рассказывать о герое с опорой на те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кст ск</w:t>
            </w:r>
            <w:proofErr w:type="gramEnd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азки и опорные слова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Называть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особенности данного литературного жанра.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Называть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авторов, которые пишут литературные сказки. 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Прогнозировать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жанр произведения, определять мотив поведения героев путём выбора правильного ответа из текста. 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Участвовать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в анализе содержания, оценивать события и поступки. 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Объяснять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авторское и собственное отношение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к персонажам, работать с иллюстрацией, составлять небольшое монологическое высказывание с опорой на авторский текст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066876" w:rsidRDefault="00275A28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37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В.М. Гаршин «Сказка о жабе и розе»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Сравнение героев литературной сказки, их характеристика. 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Воспринимать на слух тексты литературных сказок, высказывать своё мнение, отношение.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Читать сказку вслух и про себя, использовать приёмы выразительного чтения при перечитывании.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Сравнивать содержание народной и литературной сказок; определять нравственный смысл сказки.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Наблюдать за развитием и последовательностью событий в литературной сказке.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Сравнивать героев в литературной сказке, характеризовать их, используя те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кст ск</w:t>
            </w:r>
            <w:proofErr w:type="gramEnd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азки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Называть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особенности данного литературного жанра.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Определять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сказка или рассказ.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Находить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текс-описание в содержании художественного произведения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Обмен мнениями с одноклассниками по поводу читаемых произведений.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Соотношение названия произведения с его содержанием, фрагментов текста и иллюстрации 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066876" w:rsidRDefault="00275A28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38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В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.М. Гаршин «Сказка о 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lastRenderedPageBreak/>
              <w:t>жабе и розе»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Наблюдение за развитием событий в сказке. 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Комбинированный урок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Читать сказку вслух и  про себя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,</w:t>
            </w:r>
            <w:proofErr w:type="gramEnd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использовать приёмы выразительного чтения.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Наблюдать за развитием и последовательностью событий в литературной сказке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lastRenderedPageBreak/>
              <w:t>Работать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с иллюстрациями, 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анали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softHyphen/>
              <w:t>зировать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мотивы поведения героев, пере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>сказывать по плану.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pacing w:val="-2"/>
                <w:sz w:val="24"/>
                <w:szCs w:val="20"/>
                <w:lang w:val="ru-RU"/>
              </w:rPr>
              <w:t>Сопоставлять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 особенности художественных образов, давать эмоционально-эстетическая оценка изображения героев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Установление причинно-следственных связей. Построение логической цепи рассуждений,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>доказательство.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Обмен мнениями с одноклассниками по поводу читаемых произведений.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Рассуждение о значении тех или иных нравственных качеств 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066876" w:rsidRDefault="00275A28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39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П.П. Бажов «Серебряное копытце»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Мотивы народных сказок в авторском тексте.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Читать осознанно текст, понимать 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прочитанное</w:t>
            </w:r>
            <w:proofErr w:type="gramEnd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Участвовать в работе группы.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Отвечать и задавать вопросы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Определять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мотивы народных сказок в авторском тексте.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Рассказывать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об авторском отношении к героям произведения.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Использовать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средства художественной выразительности в устных высказываниях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066876" w:rsidRDefault="00275A28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П.П. Бажов «Серебряное копытце»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>Сравнение содержания народной и литературной сказок.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Комбинированный урок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Воспринимать на слух тексты литературных сказок, высказывать своё мнение, отношение.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Читать сказку вслух и про себя, использовать приёмы выразительного чтения при перечитывании.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Сравнивать содержание народной и литературной сказок; определять нравственный смысл сказки.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Наблюдать за развитием и последовательностью событий в литературной сказке.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Сравнивать героев в литературной сказке, характеризовать их, используя те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кст ск</w:t>
            </w:r>
            <w:proofErr w:type="gramEnd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азки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lastRenderedPageBreak/>
              <w:t>Использовать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средства художественной выразительности в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устных высказываниях. </w:t>
            </w:r>
          </w:p>
          <w:p w:rsidR="0087370B" w:rsidRPr="00066876" w:rsidRDefault="0087370B" w:rsidP="0028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Читать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выразительно и осознанно те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кст ск</w:t>
            </w:r>
            <w:proofErr w:type="gramEnd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азки.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Установление причинно-следственных связей. Построение логической цепи рассуждений,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>доказательство.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Обмен мнениями с одноклассниками по поводу читаемых произведений.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Соотнесение названия произведения с его содержанием, фрагментов текста и иллюстрации.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Учебное сотрудничество с учителем и сверстниками.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066876" w:rsidRDefault="00275A28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41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П.П. Бажов «Серебряное копытце»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Авторское отношение к изображаемому. 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Определять авторское отношение к 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изображаемому</w:t>
            </w:r>
            <w:proofErr w:type="gramEnd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Сравнивать содержание народной и литературной сказок; определять нравственный смысл сказки.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Наблюдать за развитием и последовательностью событий в литературной сказке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В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ыразительно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i/>
                <w:spacing w:val="-1"/>
                <w:sz w:val="24"/>
                <w:szCs w:val="20"/>
                <w:lang w:val="ru-RU"/>
              </w:rPr>
              <w:t>читать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, отвечать на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 xml:space="preserve">вопросы, </w:t>
            </w:r>
            <w:r w:rsidRPr="00066876">
              <w:rPr>
                <w:rFonts w:ascii="Times New Roman" w:hAnsi="Times New Roman" w:cs="Times New Roman"/>
                <w:i/>
                <w:spacing w:val="-1"/>
                <w:sz w:val="24"/>
                <w:szCs w:val="20"/>
                <w:lang w:val="ru-RU"/>
              </w:rPr>
              <w:t xml:space="preserve">различать 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жанры литературных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произведений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Обмен мнениями с одноклассниками по поводу читаемых произведений.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Рассуждение о значении тех или иных нравственных качеств 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066876" w:rsidRDefault="00275A28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42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 xml:space="preserve">С.Т. </w:t>
            </w: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lastRenderedPageBreak/>
              <w:t>Аксаков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pacing w:val="-2"/>
                <w:sz w:val="24"/>
                <w:szCs w:val="20"/>
                <w:lang w:val="ru-RU"/>
              </w:rPr>
              <w:t>«Аленький цвето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чек»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Выделение фантастических событий сказки. 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Урок изучения нового 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материала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Читать сказку вслух и про себя, использовать приёмы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выразительного чтения.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Объяснять значения разных слов с опорой на текст, с помощью словаря в учебнике или толкового словаря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pacing w:val="-1"/>
                <w:sz w:val="24"/>
                <w:szCs w:val="20"/>
                <w:lang w:val="ru-RU"/>
              </w:rPr>
              <w:lastRenderedPageBreak/>
              <w:t>Анализировать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характер, мотивы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 xml:space="preserve">поведения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lastRenderedPageBreak/>
              <w:t>героев;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выделять фантасти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ческие события, от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 xml:space="preserve">вечать на вопросы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Самостоятельное выделение и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7370B" w:rsidRPr="00066876" w:rsidTr="00286BD4">
        <w:tc>
          <w:tcPr>
            <w:tcW w:w="247" w:type="pct"/>
          </w:tcPr>
          <w:p w:rsidR="0087370B" w:rsidRPr="00066876" w:rsidRDefault="00275A28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4</w:t>
            </w:r>
            <w:r w:rsidR="00C70A2D" w:rsidRPr="00066876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С.Т. Аксаков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pacing w:val="-2"/>
                <w:sz w:val="24"/>
                <w:szCs w:val="20"/>
                <w:lang w:val="ru-RU"/>
              </w:rPr>
              <w:t>«Аленький цвето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чек»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Сравнение волшебных и литературных сказок.</w:t>
            </w:r>
          </w:p>
          <w:p w:rsidR="00275A28" w:rsidRPr="00066876" w:rsidRDefault="00275A28" w:rsidP="00286BD4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Диагностическая работа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Читать сказку вслух и про себя, использовать приёмы выразительного чтения.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Объяснять значения разных слов с опорой на текст, с помощью словаря в учебнике или толкового словаря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Высказывать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оценочные суждения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о прочитанном произведении (герое,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 xml:space="preserve">событии), </w:t>
            </w:r>
            <w:r w:rsidRPr="00066876">
              <w:rPr>
                <w:rFonts w:ascii="Times New Roman" w:hAnsi="Times New Roman" w:cs="Times New Roman"/>
                <w:i/>
                <w:spacing w:val="-3"/>
                <w:sz w:val="24"/>
                <w:szCs w:val="20"/>
                <w:lang w:val="ru-RU"/>
              </w:rPr>
              <w:t>сравнивать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 xml:space="preserve">народные волшебные 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сказки и сказки лите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ратурные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Учебное сотрудничество с учителем и сверстниками.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DE30B1" w:rsidRDefault="00275A28" w:rsidP="00286BD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0"/>
              </w:rPr>
            </w:pPr>
            <w:r w:rsidRPr="00DE30B1">
              <w:rPr>
                <w:rFonts w:ascii="Times New Roman" w:hAnsi="Times New Roman" w:cs="Times New Roman"/>
                <w:color w:val="00B050"/>
                <w:sz w:val="24"/>
                <w:szCs w:val="20"/>
              </w:rPr>
              <w:lastRenderedPageBreak/>
              <w:t>4</w:t>
            </w:r>
            <w:r w:rsidR="00C70A2D" w:rsidRPr="00DE30B1">
              <w:rPr>
                <w:rFonts w:ascii="Times New Roman" w:hAnsi="Times New Roman" w:cs="Times New Roman"/>
                <w:color w:val="00B050"/>
                <w:sz w:val="24"/>
                <w:szCs w:val="20"/>
              </w:rPr>
              <w:t>4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F1721F" w:rsidRDefault="0087370B" w:rsidP="00286BD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color w:val="00B050"/>
                <w:sz w:val="24"/>
                <w:szCs w:val="20"/>
                <w:lang w:val="ru-RU"/>
              </w:rPr>
            </w:pPr>
            <w:r w:rsidRPr="00F1721F">
              <w:rPr>
                <w:rFonts w:ascii="Times New Roman" w:hAnsi="Times New Roman" w:cs="Times New Roman"/>
                <w:b/>
                <w:color w:val="00B050"/>
                <w:spacing w:val="-1"/>
                <w:sz w:val="24"/>
                <w:szCs w:val="20"/>
                <w:lang w:val="ru-RU"/>
              </w:rPr>
              <w:t>С.Т. Аксаков</w:t>
            </w:r>
          </w:p>
          <w:p w:rsidR="0087370B" w:rsidRPr="00F1721F" w:rsidRDefault="0087370B" w:rsidP="00286BD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0"/>
                <w:lang w:val="ru-RU"/>
              </w:rPr>
            </w:pPr>
            <w:r w:rsidRPr="00F1721F">
              <w:rPr>
                <w:rFonts w:ascii="Times New Roman" w:hAnsi="Times New Roman" w:cs="Times New Roman"/>
                <w:b/>
                <w:color w:val="00B050"/>
                <w:spacing w:val="-2"/>
                <w:sz w:val="24"/>
                <w:szCs w:val="20"/>
                <w:lang w:val="ru-RU"/>
              </w:rPr>
              <w:t>«Аленький цвето</w:t>
            </w:r>
            <w:r w:rsidRPr="00F1721F">
              <w:rPr>
                <w:rFonts w:ascii="Times New Roman" w:hAnsi="Times New Roman" w:cs="Times New Roman"/>
                <w:b/>
                <w:color w:val="00B050"/>
                <w:sz w:val="24"/>
                <w:szCs w:val="20"/>
                <w:lang w:val="ru-RU"/>
              </w:rPr>
              <w:t>чек».</w:t>
            </w:r>
          </w:p>
          <w:p w:rsidR="0087370B" w:rsidRPr="00F1721F" w:rsidRDefault="0087370B" w:rsidP="00286BD4">
            <w:pPr>
              <w:rPr>
                <w:rFonts w:ascii="Times New Roman" w:hAnsi="Times New Roman" w:cs="Times New Roman"/>
                <w:color w:val="00B050"/>
                <w:sz w:val="24"/>
                <w:szCs w:val="20"/>
                <w:lang w:val="ru-RU"/>
              </w:rPr>
            </w:pPr>
            <w:r w:rsidRPr="00F1721F">
              <w:rPr>
                <w:rFonts w:ascii="Times New Roman" w:hAnsi="Times New Roman" w:cs="Times New Roman"/>
                <w:color w:val="00B050"/>
                <w:sz w:val="24"/>
                <w:szCs w:val="20"/>
                <w:lang w:val="ru-RU"/>
              </w:rPr>
              <w:t>Составление плана сказки, пересказ по плану.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  <w:lang w:val="ru-RU"/>
              </w:rPr>
            </w:pPr>
          </w:p>
          <w:p w:rsidR="0087370B" w:rsidRPr="00DE30B1" w:rsidRDefault="00C70A2D" w:rsidP="00275A28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0"/>
              </w:rPr>
            </w:pPr>
            <w:r w:rsidRPr="00DE30B1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0"/>
              </w:rPr>
              <w:t>Проверка навыка чтения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Проверять себя и самостоятельно оценивать свои достижения на основе диагностической работы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Делить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те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кст 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пр</w:t>
            </w:r>
            <w:proofErr w:type="gramEnd"/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 xml:space="preserve">оизведения на части, составлять план, </w:t>
            </w:r>
            <w:r w:rsidRPr="00066876">
              <w:rPr>
                <w:rFonts w:ascii="Times New Roman" w:hAnsi="Times New Roman" w:cs="Times New Roman"/>
                <w:i/>
                <w:spacing w:val="-3"/>
                <w:sz w:val="24"/>
                <w:szCs w:val="20"/>
                <w:lang w:val="ru-RU"/>
              </w:rPr>
              <w:t>пересказывать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 xml:space="preserve"> про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изведение, работать с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иллюстрациями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066876" w:rsidRDefault="00275A28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="00C70A2D" w:rsidRPr="00066876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Обобщение по </w:t>
            </w: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разделу «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Литературные сказки».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Оценка своих достижений.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Контрольная работа №3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</w:pP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>Урок обобщения и систематизации.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Сравнивать народную и литературную сказки.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Определять виды текстов.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Знать отличительные особенности литературной сказки.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Составлять рекомендованный список литературы.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Проверять себя и оценивать свои достижения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Создавать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небольшой устный 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текст на заданную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тему.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Называть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авторов, которые пишут литературные сказки. Поддерживать диалог, вступать в дискуссию, оценивать свой ответ, участвовать в викторине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066876" w:rsidRDefault="00275A28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4</w:t>
            </w:r>
            <w:r w:rsidR="00C70A2D" w:rsidRPr="00066876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КВН «Литературные сказки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»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Оценка своих достижений.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Урок-КВН 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Проверять себя и оценивать свои достижения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Называть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изученные литера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турные произведения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и их авторов, рассказывать основ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ное содержание изу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ченных литератур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softHyphen/>
              <w:t xml:space="preserve">ных произведений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87370B" w:rsidRPr="003B29E8" w:rsidTr="00286BD4">
        <w:trPr>
          <w:trHeight w:val="284"/>
        </w:trPr>
        <w:tc>
          <w:tcPr>
            <w:tcW w:w="5000" w:type="pct"/>
            <w:gridSpan w:val="8"/>
            <w:vAlign w:val="center"/>
          </w:tcPr>
          <w:p w:rsidR="0087370B" w:rsidRPr="00066876" w:rsidRDefault="00C70A2D" w:rsidP="00286BD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Делу время – потехе час (6</w:t>
            </w:r>
            <w:r w:rsidR="0087370B"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часов)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066876" w:rsidRDefault="00C70A2D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47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Е.Л.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 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Шварц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«Сказка о потерянном времени»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 xml:space="preserve">Прогнозирование содержания раздела. 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Прогнозировать содержание раздела. Планировать работу на уроке, выбирать виды деятельности.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Характеризовать главных героев в сказке.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Участвовать в диалоге при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обсуждении 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прочитанного</w:t>
            </w:r>
            <w:proofErr w:type="gramEnd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Читать сказку по ролям.</w:t>
            </w:r>
          </w:p>
          <w:p w:rsidR="0087370B" w:rsidRPr="00066876" w:rsidRDefault="0087370B" w:rsidP="00286BD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Характеризовать героев 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lastRenderedPageBreak/>
              <w:t>произведения, воспринимать и понимать их эмоционально-нравственные пе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реживания.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Определять главную мысль произведения и смысл заглавия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>Определять особенности данного литературного жанра. Объяснять заглавие и называть главных героев литературной сказки.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Различать сказки народные и 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литературные, отве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чать на вопросы, вы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 xml:space="preserve">сказывать оценочные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суждения о 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прочи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танном</w:t>
            </w:r>
            <w:proofErr w:type="gramEnd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066876" w:rsidRDefault="00C70A2D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48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Е.Л.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 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Шварц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«Сказка о потерянном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 xml:space="preserve"> времени»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 xml:space="preserve">Чтение сказки по ролям. 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Объяснять поучительный 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смысл сказки.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Составлять монологическое высказывание с опорой на авторский текст.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87370B" w:rsidRPr="00066876" w:rsidRDefault="0087370B" w:rsidP="00286BD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 xml:space="preserve">Готовить сообщение о писателе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Составлять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небольшое монологическое высказыва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ние с опорой на ав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торский текст, оце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softHyphen/>
              <w:t>нивать события, ге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softHyphen/>
              <w:t xml:space="preserve">роев произведения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7370B" w:rsidRPr="00066876" w:rsidTr="00286BD4">
        <w:trPr>
          <w:trHeight w:val="284"/>
        </w:trPr>
        <w:tc>
          <w:tcPr>
            <w:tcW w:w="5000" w:type="pct"/>
            <w:gridSpan w:val="8"/>
            <w:vAlign w:val="center"/>
          </w:tcPr>
          <w:p w:rsidR="0087370B" w:rsidRPr="00066876" w:rsidRDefault="00C70A2D" w:rsidP="00286BD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3 четверть (30</w:t>
            </w:r>
            <w:r w:rsidR="0087370B"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часов)</w:t>
            </w:r>
          </w:p>
        </w:tc>
      </w:tr>
      <w:tr w:rsidR="0087370B" w:rsidRPr="00066876" w:rsidTr="00286BD4">
        <w:trPr>
          <w:trHeight w:val="2881"/>
        </w:trPr>
        <w:tc>
          <w:tcPr>
            <w:tcW w:w="247" w:type="pct"/>
          </w:tcPr>
          <w:p w:rsidR="0087370B" w:rsidRPr="00DE30B1" w:rsidRDefault="00C70A2D" w:rsidP="00286BD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0"/>
              </w:rPr>
            </w:pPr>
            <w:r w:rsidRPr="00DE30B1">
              <w:rPr>
                <w:rFonts w:ascii="Times New Roman" w:hAnsi="Times New Roman" w:cs="Times New Roman"/>
                <w:color w:val="00B050"/>
                <w:sz w:val="24"/>
                <w:szCs w:val="20"/>
              </w:rPr>
              <w:lastRenderedPageBreak/>
              <w:t>49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F1721F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b/>
                <w:color w:val="00B050"/>
                <w:sz w:val="24"/>
                <w:szCs w:val="20"/>
                <w:lang w:val="ru-RU"/>
              </w:rPr>
            </w:pPr>
            <w:r w:rsidRPr="00F1721F">
              <w:rPr>
                <w:rFonts w:ascii="Times New Roman" w:hAnsi="Times New Roman" w:cs="Times New Roman"/>
                <w:b/>
                <w:color w:val="00B050"/>
                <w:spacing w:val="-1"/>
                <w:sz w:val="24"/>
                <w:szCs w:val="20"/>
                <w:lang w:val="ru-RU"/>
              </w:rPr>
              <w:t>В.Ю. Драгунский</w:t>
            </w:r>
          </w:p>
          <w:p w:rsidR="0087370B" w:rsidRPr="00F1721F" w:rsidRDefault="0087370B" w:rsidP="00286BD4">
            <w:pPr>
              <w:rPr>
                <w:rFonts w:ascii="Times New Roman" w:hAnsi="Times New Roman" w:cs="Times New Roman"/>
                <w:b/>
                <w:color w:val="00B050"/>
                <w:spacing w:val="-2"/>
                <w:sz w:val="24"/>
                <w:szCs w:val="20"/>
                <w:lang w:val="ru-RU"/>
              </w:rPr>
            </w:pPr>
            <w:r w:rsidRPr="00F1721F">
              <w:rPr>
                <w:rFonts w:ascii="Times New Roman" w:hAnsi="Times New Roman" w:cs="Times New Roman"/>
                <w:b/>
                <w:color w:val="00B050"/>
                <w:spacing w:val="-2"/>
                <w:sz w:val="24"/>
                <w:szCs w:val="20"/>
                <w:lang w:val="ru-RU"/>
              </w:rPr>
              <w:t xml:space="preserve">«Главные реки»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1721F">
              <w:rPr>
                <w:rFonts w:ascii="Times New Roman" w:hAnsi="Times New Roman" w:cs="Times New Roman"/>
                <w:color w:val="00B050"/>
                <w:spacing w:val="-2"/>
                <w:sz w:val="24"/>
                <w:szCs w:val="20"/>
              </w:rPr>
              <w:t>Определение жанра произведения.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Определять жанр произведения. Определять идею произведения, отношение автора и собственное отношение к литературному персонажу.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Понимать юмористический смысл рассказа.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Определять основную мысль рассказа.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 xml:space="preserve">Готовить сообщение о писателе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Высказывать 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оценочные суждения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о прочитанном про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изведении (герое,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событии)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Развитие воссоздающего и творческого воображения </w:t>
            </w:r>
          </w:p>
        </w:tc>
      </w:tr>
      <w:tr w:rsidR="0087370B" w:rsidRPr="00066876" w:rsidTr="00286BD4">
        <w:tc>
          <w:tcPr>
            <w:tcW w:w="247" w:type="pct"/>
          </w:tcPr>
          <w:p w:rsidR="0087370B" w:rsidRPr="00066876" w:rsidRDefault="00C70A2D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В.Ю. Драгунский «Что любит Мишка»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Определение жанра произведения.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Определять жанр произведения. Понимать нравственный смысл рассказа.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Определять основную мысль рассказа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Объяснять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Установление причинно-следственных связей. Построение логической цепи рассуждений, доказательство.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Обмен мнениями с одноклассниками по поводу читаемых произведений </w:t>
            </w:r>
          </w:p>
        </w:tc>
      </w:tr>
      <w:tr w:rsidR="0087370B" w:rsidRPr="00066876" w:rsidTr="00286BD4">
        <w:tc>
          <w:tcPr>
            <w:tcW w:w="247" w:type="pct"/>
          </w:tcPr>
          <w:p w:rsidR="0087370B" w:rsidRPr="00066876" w:rsidRDefault="00C70A2D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51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В.В. Галявкин 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lastRenderedPageBreak/>
              <w:t xml:space="preserve">«Никакой я горчицы не ел»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Нравственный смысл рассказа.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Урок изучения нового 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>материала.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Понимать нравственный смысл рассказа. Определять основную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мысль рассказа.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Участвовать в обсуждении. Высказывать свои собственные впечатления о прочитанном произведении.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 xml:space="preserve">Готовить сообщение о писателе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lastRenderedPageBreak/>
              <w:t>Определять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построение и характер текста,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использовать силу голоса для постановки логического ударения, участвовать в диалоге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Определять цели учебной деятельности с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помощью учителя и самостоятельно, поиск средства её осуществления.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Умение строить логичные рассуждения, проводить аналогии 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066876" w:rsidRDefault="00C70A2D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52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Обобщение по разделу «Делу время – потехе час».</w:t>
            </w:r>
          </w:p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Подбор книг авторов, которые пишут юмористические рассказы.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Контрольна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я работа № 4 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Оценивать свой ответ, планировать возможный вариант исправления допущенных ошибок.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Подбирать книги по теме, ориентируясь на авторские произведения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Называть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авторов, которые пишут юмористические рассказы. Поддерживать диалог, вступать в дискуссию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87370B" w:rsidRPr="00066876" w:rsidTr="00286BD4">
        <w:trPr>
          <w:trHeight w:val="284"/>
        </w:trPr>
        <w:tc>
          <w:tcPr>
            <w:tcW w:w="5000" w:type="pct"/>
            <w:gridSpan w:val="8"/>
            <w:vAlign w:val="center"/>
          </w:tcPr>
          <w:p w:rsidR="0087370B" w:rsidRPr="00066876" w:rsidRDefault="00C70A2D" w:rsidP="00286BD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Страна детства (6</w:t>
            </w:r>
            <w:r w:rsidR="0087370B"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часов)</w:t>
            </w:r>
          </w:p>
        </w:tc>
      </w:tr>
      <w:tr w:rsidR="0087370B" w:rsidRPr="00066876" w:rsidTr="00286BD4">
        <w:tc>
          <w:tcPr>
            <w:tcW w:w="247" w:type="pct"/>
          </w:tcPr>
          <w:p w:rsidR="0087370B" w:rsidRPr="00066876" w:rsidRDefault="00C70A2D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53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Б.С. Житков «Как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 я ловил человеч</w:t>
            </w: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ков»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 xml:space="preserve">Прогнозирование содержания раздела. 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Прогнозировать содержание раздела. </w:t>
            </w:r>
          </w:p>
          <w:p w:rsidR="0087370B" w:rsidRPr="00066876" w:rsidRDefault="0087370B" w:rsidP="00286BD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Планировать работу с произведением на уроке, используя условные обозначения. </w:t>
            </w:r>
          </w:p>
          <w:p w:rsidR="0087370B" w:rsidRPr="00066876" w:rsidRDefault="0087370B" w:rsidP="00286BD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Определять основную мысль рассказа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Объяснять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Высказывать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оценочные суждения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о прочитанном про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 xml:space="preserve">изведении (герое,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событии)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  <w:r w:rsidRPr="00066876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Учебное сотрудничество с учителем и сверстниками </w:t>
            </w:r>
          </w:p>
        </w:tc>
      </w:tr>
      <w:tr w:rsidR="0087370B" w:rsidRPr="00066876" w:rsidTr="00286BD4">
        <w:tc>
          <w:tcPr>
            <w:tcW w:w="247" w:type="pct"/>
          </w:tcPr>
          <w:p w:rsidR="0087370B" w:rsidRPr="00066876" w:rsidRDefault="00533836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54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Б.С. Житков «Как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 я ловил человеч</w:t>
            </w: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ков»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 xml:space="preserve">Эмоциональный тон 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lastRenderedPageBreak/>
              <w:t xml:space="preserve">персонажа рассказа. 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Комбинированный урок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87370B" w:rsidRPr="00066876" w:rsidRDefault="0087370B" w:rsidP="00286BD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Объяснять смысл названия произведения. </w:t>
            </w:r>
          </w:p>
          <w:p w:rsidR="0087370B" w:rsidRPr="00066876" w:rsidRDefault="0087370B" w:rsidP="00286BD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Отвечать на вопросы по содержанию произведения;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определять главную мысль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lastRenderedPageBreak/>
              <w:t>Определять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эмоциональный тон персонажа, проводить лексическую работу, создать небольшой устный текст на заданную тему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Осознанно и произвольно строить высказывание в устной речи, соблюдая нормы построения текста. </w:t>
            </w:r>
            <w:r w:rsidRPr="00066876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87370B" w:rsidRPr="00066876" w:rsidTr="00286BD4">
        <w:tc>
          <w:tcPr>
            <w:tcW w:w="247" w:type="pct"/>
          </w:tcPr>
          <w:p w:rsidR="0087370B" w:rsidRPr="00DE30B1" w:rsidRDefault="00533836" w:rsidP="00286BD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0"/>
              </w:rPr>
            </w:pPr>
            <w:r w:rsidRPr="00DE30B1">
              <w:rPr>
                <w:rFonts w:ascii="Times New Roman" w:hAnsi="Times New Roman" w:cs="Times New Roman"/>
                <w:color w:val="00B050"/>
                <w:sz w:val="24"/>
                <w:szCs w:val="20"/>
              </w:rPr>
              <w:lastRenderedPageBreak/>
              <w:t>55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F1721F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b/>
                <w:color w:val="00B050"/>
                <w:sz w:val="24"/>
                <w:szCs w:val="20"/>
                <w:lang w:val="ru-RU"/>
              </w:rPr>
            </w:pPr>
            <w:r w:rsidRPr="00F1721F">
              <w:rPr>
                <w:rFonts w:ascii="Times New Roman" w:hAnsi="Times New Roman" w:cs="Times New Roman"/>
                <w:b/>
                <w:color w:val="00B050"/>
                <w:spacing w:val="-1"/>
                <w:sz w:val="24"/>
                <w:szCs w:val="20"/>
                <w:lang w:val="ru-RU"/>
              </w:rPr>
              <w:t>К.Г. Паустовский</w:t>
            </w:r>
          </w:p>
          <w:p w:rsidR="0087370B" w:rsidRPr="00F1721F" w:rsidRDefault="0087370B" w:rsidP="00286BD4">
            <w:pPr>
              <w:rPr>
                <w:rFonts w:ascii="Times New Roman" w:hAnsi="Times New Roman" w:cs="Times New Roman"/>
                <w:b/>
                <w:color w:val="00B050"/>
                <w:spacing w:val="-2"/>
                <w:sz w:val="24"/>
                <w:szCs w:val="20"/>
                <w:lang w:val="ru-RU"/>
              </w:rPr>
            </w:pPr>
            <w:r w:rsidRPr="00F1721F">
              <w:rPr>
                <w:rFonts w:ascii="Times New Roman" w:hAnsi="Times New Roman" w:cs="Times New Roman"/>
                <w:b/>
                <w:color w:val="00B050"/>
                <w:spacing w:val="-2"/>
                <w:sz w:val="24"/>
                <w:szCs w:val="20"/>
                <w:lang w:val="ru-RU"/>
              </w:rPr>
              <w:t xml:space="preserve">«Корзина с еловыми шишками»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1721F">
              <w:rPr>
                <w:rFonts w:ascii="Times New Roman" w:hAnsi="Times New Roman" w:cs="Times New Roman"/>
                <w:color w:val="00B050"/>
                <w:spacing w:val="-2"/>
                <w:sz w:val="24"/>
                <w:szCs w:val="20"/>
              </w:rPr>
              <w:t>Смысл названия произведения.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Объяснять смысл названия произведения.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Отвечать на вопросы по содержанию произведения; определять главную мысль.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Характеризовать героев произведения,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их 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восприятие и понимание эмоциональ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но-нравственных пе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реживаний </w:t>
            </w:r>
            <w:r w:rsidRPr="00066876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Прогнозировать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Определять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тему и главную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мысль произведения,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составлять вопросы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по тексту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066876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066876" w:rsidRDefault="00533836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56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К.Г. Паустовский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pacing w:val="-2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pacing w:val="-2"/>
                <w:sz w:val="24"/>
                <w:szCs w:val="20"/>
                <w:lang w:val="ru-RU"/>
              </w:rPr>
              <w:lastRenderedPageBreak/>
              <w:t xml:space="preserve">«Корзина с еловыми шишками»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</w:rPr>
              <w:t>Характеристика героев произведения.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lang w:val="ru-RU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Наблюдать за развитием и последовательностью событий в тексте.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>Характеризовать героев произведения.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Придумывать заглавия к каждой части произведения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lastRenderedPageBreak/>
              <w:t>Определять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тему и главную мысль произведения; выделять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в тексте главное и второстепенное; ставить вопросы к 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прочитанному</w:t>
            </w:r>
            <w:proofErr w:type="gramEnd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Cs/>
                <w:sz w:val="24"/>
                <w:szCs w:val="20"/>
                <w:lang w:val="ru-RU"/>
              </w:rPr>
              <w:lastRenderedPageBreak/>
              <w:t>Осознание способов и приёмов действий при решении учебных задач.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066876" w:rsidRDefault="00533836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57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М.М. Зощенко «Елка».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Образные языковые средства.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</w:pP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  <w:t>Тест № 4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Комбинированный урок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Участвовать в диалоге при обсуждении 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произведения.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Участвовать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в диалоге при обсуж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дении прослушанного (прочитанного) произ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 xml:space="preserve">ведения.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Ста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вить вопросы по со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 xml:space="preserve">держанию 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прочитан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ного</w:t>
            </w:r>
            <w:proofErr w:type="gramEnd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, отвечать на них.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Составлять план, пересказывать произведение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Высказывать 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оценочные суждения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 прочитанном про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 xml:space="preserve">изведении (герое, 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событии), анализиро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вать образные языко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вые средства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Cs/>
                <w:sz w:val="24"/>
                <w:szCs w:val="20"/>
                <w:lang w:val="ru-RU"/>
              </w:rPr>
              <w:t>Осознание способов и приёмов действий при решении учебных задач.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066876" w:rsidRDefault="00533836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58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756782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756782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Обобщение по </w:t>
            </w:r>
            <w:r w:rsidRPr="00756782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 xml:space="preserve">разделу «Страна </w:t>
            </w:r>
            <w:r w:rsidRPr="00756782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детства».</w:t>
            </w:r>
          </w:p>
          <w:p w:rsidR="0087370B" w:rsidRPr="00756782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756782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Подбор книг по теме. Оценка своих достижений.</w:t>
            </w:r>
          </w:p>
          <w:p w:rsidR="0087370B" w:rsidRPr="00756782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5678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Контрольная работа № 5 </w:t>
            </w:r>
          </w:p>
        </w:tc>
        <w:tc>
          <w:tcPr>
            <w:tcW w:w="666" w:type="pct"/>
          </w:tcPr>
          <w:p w:rsidR="0087370B" w:rsidRPr="00756782" w:rsidRDefault="0087370B" w:rsidP="00286BD4">
            <w:pPr>
              <w:rPr>
                <w:rFonts w:ascii="Times New Roman" w:hAnsi="Times New Roman" w:cs="Times New Roman"/>
                <w:color w:val="00B050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Подбирать книги по теме.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Придумывать смешные рассказы о школьной жизни, не обижая своих друзей.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Проверять себя и самостоятельно оценивать свои достижения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87370B" w:rsidRPr="00066876" w:rsidRDefault="0087370B" w:rsidP="00286BD4">
            <w:pPr>
              <w:shd w:val="clear" w:color="auto" w:fill="FFFFFF"/>
              <w:spacing w:line="245" w:lineRule="exact"/>
              <w:ind w:right="-108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Называть 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изученные литера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турные произведения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и их авторов, рассказывать основ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ное содержание изу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ченных литератур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ных произведений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сотрудничества с учителем и сверстниками </w:t>
            </w:r>
          </w:p>
        </w:tc>
      </w:tr>
      <w:tr w:rsidR="0087370B" w:rsidRPr="00066876" w:rsidTr="00286BD4">
        <w:trPr>
          <w:trHeight w:val="284"/>
        </w:trPr>
        <w:tc>
          <w:tcPr>
            <w:tcW w:w="5000" w:type="pct"/>
            <w:gridSpan w:val="8"/>
            <w:vAlign w:val="center"/>
          </w:tcPr>
          <w:p w:rsidR="0087370B" w:rsidRPr="00066876" w:rsidRDefault="00533836" w:rsidP="00286BD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Поэтическая тетрадь (4 часа</w:t>
            </w:r>
            <w:r w:rsidR="0087370B"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)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066876" w:rsidRDefault="00533836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59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В.Я. Брюсов «Опять сон», «Детская»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Прогнозирование содержания раздела. 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Прогнозировать содержание раздела. Планировать работу на уроке.</w:t>
            </w:r>
          </w:p>
          <w:p w:rsidR="0087370B" w:rsidRPr="00066876" w:rsidRDefault="0087370B" w:rsidP="00286BD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Читать стихотворение выразительно, выражая авторское настроение. </w:t>
            </w:r>
          </w:p>
          <w:p w:rsidR="0087370B" w:rsidRPr="00066876" w:rsidRDefault="0087370B" w:rsidP="00286BD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Использовать приёмы интонационного чтения (выразить радость, определить силу голоса, выбрать тон и темп чтения)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Называть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произведения русских поэтов. Выразительно читать стихотворение, использовать интонацию. 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>Анализировать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 средства художественной выразительности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7370B" w:rsidRPr="00066876" w:rsidTr="00286BD4">
        <w:tc>
          <w:tcPr>
            <w:tcW w:w="247" w:type="pct"/>
          </w:tcPr>
          <w:p w:rsidR="0087370B" w:rsidRPr="00066876" w:rsidRDefault="00533836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60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С.А. Есенин «Ба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 xml:space="preserve">бушкины сказки»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Определение различных средств выразительн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lastRenderedPageBreak/>
              <w:t>ости.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Определять различные средства выразительности.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Наблюдать за жизнью слов в художественном тексте.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Наблюдать за повторением ударных и безударных слогов в слове (ритмом).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Объяснять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интересные выражения в тексте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lastRenderedPageBreak/>
              <w:t>Определять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тему и главную мысль произведения, сравнивать стихотворения разных авторов на одну и ту же тему.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Выразительно читать стихотворение, использовать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интонацию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Определение цели учебной деятельности с помощью учителя и самостоятельно, поиск средства её осуществления.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Построение логичного рассуждения, аналогии </w:t>
            </w:r>
          </w:p>
        </w:tc>
      </w:tr>
      <w:tr w:rsidR="0087370B" w:rsidRPr="00066876" w:rsidTr="00286BD4">
        <w:tc>
          <w:tcPr>
            <w:tcW w:w="247" w:type="pct"/>
          </w:tcPr>
          <w:p w:rsidR="0087370B" w:rsidRPr="00066876" w:rsidRDefault="00533836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61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М.И. Цветаева «Бежит тропинка </w:t>
            </w: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с бугорка»</w:t>
            </w:r>
            <w:r w:rsidR="00533836"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, « наши царства»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 xml:space="preserve">Иллюстрация стихотворения. 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Следить за выражением и развитием чувства в лирическом стихотворении. Читать выразительно стихотворение, передавая настроение автора.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Использовать приёмы интонационного чтения (выразить радость, грусть, определить силу голоса, выбрать тон и темп чтения).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Иллюстрировать стихотворение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Определять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тему и главную мысль произведения, сравнивать стихотворения разных авторов на одну и ту же тему.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Выразительно читать стихотворение, использовать интонацию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Освоение основ смыслового чтения поэтического текста, выделение существенной информации. Осуществление анализа объектов с выделением существенных и несущественных признаков.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Декларирование произведения.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Определение эмоционального характера текста 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066876" w:rsidRDefault="00533836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62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Обобщение по </w:t>
            </w: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разделу «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Поэтическая тетрадь».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Участие в конкурсе чтецов.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Контрольная работа № 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lastRenderedPageBreak/>
              <w:t xml:space="preserve">6 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Участвовать в конкурсе чтецов со своим любимым стихотворением.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Проверять себя и самостоятельно оценивать свои достижения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Называть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произведения русских поэтов. 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Анализировать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произведения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учителем и сверстниками </w:t>
            </w:r>
          </w:p>
        </w:tc>
      </w:tr>
      <w:tr w:rsidR="0087370B" w:rsidRPr="00066876" w:rsidTr="00286BD4">
        <w:trPr>
          <w:trHeight w:val="284"/>
        </w:trPr>
        <w:tc>
          <w:tcPr>
            <w:tcW w:w="5000" w:type="pct"/>
            <w:gridSpan w:val="8"/>
            <w:vAlign w:val="center"/>
          </w:tcPr>
          <w:p w:rsidR="0087370B" w:rsidRPr="00066876" w:rsidRDefault="00636D2F" w:rsidP="00286BD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Природа и мы (10</w:t>
            </w:r>
            <w:r w:rsidR="0087370B"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часов)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066876" w:rsidRDefault="00636D2F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63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Д.Н. </w:t>
            </w:r>
            <w:proofErr w:type="gramStart"/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Мамин-Сибиряк</w:t>
            </w:r>
            <w:proofErr w:type="gramEnd"/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 «Приёмыш»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Нравственный смысл рассказа. 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Прогнозировать содержание раздела. Планировать работу с произведением на уроке, используя условные обозначения.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Понимать нравственный смысл рассказа.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Определять основную мысль рассказа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Определять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прочитанному</w:t>
            </w:r>
            <w:proofErr w:type="gramEnd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7370B" w:rsidRPr="00066876" w:rsidTr="00286BD4">
        <w:tc>
          <w:tcPr>
            <w:tcW w:w="247" w:type="pct"/>
          </w:tcPr>
          <w:p w:rsidR="0087370B" w:rsidRPr="00066876" w:rsidRDefault="00636D2F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64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Д.Н. </w:t>
            </w:r>
            <w:proofErr w:type="gramStart"/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Мамин-Сибиряк</w:t>
            </w:r>
            <w:proofErr w:type="gramEnd"/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 «Приёмыш»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Выборочный пересказ текста. 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Определять жанр произведения.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Определять идею произведения, отношение автора и собственное отношение к литературному персонажу.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Понимать нравственный смысл рассказа.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Определять основную мысль рассказа.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Пересказывать текст выборочно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Определять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прочитанному</w:t>
            </w:r>
            <w:proofErr w:type="gramEnd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Пересказывать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текст, показывая голосом, интонацией своё отношение к героям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Развитие воссоздающего и творческого воображения 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066876" w:rsidRDefault="00636D2F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65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А.И. Куприн</w:t>
            </w:r>
          </w:p>
          <w:p w:rsidR="0087370B" w:rsidRPr="00066876" w:rsidRDefault="0087370B" w:rsidP="00286BD4">
            <w:pPr>
              <w:shd w:val="clear" w:color="auto" w:fill="FFFFFF"/>
              <w:tabs>
                <w:tab w:val="left" w:pos="2478"/>
              </w:tabs>
              <w:ind w:left="10" w:right="-108"/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pacing w:val="-2"/>
                <w:sz w:val="24"/>
                <w:szCs w:val="20"/>
                <w:lang w:val="ru-RU"/>
              </w:rPr>
              <w:t>«Барбос и Жуль</w:t>
            </w: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ка»</w:t>
            </w:r>
          </w:p>
          <w:p w:rsidR="0087370B" w:rsidRPr="00066876" w:rsidRDefault="0087370B" w:rsidP="00286BD4">
            <w:pPr>
              <w:shd w:val="clear" w:color="auto" w:fill="FFFFFF"/>
              <w:tabs>
                <w:tab w:val="left" w:pos="2478"/>
              </w:tabs>
              <w:ind w:left="10" w:right="-108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 xml:space="preserve">Характеристика главных героев произведения. 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Определять тему и главную </w:t>
            </w:r>
            <w:r w:rsidRPr="00066876">
              <w:rPr>
                <w:rFonts w:ascii="Times New Roman" w:hAnsi="Times New Roman" w:cs="Times New Roman"/>
                <w:spacing w:val="-4"/>
                <w:sz w:val="24"/>
                <w:szCs w:val="20"/>
                <w:lang w:val="ru-RU"/>
              </w:rPr>
              <w:t>мысль произведения,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работать с иллюстра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циями.</w:t>
            </w:r>
          </w:p>
          <w:p w:rsidR="0087370B" w:rsidRPr="00066876" w:rsidRDefault="0087370B" w:rsidP="00286BD4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Соотносить заглавие рассказа с темой и главной мыслью, отвечать на вопросы по содержанию. </w:t>
            </w:r>
          </w:p>
          <w:p w:rsidR="0087370B" w:rsidRPr="00066876" w:rsidRDefault="0087370B" w:rsidP="00286BD4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Определять главных героев произведения. </w:t>
            </w:r>
          </w:p>
          <w:p w:rsidR="0087370B" w:rsidRPr="00066876" w:rsidRDefault="0087370B" w:rsidP="00286BD4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Давать характеристики героев.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Участвовать в обсуждении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Определять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тему и главную мысль рассказа, участвовать в обсуждении прочитанного произведения, читать выразительно, осознанно текст художественного произведения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Развитие навыков формулировки личной оценки, аргументирования своего мнения.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Учебное сотрудничество с учителем и сверстниками </w:t>
            </w:r>
          </w:p>
        </w:tc>
      </w:tr>
      <w:tr w:rsidR="0087370B" w:rsidRPr="00066876" w:rsidTr="00286BD4">
        <w:tc>
          <w:tcPr>
            <w:tcW w:w="247" w:type="pct"/>
          </w:tcPr>
          <w:p w:rsidR="0087370B" w:rsidRPr="00066876" w:rsidRDefault="00636D2F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66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pacing w:val="-2"/>
                <w:sz w:val="24"/>
                <w:szCs w:val="20"/>
                <w:lang w:val="ru-RU"/>
              </w:rPr>
              <w:t>М.М. Пришвин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 «Выскочка»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Нравственный смысл рассказа.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Понимать нравственный смысл рассказа.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Определять основную мысль рассказа.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Сравнивать свои наблюдения за жизнью животных с рассказом автора.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Определять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прочитанному</w:t>
            </w:r>
            <w:proofErr w:type="gramEnd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Развитие воссоздающего и творческого воображения </w:t>
            </w:r>
          </w:p>
        </w:tc>
      </w:tr>
      <w:tr w:rsidR="0087370B" w:rsidRPr="00066876" w:rsidTr="00286BD4">
        <w:tc>
          <w:tcPr>
            <w:tcW w:w="247" w:type="pct"/>
          </w:tcPr>
          <w:p w:rsidR="0087370B" w:rsidRPr="00066876" w:rsidRDefault="00636D2F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67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pacing w:val="-2"/>
                <w:sz w:val="24"/>
                <w:szCs w:val="20"/>
                <w:lang w:val="ru-RU"/>
              </w:rPr>
              <w:t>М.М. Пришвин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 «Выскочка»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Пересказ произведени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я на основе плана. 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lang w:val="ru-RU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Рассказывать о герое, подбирая в произведении слова-определения, характеризующие его поступки и характер.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Пересказывать произведение на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основе плана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lastRenderedPageBreak/>
              <w:t>Объяснять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авторское и собственное отношение к персонажам, составлять небольшое монологическое высказывание с опорой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на авторский текст.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Участвовать в анализе содержания, оценивать события и поступки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>Установление причинно-следственных связей. Построение логической цепи рассуждений, доказательство.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Обмен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мнениями с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одноклассниками по поводу читаемых произведений </w:t>
            </w:r>
          </w:p>
        </w:tc>
      </w:tr>
      <w:tr w:rsidR="0087370B" w:rsidRPr="00066876" w:rsidTr="00286BD4">
        <w:tc>
          <w:tcPr>
            <w:tcW w:w="247" w:type="pct"/>
          </w:tcPr>
          <w:p w:rsidR="0087370B" w:rsidRPr="00066876" w:rsidRDefault="00636D2F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68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Е.И. Чару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шин «Кабан»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Характеристика героев на основе их поступков. 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Участвовать в диа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логе при обсуждении прослушанного (про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читанного) произведе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ния.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Ставить вопросы по содержа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 xml:space="preserve">нию 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прочитанного</w:t>
            </w:r>
            <w:proofErr w:type="gramEnd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, отвечать на них.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Характеризовать героев на основе их поступков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Определять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прочитанному</w:t>
            </w:r>
            <w:proofErr w:type="gramEnd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Развитие воссоздающего и творческого воображения </w:t>
            </w:r>
          </w:p>
        </w:tc>
      </w:tr>
      <w:tr w:rsidR="0087370B" w:rsidRPr="00066876" w:rsidTr="00286BD4">
        <w:tc>
          <w:tcPr>
            <w:tcW w:w="247" w:type="pct"/>
          </w:tcPr>
          <w:p w:rsidR="0087370B" w:rsidRPr="00066876" w:rsidRDefault="00636D2F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69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В.П. Астафьев «Стрижо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нок Скрип»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Нравственный смысл рассказа. 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Определять жанр произведения.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Определять идею произведения, отношение автора и собственное отношение к литературному персонажу.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Понимать нравственный смысл рассказа.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Определять основную мысль рассказа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Определять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прочитанному</w:t>
            </w:r>
            <w:proofErr w:type="gramEnd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Развитие воссоздающего и творческого воображения </w:t>
            </w:r>
          </w:p>
        </w:tc>
      </w:tr>
      <w:tr w:rsidR="0087370B" w:rsidRPr="00066876" w:rsidTr="00286BD4">
        <w:tc>
          <w:tcPr>
            <w:tcW w:w="247" w:type="pct"/>
          </w:tcPr>
          <w:p w:rsidR="0087370B" w:rsidRPr="00066876" w:rsidRDefault="00636D2F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70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 xml:space="preserve">В.П. Астафьев </w:t>
            </w: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lastRenderedPageBreak/>
              <w:t>«Стрижо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нок Скрип».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Сравнение своих наблюдений за жизнью животных с рассказом автора.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Тест № 5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>Комбинированн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ый урок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Составлять план произведения.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Рассказывать от имени героя, подбирая в произведении слова-определения, характеризующие его поступки и характер.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Сравнивать свои наблюдения за жизнью животных с рассказом автора.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Проверять составленный план, сверяя его с текстом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Определять эмоциональный тон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персонажа, проводить лексическую работу, составлять план, создать устный текст на заданную тему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Установление аналогии, формулировка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>собственного мнения и позиции, выделение существенной информации.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Обмен мнениями с одноклассниками по поводу читаемых произведений </w:t>
            </w:r>
          </w:p>
        </w:tc>
      </w:tr>
      <w:tr w:rsidR="0087370B" w:rsidRPr="00066876" w:rsidTr="00286BD4">
        <w:tc>
          <w:tcPr>
            <w:tcW w:w="247" w:type="pct"/>
          </w:tcPr>
          <w:p w:rsidR="0087370B" w:rsidRPr="00066876" w:rsidRDefault="00636D2F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71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Проект «Природа и мы»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Сбор информации для подготовки выступления по теме. 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Урок-проект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Находить необходимую информацию в разных источниках для подготовки выступления по теме.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Составлять самостоятельно те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кст дл</w:t>
            </w:r>
            <w:proofErr w:type="gramEnd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я энциклопедического словаря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Находить информацию в разных источниках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066876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Осознание способов и приёмов действий при </w:t>
            </w:r>
            <w:r w:rsidRPr="00066876">
              <w:rPr>
                <w:rFonts w:ascii="Times New Roman" w:hAnsi="Times New Roman" w:cs="Times New Roman"/>
                <w:iCs/>
                <w:sz w:val="24"/>
                <w:szCs w:val="20"/>
              </w:rPr>
              <w:lastRenderedPageBreak/>
              <w:t xml:space="preserve">решении учебных задач 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DE30B1" w:rsidRDefault="00636D2F" w:rsidP="00286BD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0"/>
              </w:rPr>
            </w:pPr>
            <w:r w:rsidRPr="00DE30B1">
              <w:rPr>
                <w:rFonts w:ascii="Times New Roman" w:hAnsi="Times New Roman" w:cs="Times New Roman"/>
                <w:color w:val="00B050"/>
                <w:sz w:val="24"/>
                <w:szCs w:val="20"/>
              </w:rPr>
              <w:lastRenderedPageBreak/>
              <w:t>72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756782" w:rsidRDefault="0087370B" w:rsidP="00286BD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0"/>
                <w:lang w:val="ru-RU"/>
              </w:rPr>
            </w:pPr>
            <w:r w:rsidRPr="00756782">
              <w:rPr>
                <w:rFonts w:ascii="Times New Roman" w:hAnsi="Times New Roman" w:cs="Times New Roman"/>
                <w:b/>
                <w:color w:val="00B050"/>
                <w:sz w:val="24"/>
                <w:szCs w:val="20"/>
                <w:lang w:val="ru-RU"/>
              </w:rPr>
              <w:t xml:space="preserve">Обобщение по </w:t>
            </w:r>
            <w:r w:rsidRPr="00756782">
              <w:rPr>
                <w:rFonts w:ascii="Times New Roman" w:hAnsi="Times New Roman" w:cs="Times New Roman"/>
                <w:b/>
                <w:color w:val="00B050"/>
                <w:spacing w:val="-1"/>
                <w:sz w:val="24"/>
                <w:szCs w:val="20"/>
                <w:lang w:val="ru-RU"/>
              </w:rPr>
              <w:t>разделу «</w:t>
            </w:r>
            <w:r w:rsidRPr="00756782">
              <w:rPr>
                <w:rFonts w:ascii="Times New Roman" w:hAnsi="Times New Roman" w:cs="Times New Roman"/>
                <w:b/>
                <w:color w:val="00B050"/>
                <w:sz w:val="24"/>
                <w:szCs w:val="20"/>
                <w:lang w:val="ru-RU"/>
              </w:rPr>
              <w:t>Природа и мы».</w:t>
            </w:r>
          </w:p>
          <w:p w:rsidR="0087370B" w:rsidRPr="00756782" w:rsidRDefault="0087370B" w:rsidP="00286BD4">
            <w:pPr>
              <w:rPr>
                <w:rFonts w:ascii="Times New Roman" w:hAnsi="Times New Roman" w:cs="Times New Roman"/>
                <w:color w:val="00B050"/>
                <w:sz w:val="24"/>
                <w:szCs w:val="20"/>
                <w:lang w:val="ru-RU"/>
              </w:rPr>
            </w:pPr>
            <w:r w:rsidRPr="00756782">
              <w:rPr>
                <w:rFonts w:ascii="Times New Roman" w:hAnsi="Times New Roman" w:cs="Times New Roman"/>
                <w:color w:val="00B050"/>
                <w:sz w:val="24"/>
                <w:szCs w:val="20"/>
                <w:lang w:val="ru-RU"/>
              </w:rPr>
              <w:t>Оценка своих достижений.</w:t>
            </w:r>
          </w:p>
          <w:p w:rsidR="0087370B" w:rsidRPr="00756782" w:rsidRDefault="0087370B" w:rsidP="00286BD4">
            <w:pPr>
              <w:rPr>
                <w:rFonts w:ascii="Times New Roman" w:hAnsi="Times New Roman" w:cs="Times New Roman"/>
                <w:color w:val="00B050"/>
                <w:sz w:val="24"/>
                <w:szCs w:val="20"/>
                <w:lang w:val="ru-RU"/>
              </w:rPr>
            </w:pP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756782">
              <w:rPr>
                <w:rFonts w:ascii="Times New Roman" w:hAnsi="Times New Roman" w:cs="Times New Roman"/>
                <w:b/>
                <w:color w:val="00B050"/>
                <w:sz w:val="24"/>
                <w:szCs w:val="20"/>
                <w:lang w:val="ru-RU"/>
              </w:rPr>
              <w:t xml:space="preserve">Контрольная работа № 7 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Выражать личное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 xml:space="preserve">отношение к </w:t>
            </w:r>
            <w:proofErr w:type="gramStart"/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прочи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танному</w:t>
            </w:r>
            <w:proofErr w:type="gramEnd"/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, аргументировать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свою позицию с при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влечением текста про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изведения.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Рассказывать о творчестве Пришвина, используя материал в энциклопедическом словаре.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Проверять себя и самостоятельно оценивать свои достижения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Называть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изученные ли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тературные произве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дения и их авторов.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pacing w:val="-2"/>
                <w:sz w:val="24"/>
                <w:szCs w:val="20"/>
                <w:lang w:val="ru-RU"/>
              </w:rPr>
              <w:t>Анализировать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 содержание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изученных литера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турных произведе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 xml:space="preserve">ний о природе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87370B" w:rsidRPr="00066876" w:rsidTr="00286BD4">
        <w:trPr>
          <w:trHeight w:val="284"/>
        </w:trPr>
        <w:tc>
          <w:tcPr>
            <w:tcW w:w="5000" w:type="pct"/>
            <w:gridSpan w:val="8"/>
            <w:vAlign w:val="center"/>
          </w:tcPr>
          <w:p w:rsidR="0087370B" w:rsidRPr="00066876" w:rsidRDefault="00636D2F" w:rsidP="00286BD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Поэтическая тетрадь (6 </w:t>
            </w:r>
            <w:r w:rsidR="0087370B"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часов)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066876" w:rsidRDefault="00636D2F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73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Б.Л. Пастернак «Золотая осень»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Прогнозирование содержания раздела.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Прогнозировать содержание раздела. Планировать работу с произведением на уроке, используя условные обозначения.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Наблюдать за особенностями оформления стихотворной речи.</w:t>
            </w:r>
          </w:p>
          <w:p w:rsidR="0087370B" w:rsidRPr="00066876" w:rsidRDefault="0087370B" w:rsidP="00286BD4">
            <w:pPr>
              <w:shd w:val="clear" w:color="auto" w:fill="FFFFFF"/>
              <w:ind w:right="-108"/>
              <w:rPr>
                <w:rFonts w:ascii="Times New Roman" w:hAnsi="Times New Roman" w:cs="Times New Roman"/>
                <w:spacing w:val="-2"/>
                <w:sz w:val="28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Находить средства художественной выразительности; сравнивать их, самостоятельно дополнять.</w:t>
            </w:r>
            <w:r w:rsidRPr="00066876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</w:p>
          <w:p w:rsidR="0087370B" w:rsidRPr="00066876" w:rsidRDefault="0087370B" w:rsidP="00286BD4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Наблюдать связь произведений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литературы с другими 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видами искусства.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Вы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разительно читать, используя инто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softHyphen/>
              <w:t>нации, соответствую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щие смыслу текста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lastRenderedPageBreak/>
              <w:t>Участвовать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в анализе содержания, определять тему и главную мысль произведения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066876" w:rsidRDefault="00636D2F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74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С.А. Клычков «Весна в лесу»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Сопоставление произведений художественной литературы и произведений живописи.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Сопоставлять произ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ведения художест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венной литературы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и произведения живописи.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Читать стихотворения, передавая с помощью интонации настроение поэта.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Сравнивать стихи разных поэтов на одну тему.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Объяснять интересные выражения в лирическом тексте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Называть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произведения русских поэтов. Выразительно читать стихотворение, использовать интонацию, читать стихотворения наизусть. 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>Анализировать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 средства художественной выразительности (олицетворение)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066876" w:rsidRDefault="00636D2F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75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Д.Б. Кедрин «Бабье лето»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Картины осени в произведени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и. 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Наблюдать картины осени в произведении.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Читать выразительно стихотворение, передавая настроение автора.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Использовать приёмы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интонационного чтения (определить силу голоса, выбрать тон и темп чтения)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lastRenderedPageBreak/>
              <w:t>Называть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произведения русских поэтов. </w:t>
            </w:r>
            <w:r w:rsidRPr="00066876">
              <w:rPr>
                <w:rFonts w:ascii="Times New Roman" w:hAnsi="Times New Roman" w:cs="Times New Roman"/>
                <w:bCs/>
                <w:i/>
                <w:sz w:val="24"/>
                <w:szCs w:val="20"/>
                <w:lang w:val="ru-RU"/>
              </w:rPr>
              <w:t>О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пределять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эмоциональность характера текста (представить картину, изображённую поэтом);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читать осознанно текст художественного произведения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Чтение  про себя с осознанием содержания текста. Определение эмоционального характера текста. Учебное сотрудничество с учителем и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сверстниками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</w:tc>
      </w:tr>
      <w:tr w:rsidR="0087370B" w:rsidRPr="003B29E8" w:rsidTr="00286BD4">
        <w:tc>
          <w:tcPr>
            <w:tcW w:w="247" w:type="pct"/>
          </w:tcPr>
          <w:p w:rsidR="0087370B" w:rsidRPr="00066876" w:rsidRDefault="00636D2F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76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Н.М. Рубцов «Сентябрь»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Определение эмоционального характера текста.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Наблюдать картины осени в произведении.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Читать выразительно стихотворение, передавая настроение автора.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Использовать приёмы интонационного чтения (определить силу голоса, выбрать тон и темп чтения)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Называть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произведения русских поэтов. </w:t>
            </w:r>
            <w:r w:rsidRPr="00066876">
              <w:rPr>
                <w:rFonts w:ascii="Times New Roman" w:hAnsi="Times New Roman" w:cs="Times New Roman"/>
                <w:bCs/>
                <w:i/>
                <w:sz w:val="24"/>
                <w:szCs w:val="20"/>
                <w:lang w:val="ru-RU"/>
              </w:rPr>
              <w:t>О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пределять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Определение эмоционального характера текста.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Соотнесение иллюстрации с фрагментами текста.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Определение темы, идеи произведения.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7370B" w:rsidRPr="00066876" w:rsidTr="00286BD4">
        <w:tc>
          <w:tcPr>
            <w:tcW w:w="247" w:type="pct"/>
          </w:tcPr>
          <w:p w:rsidR="0087370B" w:rsidRPr="00066876" w:rsidRDefault="00636D2F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77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952FE9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952FE9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 xml:space="preserve">С.А. Есенин </w:t>
            </w:r>
            <w:r w:rsidRPr="00952FE9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«Лебедушка»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Выражение личного отношения к 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прочитанному</w:t>
            </w:r>
            <w:proofErr w:type="gramEnd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. 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Выражать личное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отношение к 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прочи</w:t>
            </w:r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>танному</w:t>
            </w:r>
            <w:proofErr w:type="gramEnd"/>
            <w:r w:rsidRPr="00066876">
              <w:rPr>
                <w:rFonts w:ascii="Times New Roman" w:hAnsi="Times New Roman" w:cs="Times New Roman"/>
                <w:spacing w:val="-2"/>
                <w:sz w:val="24"/>
                <w:szCs w:val="20"/>
                <w:lang w:val="ru-RU"/>
              </w:rPr>
              <w:t xml:space="preserve">, аргументировать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свою позицию с привлечением текста произведения.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Выразительно читать с ис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пользованием интона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softHyphen/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ций, соответствующих смыслу текста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Называть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произведения русских поэтов. 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Анализировать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>произведения.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>Установление причинно-следственных связей. Построение логической цепи рассуждений, доказательство.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Обмен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мнениями с одноклассниками по поводу читаемых произведений 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066876" w:rsidRDefault="00636D2F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78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636D2F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Путешествие в мир поэзии. </w:t>
            </w:r>
            <w:r w:rsidR="0087370B"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Обобщение по </w:t>
            </w:r>
            <w:r w:rsidR="0087370B"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разделу «</w:t>
            </w:r>
            <w:r w:rsidR="0087370B"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Поэтическая тетрадь».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Оценка своих достижений.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Контрольная работа № 8 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Проверять себя и самостоятельно оценивать свои достижения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Называть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произведения русских поэтов. 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Анализировать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87370B" w:rsidRPr="00066876" w:rsidTr="00286BD4">
        <w:trPr>
          <w:trHeight w:val="284"/>
        </w:trPr>
        <w:tc>
          <w:tcPr>
            <w:tcW w:w="5000" w:type="pct"/>
            <w:gridSpan w:val="8"/>
            <w:vAlign w:val="center"/>
          </w:tcPr>
          <w:p w:rsidR="0087370B" w:rsidRPr="00066876" w:rsidRDefault="00636D2F" w:rsidP="00286BD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4 четверть (24</w:t>
            </w:r>
            <w:r w:rsidR="0087370B"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часа)</w:t>
            </w:r>
          </w:p>
        </w:tc>
      </w:tr>
      <w:tr w:rsidR="0087370B" w:rsidRPr="00066876" w:rsidTr="00286BD4">
        <w:tc>
          <w:tcPr>
            <w:tcW w:w="5000" w:type="pct"/>
            <w:gridSpan w:val="8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7370B" w:rsidRPr="00066876" w:rsidRDefault="002D0DD7" w:rsidP="00286BD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Родина (6</w:t>
            </w:r>
            <w:r w:rsidR="0087370B"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часов)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066876" w:rsidRDefault="002D0DD7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79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И.С. Никитин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«Русь»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Прогнозирование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>содержания раздела.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Прогнозировать содержание раздела.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Планировать работу с произведением на уроке с использованием условных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обозначений.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Объяснять смысл названия произведения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lastRenderedPageBreak/>
              <w:t>Определять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тему и главную 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>мысль произведения,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>участвовать в диало</w:t>
            </w:r>
            <w:r w:rsidRPr="00066876">
              <w:rPr>
                <w:rFonts w:ascii="Times New Roman" w:hAnsi="Times New Roman" w:cs="Times New Roman"/>
                <w:spacing w:val="-3"/>
                <w:sz w:val="24"/>
                <w:szCs w:val="20"/>
                <w:lang w:val="ru-RU"/>
              </w:rPr>
              <w:t xml:space="preserve">ге при обсуждении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прочитанного.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lastRenderedPageBreak/>
              <w:t>Объяснять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и точностью выражать свои мысли в соответствии с задачами и условиями коммуникации 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066876" w:rsidRDefault="002D0DD7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80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С.Д. Дрожжин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«Родине»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Анализ произведения.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Выразительно читать, прогнозировать содержание по названию, 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анализировать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произведение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066876">
              <w:rPr>
                <w:rFonts w:ascii="Times New Roman" w:hAnsi="Times New Roman" w:cs="Times New Roman"/>
                <w:iCs/>
                <w:sz w:val="24"/>
                <w:szCs w:val="20"/>
                <w:lang w:val="ru-RU"/>
              </w:rPr>
              <w:t>Обоснование способов и приёмов действий при решении учебных задач.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Использование разных способов  выполнения задания </w:t>
            </w:r>
          </w:p>
        </w:tc>
      </w:tr>
      <w:tr w:rsidR="0087370B" w:rsidRPr="00066876" w:rsidTr="00286BD4">
        <w:tc>
          <w:tcPr>
            <w:tcW w:w="247" w:type="pct"/>
          </w:tcPr>
          <w:p w:rsidR="0087370B" w:rsidRPr="00066876" w:rsidRDefault="002D0DD7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81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А.В. Жигулин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 «О, Родина! </w:t>
            </w:r>
            <w:r w:rsidRPr="00066876">
              <w:rPr>
                <w:rFonts w:ascii="Times New Roman" w:hAnsi="Times New Roman" w:cs="Times New Roman"/>
                <w:b/>
                <w:spacing w:val="-2"/>
                <w:sz w:val="24"/>
                <w:szCs w:val="20"/>
                <w:lang w:val="ru-RU"/>
              </w:rPr>
              <w:t>В неярком бле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ске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»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Определение жанра произведения.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Нравственный смысл произведения.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Определять жанр произведения.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Рассказывать о Родине, подбирая в произведении слова-определения.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Понимать нравственный смысл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произведения.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Определять основную мысль рассказа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lastRenderedPageBreak/>
              <w:t>Называть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произведения русских поэтов. Делать выводы, давать аргументированные ответы, подтверждая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отрывками из текста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>Установление аналогии, формулировка собственного мнения и позиции, выделение существенной информации.</w:t>
            </w: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 xml:space="preserve">Обмен </w:t>
            </w: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мнениями с одноклассниками по поводу читаемых произведений 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066876" w:rsidRDefault="002D0DD7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82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Б.А. Слуцкий </w:t>
            </w:r>
            <w:r w:rsidRPr="00066876">
              <w:rPr>
                <w:rFonts w:ascii="Times New Roman" w:hAnsi="Times New Roman" w:cs="Times New Roman"/>
                <w:b/>
                <w:spacing w:val="-2"/>
                <w:sz w:val="24"/>
                <w:szCs w:val="20"/>
                <w:lang w:val="ru-RU"/>
              </w:rPr>
              <w:t>«Лошади в океа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не»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Авторское и собственное отношение к персонажам. 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7370B" w:rsidRPr="00952FE9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52FE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Участвовать в работе группы.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Понимать содержание 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прочитанного</w:t>
            </w:r>
            <w:proofErr w:type="gramEnd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, высказывать своё отношение.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Использовать приёмы интонационного чтения (выразить радость, удивление, определить силу голоса, выбрать тон и темп чтения)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Объяснять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066876">
              <w:rPr>
                <w:rFonts w:ascii="Times New Roman" w:hAnsi="Times New Roman" w:cs="Times New Roman"/>
                <w:iCs/>
                <w:sz w:val="24"/>
                <w:szCs w:val="20"/>
                <w:lang w:val="ru-RU"/>
              </w:rPr>
              <w:t>Обоснование способов и приёмов действий при решении учебных задач.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Использование разных способов  выполнения задания 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066876" w:rsidRDefault="002D0DD7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t>83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2D0DD7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О Родине. </w:t>
            </w:r>
            <w:r w:rsidR="0087370B"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Проект: «Они защищали Родину»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>Составление рассказов о Родине, передача своих чувств и своего отношения к Родине.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>Урок-проект.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Участвовать в проекте: распределять роли, находить нужную информацию, представлять её в соответствии с тематикой.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Понимать содержание </w:t>
            </w:r>
            <w:proofErr w:type="gramStart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прочитанного</w:t>
            </w:r>
            <w:proofErr w:type="gramEnd"/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, высказывать своё отношение.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Использовать приёмы интонационного чтения (выразить радость, удивление, определить силу голоса, выбрать тон и темп чтения).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Составлять рассказы о Родине, передавая свои чувства, своё отношение к Родине </w:t>
            </w: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lastRenderedPageBreak/>
              <w:t>Определять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смысл произведения, поддержать диалог, вступить в дискуссию, оценить свой ответ. Делать выводы, давать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>аргументированные ответы, подтверждая отрывками из текста.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Рассказывать о своей Родине, используя прочитанные произведения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Умение осознанно и произвольно строить высказывание в устной речи, передавая содержание текста и соблюдая нормы 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построения текста. </w:t>
            </w:r>
            <w:r w:rsidRPr="00066876">
              <w:rPr>
                <w:rFonts w:ascii="Times New Roman" w:hAnsi="Times New Roman" w:cs="Times New Roman"/>
                <w:iCs/>
                <w:sz w:val="24"/>
                <w:szCs w:val="20"/>
                <w:lang w:val="ru-RU"/>
              </w:rPr>
              <w:t>Обоснование способов и приёмов действий при решении учебных задач.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Использование разных способов выполнения задания 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066876" w:rsidRDefault="002D0DD7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84</w:t>
            </w:r>
          </w:p>
        </w:tc>
        <w:tc>
          <w:tcPr>
            <w:tcW w:w="309" w:type="pct"/>
          </w:tcPr>
          <w:p w:rsidR="0087370B" w:rsidRPr="00066876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Обобщение по </w:t>
            </w:r>
            <w:r w:rsidRPr="00066876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разделу «</w:t>
            </w:r>
            <w:r w:rsidRPr="00066876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Родина».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Оценка своих достижений.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Контрольная работа № 9 </w:t>
            </w:r>
          </w:p>
        </w:tc>
        <w:tc>
          <w:tcPr>
            <w:tcW w:w="666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Проверять себя и самостоятельно оценивать свои достижения </w:t>
            </w:r>
          </w:p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Называть</w:t>
            </w: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авторов, которые пишут о Родине. Поддерживать диалог, вступать в дискуссию </w:t>
            </w:r>
          </w:p>
        </w:tc>
        <w:tc>
          <w:tcPr>
            <w:tcW w:w="965" w:type="pct"/>
          </w:tcPr>
          <w:p w:rsidR="0087370B" w:rsidRPr="00066876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6687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87370B" w:rsidRPr="00066876" w:rsidTr="00286BD4">
        <w:trPr>
          <w:trHeight w:val="284"/>
        </w:trPr>
        <w:tc>
          <w:tcPr>
            <w:tcW w:w="5000" w:type="pct"/>
            <w:gridSpan w:val="8"/>
            <w:vAlign w:val="center"/>
          </w:tcPr>
          <w:p w:rsidR="0087370B" w:rsidRPr="00066876" w:rsidRDefault="002D0DD7" w:rsidP="00286BD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>Страна Фантазия (5</w:t>
            </w:r>
            <w:r w:rsidR="0087370B" w:rsidRPr="0006687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часов)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960FDF" w:rsidRDefault="002D0DD7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</w:rPr>
              <w:t>85</w:t>
            </w:r>
          </w:p>
        </w:tc>
        <w:tc>
          <w:tcPr>
            <w:tcW w:w="309" w:type="pct"/>
          </w:tcPr>
          <w:p w:rsidR="0087370B" w:rsidRPr="00960FDF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Е. С. Велтистов</w:t>
            </w:r>
            <w:r w:rsidRPr="00960FDF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 </w:t>
            </w:r>
            <w:r w:rsidRPr="00960FDF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lastRenderedPageBreak/>
              <w:t>«Приключения</w:t>
            </w:r>
            <w:r w:rsidRPr="00960FDF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 Электроника»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</w:rPr>
              <w:t xml:space="preserve">Прогнозирование содержания раздела. </w:t>
            </w:r>
          </w:p>
        </w:tc>
        <w:tc>
          <w:tcPr>
            <w:tcW w:w="666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Урок изучения нового </w:t>
            </w:r>
            <w:r w:rsidRPr="00960FDF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материала </w:t>
            </w:r>
          </w:p>
        </w:tc>
        <w:tc>
          <w:tcPr>
            <w:tcW w:w="1315" w:type="pct"/>
            <w:gridSpan w:val="2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Знакомство с названием раздела. Прогнозировать содержание 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раздела. Планировать работу с произведением на уроке с использованием условных обозначений.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Объяснять смысл названия произведения.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Определять особенности фантастического жанра </w:t>
            </w:r>
          </w:p>
        </w:tc>
        <w:tc>
          <w:tcPr>
            <w:tcW w:w="954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lastRenderedPageBreak/>
              <w:t>Называть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произведения русских писателей. </w:t>
            </w:r>
            <w:r w:rsidRPr="00960FDF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lastRenderedPageBreak/>
              <w:t>Объяснять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Определять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особенности фантастического жанра.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Прогнозировать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содержание текста по заголовку</w:t>
            </w:r>
          </w:p>
        </w:tc>
        <w:tc>
          <w:tcPr>
            <w:tcW w:w="965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Постановка учебной задачи на основе 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7370B" w:rsidRPr="00960FDF" w:rsidTr="00286BD4">
        <w:tc>
          <w:tcPr>
            <w:tcW w:w="247" w:type="pct"/>
          </w:tcPr>
          <w:p w:rsidR="0087370B" w:rsidRPr="00960FDF" w:rsidRDefault="002D0DD7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86</w:t>
            </w:r>
          </w:p>
        </w:tc>
        <w:tc>
          <w:tcPr>
            <w:tcW w:w="309" w:type="pct"/>
          </w:tcPr>
          <w:p w:rsidR="0087370B" w:rsidRPr="00960FDF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Е.С. Велтистов</w:t>
            </w:r>
            <w:r w:rsidRPr="00960FDF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 </w:t>
            </w:r>
            <w:r w:rsidRPr="00960FDF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«Приключения</w:t>
            </w:r>
            <w:r w:rsidRPr="00960FDF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 Электроника»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</w:rPr>
              <w:t xml:space="preserve">Определение особенностей фантастического текста. </w:t>
            </w:r>
          </w:p>
        </w:tc>
        <w:tc>
          <w:tcPr>
            <w:tcW w:w="666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Комбинированный урок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15" w:type="pct"/>
            <w:gridSpan w:val="2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Объяснять смысл названия произведения.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954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Осознанно и выразительно читать текст художественного произведения. </w:t>
            </w:r>
          </w:p>
        </w:tc>
        <w:tc>
          <w:tcPr>
            <w:tcW w:w="965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Установление аналогии, формулировка собственного мнения и позиции, выделение существенной информации.</w:t>
            </w:r>
            <w:r w:rsidRPr="00960FDF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 </w:t>
            </w:r>
            <w:r w:rsidRPr="00960FDF">
              <w:rPr>
                <w:rFonts w:ascii="Times New Roman" w:hAnsi="Times New Roman" w:cs="Times New Roman"/>
                <w:sz w:val="24"/>
                <w:szCs w:val="20"/>
              </w:rPr>
              <w:t xml:space="preserve">Обмен мнениями с одноклассниками по поводу читаемых произведений 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DE30B1" w:rsidRDefault="002D0DD7" w:rsidP="00286BD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0"/>
              </w:rPr>
            </w:pPr>
            <w:r w:rsidRPr="00DE30B1">
              <w:rPr>
                <w:rFonts w:ascii="Times New Roman" w:hAnsi="Times New Roman" w:cs="Times New Roman"/>
                <w:color w:val="00B050"/>
                <w:sz w:val="24"/>
                <w:szCs w:val="20"/>
              </w:rPr>
              <w:t>87</w:t>
            </w:r>
          </w:p>
        </w:tc>
        <w:tc>
          <w:tcPr>
            <w:tcW w:w="309" w:type="pct"/>
          </w:tcPr>
          <w:p w:rsidR="0087370B" w:rsidRPr="00960FDF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756782" w:rsidRDefault="0087370B" w:rsidP="00286BD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0"/>
                <w:lang w:val="ru-RU"/>
              </w:rPr>
            </w:pPr>
            <w:r w:rsidRPr="00756782">
              <w:rPr>
                <w:rFonts w:ascii="Times New Roman" w:hAnsi="Times New Roman" w:cs="Times New Roman"/>
                <w:b/>
                <w:color w:val="00B050"/>
                <w:sz w:val="24"/>
                <w:szCs w:val="20"/>
                <w:lang w:val="ru-RU"/>
              </w:rPr>
              <w:t xml:space="preserve">Кир Булычёв </w:t>
            </w:r>
            <w:r w:rsidRPr="00756782">
              <w:rPr>
                <w:rFonts w:ascii="Times New Roman" w:hAnsi="Times New Roman" w:cs="Times New Roman"/>
                <w:b/>
                <w:color w:val="00B050"/>
                <w:sz w:val="24"/>
                <w:szCs w:val="20"/>
                <w:lang w:val="ru-RU"/>
              </w:rPr>
              <w:lastRenderedPageBreak/>
              <w:t xml:space="preserve">«Путешествие Алисы»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756782">
              <w:rPr>
                <w:rFonts w:ascii="Times New Roman" w:hAnsi="Times New Roman" w:cs="Times New Roman"/>
                <w:color w:val="00B050"/>
                <w:sz w:val="24"/>
                <w:szCs w:val="20"/>
                <w:lang w:val="ru-RU"/>
              </w:rPr>
              <w:t>Особенности фантастического жанра.</w:t>
            </w:r>
          </w:p>
        </w:tc>
        <w:tc>
          <w:tcPr>
            <w:tcW w:w="666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Урок изучения нового </w:t>
            </w:r>
            <w:r w:rsidRPr="00960FDF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материала </w:t>
            </w:r>
          </w:p>
        </w:tc>
        <w:tc>
          <w:tcPr>
            <w:tcW w:w="1315" w:type="pct"/>
            <w:gridSpan w:val="2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Планировать работу с произведением на уроке с 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использованием условных обозначений.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Объяснять смысл названия произведения.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Определять особенности фантастического жанра </w:t>
            </w:r>
          </w:p>
        </w:tc>
        <w:tc>
          <w:tcPr>
            <w:tcW w:w="954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lastRenderedPageBreak/>
              <w:t>Называть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произведения русских писателей. </w:t>
            </w:r>
            <w:r w:rsidRPr="00960FDF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lastRenderedPageBreak/>
              <w:t>Объяснять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Определять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особенности фантастического жанра.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Прогнозировать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содержание текста по заголовку</w:t>
            </w:r>
          </w:p>
        </w:tc>
        <w:tc>
          <w:tcPr>
            <w:tcW w:w="965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eastAsia="Calibri" w:hAnsi="Times New Roman" w:cs="Times New Roman"/>
                <w:sz w:val="24"/>
                <w:szCs w:val="20"/>
                <w:lang w:val="ru-RU"/>
              </w:rPr>
              <w:lastRenderedPageBreak/>
              <w:t xml:space="preserve">Чтение вслух и про себя текстов учебника </w:t>
            </w:r>
            <w:r w:rsidRPr="00960FDF">
              <w:rPr>
                <w:rFonts w:ascii="Times New Roman" w:eastAsia="Calibri" w:hAnsi="Times New Roman" w:cs="Times New Roman"/>
                <w:sz w:val="24"/>
                <w:szCs w:val="20"/>
                <w:lang w:val="ru-RU"/>
              </w:rPr>
              <w:lastRenderedPageBreak/>
              <w:t xml:space="preserve">(прогнозировать будущее чтение; ставить вопросы к тексту и искать ответы; проверять себя); отделение нового от известного; выделение главного 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960FDF" w:rsidRDefault="002D0DD7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88</w:t>
            </w:r>
          </w:p>
        </w:tc>
        <w:tc>
          <w:tcPr>
            <w:tcW w:w="309" w:type="pct"/>
          </w:tcPr>
          <w:p w:rsidR="0087370B" w:rsidRPr="00960FDF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Кир Булычёв «Путешествие Алисы»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Смысл названия произведения. </w:t>
            </w:r>
          </w:p>
        </w:tc>
        <w:tc>
          <w:tcPr>
            <w:tcW w:w="666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Комбинированный урок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15" w:type="pct"/>
            <w:gridSpan w:val="2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Объяснять смысл названия произведения.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954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Осознанно и выразительно читать текст художественного произведения </w:t>
            </w:r>
          </w:p>
        </w:tc>
        <w:tc>
          <w:tcPr>
            <w:tcW w:w="965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960FDF">
              <w:rPr>
                <w:rFonts w:ascii="Times New Roman" w:hAnsi="Times New Roman" w:cs="Times New Roman"/>
                <w:iCs/>
                <w:sz w:val="24"/>
                <w:szCs w:val="20"/>
                <w:lang w:val="ru-RU"/>
              </w:rPr>
              <w:t>Обоснование способов и приёмов действий при решении учебных задач.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Использование разных способов  выполнения задания 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960FDF" w:rsidRDefault="002D0DD7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89</w:t>
            </w:r>
          </w:p>
        </w:tc>
        <w:tc>
          <w:tcPr>
            <w:tcW w:w="309" w:type="pct"/>
          </w:tcPr>
          <w:p w:rsidR="0087370B" w:rsidRPr="00960FDF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Обобщение по </w:t>
            </w:r>
            <w:r w:rsidRPr="00960FDF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разделу «</w:t>
            </w:r>
            <w:r w:rsidRPr="00960FDF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Страна Фантазия».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Оценка своих достижений.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Контрольная работа № 10 </w:t>
            </w:r>
          </w:p>
        </w:tc>
        <w:tc>
          <w:tcPr>
            <w:tcW w:w="666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Проверять себя и самостоятельно оценивать свои достижения.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</w:rPr>
              <w:t xml:space="preserve">Придумывать фантастические истории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54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Определять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прочитанному</w:t>
            </w:r>
            <w:proofErr w:type="gramEnd"/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, сочинять фантастические истории </w:t>
            </w:r>
          </w:p>
        </w:tc>
        <w:tc>
          <w:tcPr>
            <w:tcW w:w="965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87370B" w:rsidRPr="00960FDF" w:rsidTr="00286BD4">
        <w:trPr>
          <w:trHeight w:val="284"/>
        </w:trPr>
        <w:tc>
          <w:tcPr>
            <w:tcW w:w="5000" w:type="pct"/>
            <w:gridSpan w:val="8"/>
            <w:vAlign w:val="center"/>
          </w:tcPr>
          <w:p w:rsidR="0087370B" w:rsidRPr="00960FDF" w:rsidRDefault="00262217" w:rsidP="00286BD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b/>
                <w:sz w:val="24"/>
                <w:szCs w:val="20"/>
              </w:rPr>
              <w:t>Зарубежная литература (13</w:t>
            </w:r>
            <w:r w:rsidR="0087370B" w:rsidRPr="00960FD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часов)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960FDF" w:rsidRDefault="002D0DD7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</w:rPr>
              <w:t>90</w:t>
            </w:r>
          </w:p>
        </w:tc>
        <w:tc>
          <w:tcPr>
            <w:tcW w:w="309" w:type="pct"/>
          </w:tcPr>
          <w:p w:rsidR="0087370B" w:rsidRPr="00960FDF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960FDF" w:rsidRDefault="0087370B" w:rsidP="00286BD4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Д. Свифт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«Путешествие Гулливера»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Прогнозирование содержания раздела. </w:t>
            </w:r>
          </w:p>
        </w:tc>
        <w:tc>
          <w:tcPr>
            <w:tcW w:w="666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Прогнозировать содержание раздела. Планировать работу на уроке. Читать и воспринимать на слух художественное произведение </w:t>
            </w:r>
          </w:p>
        </w:tc>
        <w:tc>
          <w:tcPr>
            <w:tcW w:w="954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Понимать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содержание текста и </w:t>
            </w:r>
            <w:proofErr w:type="gramStart"/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подтекста</w:t>
            </w:r>
            <w:proofErr w:type="gramEnd"/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несложных по художественному и смысловому уровню произведений; давать персонажам достаточную характеристику </w:t>
            </w:r>
          </w:p>
        </w:tc>
        <w:tc>
          <w:tcPr>
            <w:tcW w:w="965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7370B" w:rsidRPr="00960FDF" w:rsidTr="00286BD4">
        <w:tc>
          <w:tcPr>
            <w:tcW w:w="247" w:type="pct"/>
          </w:tcPr>
          <w:p w:rsidR="0087370B" w:rsidRPr="00960FDF" w:rsidRDefault="002D0DD7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</w:rPr>
              <w:t>91</w:t>
            </w:r>
          </w:p>
        </w:tc>
        <w:tc>
          <w:tcPr>
            <w:tcW w:w="309" w:type="pct"/>
          </w:tcPr>
          <w:p w:rsidR="0087370B" w:rsidRPr="00960FDF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960FDF" w:rsidRDefault="0087370B" w:rsidP="00286BD4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Д. Свифт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lastRenderedPageBreak/>
              <w:t xml:space="preserve">«Путешествие Гулливера»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Составление рассказа с опорой на авторский текст.</w:t>
            </w:r>
          </w:p>
        </w:tc>
        <w:tc>
          <w:tcPr>
            <w:tcW w:w="666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>Комбинированн</w:t>
            </w:r>
            <w:r w:rsidRPr="00960FDF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ый урок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15" w:type="pct"/>
            <w:gridSpan w:val="2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Планировать работу с произведением на уроке с 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использованием условных обозначений.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Воспринимать на слух художественное произведение; читать вслух и про себя, осмысливая содержание </w:t>
            </w:r>
          </w:p>
        </w:tc>
        <w:tc>
          <w:tcPr>
            <w:tcW w:w="954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lastRenderedPageBreak/>
              <w:t>Участвовать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в анализе содержания, оценивать 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события и поступки. </w:t>
            </w:r>
            <w:r w:rsidRPr="00960FDF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Объяснять 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авторское и собственное отношение к персонажам, работать с иллюстрацией, составлять небольшое монологическое высказывание с опорой на авторский текст </w:t>
            </w:r>
          </w:p>
        </w:tc>
        <w:tc>
          <w:tcPr>
            <w:tcW w:w="965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Установление аналогии, формулировка 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>собственного мнения и позиции, выделение существенной информации.</w:t>
            </w:r>
            <w:r w:rsidRPr="00960FDF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 </w:t>
            </w:r>
            <w:r w:rsidRPr="00960FDF">
              <w:rPr>
                <w:rFonts w:ascii="Times New Roman" w:hAnsi="Times New Roman" w:cs="Times New Roman"/>
                <w:sz w:val="24"/>
                <w:szCs w:val="20"/>
              </w:rPr>
              <w:t xml:space="preserve">Обмен мнениями с одноклассниками по поводу читаемых произведений </w:t>
            </w:r>
          </w:p>
        </w:tc>
      </w:tr>
      <w:tr w:rsidR="0087370B" w:rsidRPr="00960FDF" w:rsidTr="00286BD4">
        <w:tc>
          <w:tcPr>
            <w:tcW w:w="247" w:type="pct"/>
          </w:tcPr>
          <w:p w:rsidR="0087370B" w:rsidRPr="00960FDF" w:rsidRDefault="002D0DD7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92</w:t>
            </w:r>
          </w:p>
        </w:tc>
        <w:tc>
          <w:tcPr>
            <w:tcW w:w="309" w:type="pct"/>
          </w:tcPr>
          <w:p w:rsidR="0087370B" w:rsidRPr="00960FDF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Г.Х. Андерсен «Русалочка»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Оценка события, героев произведения. </w:t>
            </w:r>
          </w:p>
        </w:tc>
        <w:tc>
          <w:tcPr>
            <w:tcW w:w="666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Читать и воспринимать на слух художественное произведение.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Подготовка сообщения о великом сказочнике (с помощью учителя)  </w:t>
            </w:r>
          </w:p>
        </w:tc>
        <w:tc>
          <w:tcPr>
            <w:tcW w:w="954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Называть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произведения Г.Х. Андерсена. Читать выразительно текст художественного произведения и выделять главное в </w:t>
            </w:r>
            <w:proofErr w:type="gramStart"/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прочитанном</w:t>
            </w:r>
            <w:proofErr w:type="gramEnd"/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; оценивать события, героев произведения </w:t>
            </w:r>
          </w:p>
        </w:tc>
        <w:tc>
          <w:tcPr>
            <w:tcW w:w="965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Смысловое чтение художественных текстов, выделение существенной информации из текстов разных видов. </w:t>
            </w:r>
            <w:r w:rsidRPr="00960FDF">
              <w:rPr>
                <w:rFonts w:ascii="Times New Roman" w:hAnsi="Times New Roman" w:cs="Times New Roman"/>
                <w:sz w:val="24"/>
                <w:szCs w:val="20"/>
              </w:rPr>
              <w:t xml:space="preserve">Учебное сотрудничество с учителем и сверстниками 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960FDF" w:rsidRDefault="002D0DD7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</w:rPr>
              <w:t>93</w:t>
            </w:r>
          </w:p>
        </w:tc>
        <w:tc>
          <w:tcPr>
            <w:tcW w:w="309" w:type="pct"/>
          </w:tcPr>
          <w:p w:rsidR="0087370B" w:rsidRPr="00960FDF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Г. Х. Андерсен «Русалочка»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Эмоциональный характер произведения.</w:t>
            </w:r>
          </w:p>
        </w:tc>
        <w:tc>
          <w:tcPr>
            <w:tcW w:w="666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Комбинированный урок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15" w:type="pct"/>
            <w:gridSpan w:val="2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Воспринимать на слух художественное произведение; читать вслух и про себя, осмысливая содержание </w:t>
            </w:r>
          </w:p>
        </w:tc>
        <w:tc>
          <w:tcPr>
            <w:tcW w:w="954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bCs/>
                <w:i/>
                <w:sz w:val="24"/>
                <w:szCs w:val="20"/>
                <w:lang w:val="ru-RU"/>
              </w:rPr>
              <w:t>О</w:t>
            </w:r>
            <w:r w:rsidRPr="00960FDF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пределят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ь эмоциональный характер читаемого произведения; читать осознанно текст художественного произведения «про себя» (без учета скорости), выразительно; 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высказываться о чтении товарища </w:t>
            </w:r>
          </w:p>
        </w:tc>
        <w:tc>
          <w:tcPr>
            <w:tcW w:w="965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>Установление причинно-следственных связей. Построение логической цепи рассуждений, доказательство.</w:t>
            </w:r>
            <w:r w:rsidRPr="00960FDF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 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Обмен мнениями с одноклассниками по поводу читаемых произведений.</w:t>
            </w:r>
            <w:r w:rsidRPr="00960FDF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 xml:space="preserve"> 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Соотнесение названия 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произведения с его содержанием, фрагментов текста и иллюстрации </w:t>
            </w:r>
          </w:p>
        </w:tc>
      </w:tr>
      <w:tr w:rsidR="0087370B" w:rsidRPr="00960FDF" w:rsidTr="00286BD4">
        <w:tc>
          <w:tcPr>
            <w:tcW w:w="247" w:type="pct"/>
          </w:tcPr>
          <w:p w:rsidR="0087370B" w:rsidRPr="00960FDF" w:rsidRDefault="002D0DD7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94</w:t>
            </w:r>
          </w:p>
        </w:tc>
        <w:tc>
          <w:tcPr>
            <w:tcW w:w="309" w:type="pct"/>
          </w:tcPr>
          <w:p w:rsidR="0087370B" w:rsidRPr="00960FDF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Г.Х. Андерсен «Русалочка»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Оценка событий, героев произведения. </w:t>
            </w:r>
          </w:p>
        </w:tc>
        <w:tc>
          <w:tcPr>
            <w:tcW w:w="666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Комбинированный урок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15" w:type="pct"/>
            <w:gridSpan w:val="2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954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Читать выразительно текст художественного произведения и выделять главное в </w:t>
            </w:r>
            <w:proofErr w:type="gramStart"/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прочитанном</w:t>
            </w:r>
            <w:proofErr w:type="gramEnd"/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; пересказывать, оценивать события, героев произведения </w:t>
            </w:r>
          </w:p>
        </w:tc>
        <w:tc>
          <w:tcPr>
            <w:tcW w:w="965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Обмен мнениями с одноклассниками по поводу читаемых произведений. </w:t>
            </w:r>
            <w:r w:rsidRPr="00960FDF">
              <w:rPr>
                <w:rFonts w:ascii="Times New Roman" w:hAnsi="Times New Roman" w:cs="Times New Roman"/>
                <w:sz w:val="24"/>
                <w:szCs w:val="20"/>
              </w:rPr>
              <w:t xml:space="preserve">Работа над вопросами по содержанию литературного текста </w:t>
            </w:r>
          </w:p>
        </w:tc>
      </w:tr>
      <w:tr w:rsidR="0087370B" w:rsidRPr="003B29E8" w:rsidTr="00286BD4">
        <w:trPr>
          <w:trHeight w:val="433"/>
        </w:trPr>
        <w:tc>
          <w:tcPr>
            <w:tcW w:w="247" w:type="pct"/>
          </w:tcPr>
          <w:p w:rsidR="0087370B" w:rsidRPr="00960FDF" w:rsidRDefault="002D0DD7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</w:rPr>
              <w:t>95</w:t>
            </w:r>
          </w:p>
        </w:tc>
        <w:tc>
          <w:tcPr>
            <w:tcW w:w="309" w:type="pct"/>
          </w:tcPr>
          <w:p w:rsidR="0087370B" w:rsidRPr="00960FDF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960FDF" w:rsidRDefault="0087370B" w:rsidP="00286BD4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М. Твен </w:t>
            </w:r>
            <w:r w:rsidRPr="00960FDF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 xml:space="preserve">«Приключения </w:t>
            </w:r>
            <w:r w:rsidRPr="00960FDF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Тома Сойера» </w:t>
            </w:r>
          </w:p>
          <w:p w:rsidR="0087370B" w:rsidRPr="00960FDF" w:rsidRDefault="0087370B" w:rsidP="00286BD4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</w:rPr>
              <w:t>Оценка героев произведения.</w:t>
            </w:r>
          </w:p>
        </w:tc>
        <w:tc>
          <w:tcPr>
            <w:tcW w:w="666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Воспринимать на слух художественное произведение; читать вслух и про себя, осмысливая содержание </w:t>
            </w:r>
          </w:p>
        </w:tc>
        <w:tc>
          <w:tcPr>
            <w:tcW w:w="954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bCs/>
                <w:i/>
                <w:sz w:val="24"/>
                <w:szCs w:val="20"/>
                <w:lang w:val="ru-RU"/>
              </w:rPr>
              <w:t>О</w:t>
            </w:r>
            <w:r w:rsidRPr="00960FDF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пределять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965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eastAsia="Calibri" w:hAnsi="Times New Roman" w:cs="Times New Roman"/>
                <w:sz w:val="24"/>
                <w:szCs w:val="20"/>
                <w:lang w:val="ru-RU"/>
              </w:rPr>
              <w:t xml:space="preserve">Чтение вслух и про себя текстов учебника (прогнозировать будущее чтение; ставить вопросы к тексту и искать ответы; проверять себя); отделение нового от известного; выделение главного 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960FDF" w:rsidRDefault="002D0DD7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</w:rPr>
              <w:t>96</w:t>
            </w:r>
          </w:p>
        </w:tc>
        <w:tc>
          <w:tcPr>
            <w:tcW w:w="309" w:type="pct"/>
          </w:tcPr>
          <w:p w:rsidR="0087370B" w:rsidRPr="00960FDF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М. Твен </w:t>
            </w:r>
            <w:r w:rsidRPr="00960FDF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 xml:space="preserve">«Приключения </w:t>
            </w:r>
            <w:r w:rsidRPr="00960FDF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Тома Сойера»</w:t>
            </w:r>
          </w:p>
          <w:p w:rsidR="002D0DD7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>Авторское отношение к героям произведения.</w:t>
            </w:r>
          </w:p>
          <w:p w:rsidR="0087370B" w:rsidRPr="00960FDF" w:rsidRDefault="002D0DD7" w:rsidP="00286BD4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Проверка навыка чтения</w:t>
            </w:r>
            <w:r w:rsidR="0087370B" w:rsidRPr="00960FDF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Комбинированный урок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15" w:type="pct"/>
            <w:gridSpan w:val="2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Отвечать на вопросы по содержанию произведения; определять главную мысль   </w:t>
            </w:r>
          </w:p>
        </w:tc>
        <w:tc>
          <w:tcPr>
            <w:tcW w:w="954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lastRenderedPageBreak/>
              <w:t>Понимать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текст художественных произведений; осознавать отношение 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автора к тому, о чём ведётся речь, и собственное отношение к тому, что и как написано </w:t>
            </w:r>
          </w:p>
        </w:tc>
        <w:tc>
          <w:tcPr>
            <w:tcW w:w="965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Умение осознанно и произвольно строить высказывание в устной речи, передавая 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содержание текста и соблюдая нормы построения текста. </w:t>
            </w:r>
            <w:r w:rsidRPr="00960FDF">
              <w:rPr>
                <w:rFonts w:ascii="Times New Roman" w:hAnsi="Times New Roman" w:cs="Times New Roman"/>
                <w:iCs/>
                <w:sz w:val="24"/>
                <w:szCs w:val="20"/>
                <w:lang w:val="ru-RU"/>
              </w:rPr>
              <w:t>Обоснование способов и приёмов действий при решении учебных задач.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Использование разных способов  выполнения задания 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960FDF" w:rsidRDefault="002D0DD7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97</w:t>
            </w:r>
          </w:p>
        </w:tc>
        <w:tc>
          <w:tcPr>
            <w:tcW w:w="309" w:type="pct"/>
          </w:tcPr>
          <w:p w:rsidR="0087370B" w:rsidRPr="00960FDF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b/>
                <w:i/>
                <w:sz w:val="24"/>
                <w:szCs w:val="20"/>
                <w:lang w:val="ru-RU"/>
              </w:rPr>
              <w:t xml:space="preserve">Итоговая диагностическая работа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Оценка своих достижений.</w:t>
            </w:r>
          </w:p>
        </w:tc>
        <w:tc>
          <w:tcPr>
            <w:tcW w:w="666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Проверка предметных и универсальных учебных умений </w:t>
            </w:r>
          </w:p>
        </w:tc>
        <w:tc>
          <w:tcPr>
            <w:tcW w:w="954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Определять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тему и главную мысль произведения; озаглавливать тексты; выделять в тексте главное и второстепенное; ставить вопросы к </w:t>
            </w:r>
            <w:proofErr w:type="gramStart"/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прочитанному</w:t>
            </w:r>
            <w:proofErr w:type="gramEnd"/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</w:p>
        </w:tc>
        <w:tc>
          <w:tcPr>
            <w:tcW w:w="965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Оценка — выделение и осознание </w:t>
            </w:r>
            <w:proofErr w:type="gramStart"/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обучающимся</w:t>
            </w:r>
            <w:proofErr w:type="gramEnd"/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960FDF" w:rsidRDefault="002D0DD7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</w:rPr>
              <w:t>98</w:t>
            </w:r>
          </w:p>
        </w:tc>
        <w:tc>
          <w:tcPr>
            <w:tcW w:w="309" w:type="pct"/>
          </w:tcPr>
          <w:p w:rsidR="0087370B" w:rsidRPr="00960FDF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С. Лагерлеф</w:t>
            </w:r>
            <w:r w:rsidRPr="00960FDF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 «Святая ночь»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Нравственный смысл произведения.</w:t>
            </w:r>
          </w:p>
        </w:tc>
        <w:tc>
          <w:tcPr>
            <w:tcW w:w="666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Определять нравственный смысл произведения (с помощью учителя).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Воспринимать на слух </w:t>
            </w:r>
            <w:proofErr w:type="gramStart"/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прочитанное</w:t>
            </w:r>
            <w:proofErr w:type="gramEnd"/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и отвечать на вопросы по содержанию </w:t>
            </w:r>
          </w:p>
        </w:tc>
        <w:tc>
          <w:tcPr>
            <w:tcW w:w="954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bCs/>
                <w:i/>
                <w:sz w:val="24"/>
                <w:szCs w:val="20"/>
                <w:lang w:val="ru-RU"/>
              </w:rPr>
              <w:t>О</w:t>
            </w:r>
            <w:r w:rsidRPr="00960FDF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пределять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965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960FDF">
              <w:rPr>
                <w:rFonts w:ascii="Times New Roman" w:hAnsi="Times New Roman" w:cs="Times New Roman"/>
                <w:iCs/>
                <w:sz w:val="24"/>
                <w:szCs w:val="20"/>
                <w:lang w:val="ru-RU"/>
              </w:rPr>
              <w:t>Обоснование способов и приёмов действий при решении учебных задач.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Использование разных способов  выполнения задания </w:t>
            </w:r>
          </w:p>
        </w:tc>
      </w:tr>
      <w:tr w:rsidR="0087370B" w:rsidRPr="00960FDF" w:rsidTr="00286BD4">
        <w:tc>
          <w:tcPr>
            <w:tcW w:w="247" w:type="pct"/>
          </w:tcPr>
          <w:p w:rsidR="0087370B" w:rsidRPr="00960FDF" w:rsidRDefault="002D0DD7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99</w:t>
            </w:r>
          </w:p>
        </w:tc>
        <w:tc>
          <w:tcPr>
            <w:tcW w:w="309" w:type="pct"/>
          </w:tcPr>
          <w:p w:rsidR="0087370B" w:rsidRPr="00960FDF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С. Лагерлеф</w:t>
            </w:r>
            <w:r w:rsidRPr="00960FDF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 «Святая ночь»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Смысл названия произведения.</w:t>
            </w:r>
          </w:p>
        </w:tc>
        <w:tc>
          <w:tcPr>
            <w:tcW w:w="666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Комбинированный урок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15" w:type="pct"/>
            <w:gridSpan w:val="2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Понимать содержание </w:t>
            </w:r>
            <w:proofErr w:type="gramStart"/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прочитанного</w:t>
            </w:r>
            <w:proofErr w:type="gramEnd"/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, высказывать своё отношение.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Объяснять смысл названия произведения.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Отвечать на вопросы по содержанию произведения; определять главную мысль.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</w:rPr>
              <w:t xml:space="preserve">Участвовать в работе группы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54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Выразительно читать, прогнозировать содержание по названию, анализировать произведение </w:t>
            </w:r>
          </w:p>
        </w:tc>
        <w:tc>
          <w:tcPr>
            <w:tcW w:w="965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Осознанно и произвольно строить высказывание в устной речи, соблюдая нормы построения текста. </w:t>
            </w:r>
            <w:r w:rsidRPr="00960FDF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960FDF" w:rsidRDefault="002D0DD7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309" w:type="pct"/>
          </w:tcPr>
          <w:p w:rsidR="0087370B" w:rsidRPr="00960FDF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С. Лагерлеф «В Назарете»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Нравственный смысл произведения. </w:t>
            </w:r>
          </w:p>
        </w:tc>
        <w:tc>
          <w:tcPr>
            <w:tcW w:w="666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Определять нравственный смысл произведения (с помощью учителя).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Воспринимать на слух </w:t>
            </w:r>
            <w:proofErr w:type="gramStart"/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прочитанное</w:t>
            </w:r>
            <w:proofErr w:type="gramEnd"/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и отвечать на вопросы по содержанию </w:t>
            </w:r>
          </w:p>
        </w:tc>
        <w:tc>
          <w:tcPr>
            <w:tcW w:w="954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bCs/>
                <w:i/>
                <w:sz w:val="24"/>
                <w:szCs w:val="20"/>
                <w:lang w:val="ru-RU"/>
              </w:rPr>
              <w:t>О</w:t>
            </w:r>
            <w:r w:rsidRPr="00960FDF">
              <w:rPr>
                <w:rFonts w:ascii="Times New Roman" w:hAnsi="Times New Roman" w:cs="Times New Roman"/>
                <w:i/>
                <w:sz w:val="24"/>
                <w:szCs w:val="20"/>
                <w:lang w:val="ru-RU"/>
              </w:rPr>
              <w:t>пределять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965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960FDF">
              <w:rPr>
                <w:rFonts w:ascii="Times New Roman" w:hAnsi="Times New Roman" w:cs="Times New Roman"/>
                <w:iCs/>
                <w:sz w:val="24"/>
                <w:szCs w:val="20"/>
                <w:lang w:val="ru-RU"/>
              </w:rPr>
              <w:t xml:space="preserve">Обоснование способов и приёмов действий при </w:t>
            </w:r>
            <w:r w:rsidRPr="00960FDF">
              <w:rPr>
                <w:rFonts w:ascii="Times New Roman" w:hAnsi="Times New Roman" w:cs="Times New Roman"/>
                <w:iCs/>
                <w:sz w:val="24"/>
                <w:szCs w:val="20"/>
                <w:lang w:val="ru-RU"/>
              </w:rPr>
              <w:lastRenderedPageBreak/>
              <w:t>решении учебных задач.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Использование разных способов  выполнения задания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</w:tc>
      </w:tr>
      <w:tr w:rsidR="0087370B" w:rsidRPr="00960FDF" w:rsidTr="00286BD4">
        <w:tc>
          <w:tcPr>
            <w:tcW w:w="247" w:type="pct"/>
          </w:tcPr>
          <w:p w:rsidR="0087370B" w:rsidRPr="00960FDF" w:rsidRDefault="002D0DD7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101</w:t>
            </w:r>
          </w:p>
        </w:tc>
        <w:tc>
          <w:tcPr>
            <w:tcW w:w="309" w:type="pct"/>
          </w:tcPr>
          <w:p w:rsidR="0087370B" w:rsidRPr="00960FDF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С. Лагерлеф «В Назарете»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Смысл названия произведения. </w:t>
            </w:r>
          </w:p>
        </w:tc>
        <w:tc>
          <w:tcPr>
            <w:tcW w:w="666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Комбинированный урок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15" w:type="pct"/>
            <w:gridSpan w:val="2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Понимать содержание </w:t>
            </w:r>
            <w:proofErr w:type="gramStart"/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прочитанного</w:t>
            </w:r>
            <w:proofErr w:type="gramEnd"/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, высказывать своё отношение.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Объяснять смысл названия произведения.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Отвечать на вопросы по содержанию произведения; определять главную мысль.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</w:rPr>
              <w:t xml:space="preserve">Участвовать в работе группы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54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Выразительно читать, прогнозировать содержание по названию, анализировать произведение </w:t>
            </w:r>
          </w:p>
        </w:tc>
        <w:tc>
          <w:tcPr>
            <w:tcW w:w="965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Осознанно и произвольно строить высказывание в устной речи, соблюдая нормы построения текста. </w:t>
            </w:r>
            <w:r w:rsidRPr="00960FDF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87370B" w:rsidRPr="003B29E8" w:rsidTr="00286BD4">
        <w:tc>
          <w:tcPr>
            <w:tcW w:w="247" w:type="pct"/>
          </w:tcPr>
          <w:p w:rsidR="0087370B" w:rsidRPr="00960FDF" w:rsidRDefault="002D0DD7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</w:rPr>
              <w:t>102</w:t>
            </w:r>
          </w:p>
        </w:tc>
        <w:tc>
          <w:tcPr>
            <w:tcW w:w="309" w:type="pct"/>
          </w:tcPr>
          <w:p w:rsidR="0087370B" w:rsidRPr="00960FDF" w:rsidRDefault="0087370B" w:rsidP="00286B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4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Обобщение по </w:t>
            </w:r>
            <w:r w:rsidRPr="00960FDF">
              <w:rPr>
                <w:rFonts w:ascii="Times New Roman" w:hAnsi="Times New Roman" w:cs="Times New Roman"/>
                <w:b/>
                <w:spacing w:val="-1"/>
                <w:sz w:val="24"/>
                <w:szCs w:val="20"/>
                <w:lang w:val="ru-RU"/>
              </w:rPr>
              <w:t>разделу «</w:t>
            </w:r>
            <w:r w:rsidRPr="00960FDF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Зарубежная литература»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</w:rPr>
              <w:t xml:space="preserve">Оценка </w:t>
            </w:r>
            <w:r w:rsidRPr="00960FD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своих достижений.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66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Обобщающий урок </w:t>
            </w:r>
          </w:p>
        </w:tc>
        <w:tc>
          <w:tcPr>
            <w:tcW w:w="1315" w:type="pct"/>
            <w:gridSpan w:val="2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</w:rPr>
              <w:t xml:space="preserve">Самостоятельно оценивать свои достижения </w:t>
            </w:r>
          </w:p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54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Читать осознанно текст художественного произведения; составлять небольшое монологическое высказывание с опорой на авторский текст; 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оценивать события, героев произведения </w:t>
            </w:r>
          </w:p>
        </w:tc>
        <w:tc>
          <w:tcPr>
            <w:tcW w:w="965" w:type="pct"/>
          </w:tcPr>
          <w:p w:rsidR="0087370B" w:rsidRPr="00960FDF" w:rsidRDefault="0087370B" w:rsidP="00286BD4">
            <w:pPr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</w:t>
            </w:r>
            <w:r w:rsidRPr="00960FDF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lastRenderedPageBreak/>
              <w:t xml:space="preserve">анализ истинности утверждений; планирование учебного сотрудничества с учителем и сверстниками </w:t>
            </w:r>
          </w:p>
        </w:tc>
      </w:tr>
    </w:tbl>
    <w:p w:rsidR="0087370B" w:rsidRPr="00960FDF" w:rsidRDefault="0087370B" w:rsidP="0087370B">
      <w:pPr>
        <w:contextualSpacing/>
        <w:rPr>
          <w:rFonts w:ascii="Times New Roman" w:hAnsi="Times New Roman" w:cs="Times New Roman"/>
          <w:sz w:val="24"/>
          <w:szCs w:val="20"/>
          <w:lang w:val="ru-RU"/>
        </w:rPr>
      </w:pPr>
    </w:p>
    <w:p w:rsidR="0087370B" w:rsidRPr="00960FDF" w:rsidRDefault="0087370B" w:rsidP="0087370B">
      <w:pPr>
        <w:contextualSpacing/>
        <w:rPr>
          <w:rFonts w:ascii="Times New Roman" w:hAnsi="Times New Roman" w:cs="Times New Roman"/>
          <w:sz w:val="24"/>
          <w:szCs w:val="20"/>
          <w:lang w:val="ru-RU"/>
        </w:rPr>
      </w:pPr>
    </w:p>
    <w:p w:rsidR="00066876" w:rsidRPr="00960FDF" w:rsidRDefault="00066876" w:rsidP="00066876">
      <w:pPr>
        <w:jc w:val="center"/>
        <w:rPr>
          <w:rFonts w:ascii="Times New Roman" w:hAnsi="Times New Roman" w:cs="Times New Roman"/>
          <w:sz w:val="36"/>
          <w:lang w:val="ru-RU"/>
        </w:rPr>
      </w:pPr>
    </w:p>
    <w:p w:rsidR="00066876" w:rsidRPr="00960FDF" w:rsidRDefault="00066876" w:rsidP="00066876">
      <w:pPr>
        <w:jc w:val="center"/>
        <w:rPr>
          <w:rFonts w:ascii="Times New Roman" w:hAnsi="Times New Roman" w:cs="Times New Roman"/>
          <w:sz w:val="28"/>
          <w:lang w:val="ru-RU"/>
        </w:rPr>
      </w:pPr>
      <w:r w:rsidRPr="00960FDF">
        <w:rPr>
          <w:rFonts w:ascii="Times New Roman" w:hAnsi="Times New Roman" w:cs="Times New Roman"/>
          <w:sz w:val="28"/>
          <w:lang w:val="ru-RU"/>
        </w:rPr>
        <w:t>Список стихов для заучивания наизусть:</w:t>
      </w:r>
    </w:p>
    <w:p w:rsidR="00066876" w:rsidRPr="00960FDF" w:rsidRDefault="00066876" w:rsidP="00066876">
      <w:pPr>
        <w:pStyle w:val="af7"/>
        <w:numPr>
          <w:ilvl w:val="0"/>
          <w:numId w:val="7"/>
        </w:numPr>
        <w:rPr>
          <w:rFonts w:ascii="Times New Roman" w:hAnsi="Times New Roman" w:cs="Times New Roman"/>
          <w:sz w:val="28"/>
          <w:lang w:val="ru-RU"/>
        </w:rPr>
      </w:pPr>
      <w:r w:rsidRPr="00960FDF">
        <w:rPr>
          <w:rFonts w:ascii="Times New Roman" w:hAnsi="Times New Roman" w:cs="Times New Roman"/>
          <w:sz w:val="28"/>
          <w:lang w:val="ru-RU"/>
        </w:rPr>
        <w:t>А. С. Пушкин  Стихи по выбору</w:t>
      </w:r>
    </w:p>
    <w:p w:rsidR="00066876" w:rsidRPr="00960FDF" w:rsidRDefault="00066876" w:rsidP="00066876">
      <w:pPr>
        <w:pStyle w:val="af7"/>
        <w:numPr>
          <w:ilvl w:val="0"/>
          <w:numId w:val="7"/>
        </w:numPr>
        <w:rPr>
          <w:rFonts w:ascii="Times New Roman" w:hAnsi="Times New Roman" w:cs="Times New Roman"/>
          <w:sz w:val="28"/>
          <w:lang w:val="ru-RU"/>
        </w:rPr>
      </w:pPr>
      <w:r w:rsidRPr="00960FDF">
        <w:rPr>
          <w:rFonts w:ascii="Times New Roman" w:hAnsi="Times New Roman" w:cs="Times New Roman"/>
          <w:sz w:val="28"/>
          <w:lang w:val="ru-RU"/>
        </w:rPr>
        <w:t>А. С. Пушкин « Сказка о мёртвой царевне и о семи богатырях» (отрывок)</w:t>
      </w:r>
    </w:p>
    <w:p w:rsidR="00066876" w:rsidRPr="00960FDF" w:rsidRDefault="00066876" w:rsidP="00066876">
      <w:pPr>
        <w:pStyle w:val="af7"/>
        <w:numPr>
          <w:ilvl w:val="0"/>
          <w:numId w:val="7"/>
        </w:numPr>
        <w:rPr>
          <w:rFonts w:ascii="Times New Roman" w:hAnsi="Times New Roman" w:cs="Times New Roman"/>
          <w:sz w:val="28"/>
          <w:lang w:val="ru-RU"/>
        </w:rPr>
      </w:pPr>
      <w:r w:rsidRPr="00960FDF">
        <w:rPr>
          <w:rFonts w:ascii="Times New Roman" w:hAnsi="Times New Roman" w:cs="Times New Roman"/>
          <w:sz w:val="28"/>
          <w:lang w:val="ru-RU"/>
        </w:rPr>
        <w:t>Ф. И. Тютчев « Как неожиданно и ярко…»</w:t>
      </w:r>
    </w:p>
    <w:p w:rsidR="00066876" w:rsidRPr="00960FDF" w:rsidRDefault="00066876" w:rsidP="00066876">
      <w:pPr>
        <w:pStyle w:val="af7"/>
        <w:numPr>
          <w:ilvl w:val="0"/>
          <w:numId w:val="7"/>
        </w:numPr>
        <w:rPr>
          <w:rFonts w:ascii="Times New Roman" w:hAnsi="Times New Roman" w:cs="Times New Roman"/>
          <w:sz w:val="28"/>
          <w:lang w:val="ru-RU"/>
        </w:rPr>
      </w:pPr>
      <w:r w:rsidRPr="00960FDF">
        <w:rPr>
          <w:rFonts w:ascii="Times New Roman" w:hAnsi="Times New Roman" w:cs="Times New Roman"/>
          <w:sz w:val="28"/>
          <w:lang w:val="ru-RU"/>
        </w:rPr>
        <w:t>А. А. Фет  Стихи по выбору.</w:t>
      </w:r>
    </w:p>
    <w:p w:rsidR="00066876" w:rsidRPr="00960FDF" w:rsidRDefault="00066876" w:rsidP="00066876">
      <w:pPr>
        <w:pStyle w:val="af7"/>
        <w:numPr>
          <w:ilvl w:val="0"/>
          <w:numId w:val="7"/>
        </w:numPr>
        <w:rPr>
          <w:rFonts w:ascii="Times New Roman" w:hAnsi="Times New Roman" w:cs="Times New Roman"/>
          <w:sz w:val="28"/>
          <w:lang w:val="ru-RU"/>
        </w:rPr>
      </w:pPr>
      <w:r w:rsidRPr="00960FDF">
        <w:rPr>
          <w:rFonts w:ascii="Times New Roman" w:hAnsi="Times New Roman" w:cs="Times New Roman"/>
          <w:sz w:val="28"/>
          <w:lang w:val="ru-RU"/>
        </w:rPr>
        <w:t>Н. А. Некрасов Стихи по выбору.</w:t>
      </w:r>
    </w:p>
    <w:p w:rsidR="00066876" w:rsidRPr="00960FDF" w:rsidRDefault="00066876" w:rsidP="00066876">
      <w:pPr>
        <w:pStyle w:val="af7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960FDF">
        <w:rPr>
          <w:rFonts w:ascii="Times New Roman" w:hAnsi="Times New Roman" w:cs="Times New Roman"/>
          <w:sz w:val="28"/>
        </w:rPr>
        <w:t>И. А. Бунин « Листопад»</w:t>
      </w:r>
    </w:p>
    <w:p w:rsidR="00066876" w:rsidRPr="00D220AB" w:rsidRDefault="00066876" w:rsidP="00D220AB">
      <w:pPr>
        <w:pStyle w:val="af7"/>
        <w:numPr>
          <w:ilvl w:val="0"/>
          <w:numId w:val="7"/>
        </w:numPr>
        <w:rPr>
          <w:rFonts w:ascii="Times New Roman" w:hAnsi="Times New Roman" w:cs="Times New Roman"/>
          <w:sz w:val="28"/>
          <w:lang w:val="ru-RU"/>
        </w:rPr>
      </w:pPr>
      <w:r w:rsidRPr="00D220AB">
        <w:rPr>
          <w:rFonts w:ascii="Times New Roman" w:hAnsi="Times New Roman" w:cs="Times New Roman"/>
          <w:sz w:val="28"/>
          <w:lang w:val="ru-RU"/>
        </w:rPr>
        <w:t>С. А. Есенин « Бабушкины сказки»</w:t>
      </w:r>
    </w:p>
    <w:p w:rsidR="00066876" w:rsidRPr="00960FDF" w:rsidRDefault="00066876" w:rsidP="00066876">
      <w:pPr>
        <w:pStyle w:val="af7"/>
        <w:numPr>
          <w:ilvl w:val="0"/>
          <w:numId w:val="7"/>
        </w:numPr>
        <w:rPr>
          <w:rFonts w:ascii="Times New Roman" w:hAnsi="Times New Roman" w:cs="Times New Roman"/>
          <w:sz w:val="28"/>
          <w:lang w:val="ru-RU"/>
        </w:rPr>
      </w:pPr>
      <w:r w:rsidRPr="00960FDF">
        <w:rPr>
          <w:rFonts w:ascii="Times New Roman" w:hAnsi="Times New Roman" w:cs="Times New Roman"/>
          <w:sz w:val="28"/>
          <w:lang w:val="ru-RU"/>
        </w:rPr>
        <w:t>М. И. Цветаева « Бежит тропинка с бугорка»</w:t>
      </w:r>
    </w:p>
    <w:p w:rsidR="00066876" w:rsidRPr="00960FDF" w:rsidRDefault="00066876" w:rsidP="00066876">
      <w:pPr>
        <w:pStyle w:val="af7"/>
        <w:numPr>
          <w:ilvl w:val="0"/>
          <w:numId w:val="7"/>
        </w:numPr>
        <w:rPr>
          <w:rFonts w:ascii="Times New Roman" w:hAnsi="Times New Roman" w:cs="Times New Roman"/>
          <w:sz w:val="28"/>
          <w:lang w:val="ru-RU"/>
        </w:rPr>
      </w:pPr>
      <w:r w:rsidRPr="00960FDF">
        <w:rPr>
          <w:rFonts w:ascii="Times New Roman" w:hAnsi="Times New Roman" w:cs="Times New Roman"/>
          <w:sz w:val="28"/>
          <w:lang w:val="ru-RU"/>
        </w:rPr>
        <w:t>Б. Л. Пастернак « Золотая осень»</w:t>
      </w:r>
    </w:p>
    <w:p w:rsidR="00066876" w:rsidRPr="00960FDF" w:rsidRDefault="00066876" w:rsidP="00066876">
      <w:pPr>
        <w:pStyle w:val="af7"/>
        <w:numPr>
          <w:ilvl w:val="0"/>
          <w:numId w:val="7"/>
        </w:numPr>
        <w:rPr>
          <w:rFonts w:ascii="Times New Roman" w:hAnsi="Times New Roman" w:cs="Times New Roman"/>
          <w:sz w:val="28"/>
          <w:lang w:val="ru-RU"/>
        </w:rPr>
      </w:pPr>
      <w:r w:rsidRPr="00960FDF">
        <w:rPr>
          <w:rFonts w:ascii="Times New Roman" w:hAnsi="Times New Roman" w:cs="Times New Roman"/>
          <w:sz w:val="28"/>
          <w:lang w:val="ru-RU"/>
        </w:rPr>
        <w:t>Д. Б. Кедрин « Бабье лето»</w:t>
      </w:r>
    </w:p>
    <w:p w:rsidR="00586ADE" w:rsidRPr="00586ADE" w:rsidRDefault="00066876" w:rsidP="00586ADE">
      <w:pPr>
        <w:pStyle w:val="af7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960FDF">
        <w:rPr>
          <w:rFonts w:ascii="Times New Roman" w:hAnsi="Times New Roman" w:cs="Times New Roman"/>
          <w:sz w:val="28"/>
          <w:lang w:val="ru-RU"/>
        </w:rPr>
        <w:t xml:space="preserve"> </w:t>
      </w:r>
      <w:r w:rsidRPr="00960FDF">
        <w:rPr>
          <w:rFonts w:ascii="Times New Roman" w:hAnsi="Times New Roman" w:cs="Times New Roman"/>
          <w:sz w:val="28"/>
        </w:rPr>
        <w:t>Н. М. Рубцов « Сентябрь»</w:t>
      </w:r>
    </w:p>
    <w:p w:rsidR="00066876" w:rsidRPr="00F1721F" w:rsidRDefault="00066876" w:rsidP="00586ADE">
      <w:pPr>
        <w:pStyle w:val="af7"/>
        <w:numPr>
          <w:ilvl w:val="0"/>
          <w:numId w:val="7"/>
        </w:numPr>
        <w:rPr>
          <w:rFonts w:ascii="Times New Roman" w:hAnsi="Times New Roman" w:cs="Times New Roman"/>
          <w:sz w:val="28"/>
          <w:lang w:val="ru-RU"/>
        </w:rPr>
      </w:pPr>
      <w:r w:rsidRPr="00586ADE">
        <w:rPr>
          <w:rFonts w:ascii="Times New Roman" w:hAnsi="Times New Roman" w:cs="Times New Roman"/>
          <w:sz w:val="28"/>
          <w:lang w:val="ru-RU"/>
        </w:rPr>
        <w:t>И. С. Никитин « Русь» (отрывок)</w:t>
      </w:r>
    </w:p>
    <w:p w:rsidR="00066876" w:rsidRPr="00960FDF" w:rsidRDefault="00066876" w:rsidP="00066876">
      <w:pPr>
        <w:pStyle w:val="af7"/>
        <w:numPr>
          <w:ilvl w:val="0"/>
          <w:numId w:val="7"/>
        </w:numPr>
        <w:rPr>
          <w:rFonts w:ascii="Times New Roman" w:hAnsi="Times New Roman" w:cs="Times New Roman"/>
          <w:sz w:val="28"/>
          <w:lang w:val="ru-RU"/>
        </w:rPr>
      </w:pPr>
      <w:r w:rsidRPr="00960FDF">
        <w:rPr>
          <w:rFonts w:ascii="Times New Roman" w:hAnsi="Times New Roman" w:cs="Times New Roman"/>
          <w:sz w:val="28"/>
          <w:lang w:val="ru-RU"/>
        </w:rPr>
        <w:t>А. В. Жигулин « О, Родина!»</w:t>
      </w:r>
    </w:p>
    <w:p w:rsidR="00500FB0" w:rsidRPr="00066876" w:rsidRDefault="00500FB0">
      <w:pPr>
        <w:rPr>
          <w:lang w:val="ru-RU"/>
        </w:rPr>
      </w:pPr>
    </w:p>
    <w:sectPr w:rsidR="00500FB0" w:rsidRPr="00066876" w:rsidSect="00286BD4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A91"/>
    <w:multiLevelType w:val="hybridMultilevel"/>
    <w:tmpl w:val="B11CF0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C0835"/>
    <w:multiLevelType w:val="hybridMultilevel"/>
    <w:tmpl w:val="3FFC2A4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4D73697"/>
    <w:multiLevelType w:val="hybridMultilevel"/>
    <w:tmpl w:val="892CD550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">
    <w:nsid w:val="17A96DFD"/>
    <w:multiLevelType w:val="hybridMultilevel"/>
    <w:tmpl w:val="AA921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A33CD"/>
    <w:multiLevelType w:val="hybridMultilevel"/>
    <w:tmpl w:val="1F3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9733A"/>
    <w:multiLevelType w:val="hybridMultilevel"/>
    <w:tmpl w:val="A3D48938"/>
    <w:lvl w:ilvl="0" w:tplc="E3166A24">
      <w:start w:val="1"/>
      <w:numFmt w:val="bullet"/>
      <w:lvlText w:val=""/>
      <w:lvlJc w:val="left"/>
      <w:pPr>
        <w:tabs>
          <w:tab w:val="num" w:pos="953"/>
        </w:tabs>
        <w:ind w:left="9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D028CB"/>
    <w:multiLevelType w:val="hybridMultilevel"/>
    <w:tmpl w:val="4076824C"/>
    <w:lvl w:ilvl="0" w:tplc="E3166A24">
      <w:start w:val="1"/>
      <w:numFmt w:val="bullet"/>
      <w:lvlText w:val=""/>
      <w:lvlJc w:val="left"/>
      <w:pPr>
        <w:tabs>
          <w:tab w:val="num" w:pos="953"/>
        </w:tabs>
        <w:ind w:left="9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D2D04"/>
    <w:multiLevelType w:val="hybridMultilevel"/>
    <w:tmpl w:val="A92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07C17"/>
    <w:multiLevelType w:val="hybridMultilevel"/>
    <w:tmpl w:val="C268C7C6"/>
    <w:lvl w:ilvl="0" w:tplc="DEDC4376">
      <w:start w:val="1"/>
      <w:numFmt w:val="bullet"/>
      <w:lvlText w:val=""/>
      <w:lvlJc w:val="left"/>
      <w:pPr>
        <w:tabs>
          <w:tab w:val="num" w:pos="953"/>
        </w:tabs>
        <w:ind w:left="953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7370B"/>
    <w:rsid w:val="00066876"/>
    <w:rsid w:val="00100CBC"/>
    <w:rsid w:val="00103369"/>
    <w:rsid w:val="002209B3"/>
    <w:rsid w:val="002367CE"/>
    <w:rsid w:val="00262217"/>
    <w:rsid w:val="00275A28"/>
    <w:rsid w:val="00282E7D"/>
    <w:rsid w:val="00286BD4"/>
    <w:rsid w:val="002C7138"/>
    <w:rsid w:val="002D0DD7"/>
    <w:rsid w:val="00385BAE"/>
    <w:rsid w:val="003B0CB8"/>
    <w:rsid w:val="003B29E8"/>
    <w:rsid w:val="003D1D27"/>
    <w:rsid w:val="004B02B2"/>
    <w:rsid w:val="00500FB0"/>
    <w:rsid w:val="00507DB4"/>
    <w:rsid w:val="00533836"/>
    <w:rsid w:val="00586ADE"/>
    <w:rsid w:val="00624C5D"/>
    <w:rsid w:val="00635C78"/>
    <w:rsid w:val="00636D2F"/>
    <w:rsid w:val="00756782"/>
    <w:rsid w:val="008260A2"/>
    <w:rsid w:val="008264A9"/>
    <w:rsid w:val="0087370B"/>
    <w:rsid w:val="00884425"/>
    <w:rsid w:val="008E4AAD"/>
    <w:rsid w:val="00922BB8"/>
    <w:rsid w:val="00952FE9"/>
    <w:rsid w:val="00960FDF"/>
    <w:rsid w:val="009A6264"/>
    <w:rsid w:val="009F5361"/>
    <w:rsid w:val="00A4459F"/>
    <w:rsid w:val="00C20C38"/>
    <w:rsid w:val="00C70A2D"/>
    <w:rsid w:val="00D220AB"/>
    <w:rsid w:val="00DE30B1"/>
    <w:rsid w:val="00EF3A22"/>
    <w:rsid w:val="00F1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17"/>
  </w:style>
  <w:style w:type="paragraph" w:styleId="1">
    <w:name w:val="heading 1"/>
    <w:basedOn w:val="a"/>
    <w:next w:val="a"/>
    <w:link w:val="10"/>
    <w:uiPriority w:val="9"/>
    <w:qFormat/>
    <w:rsid w:val="00262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22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2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22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22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22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22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22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22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2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22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22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22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22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22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rsid w:val="008737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7370B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873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87370B"/>
    <w:pPr>
      <w:spacing w:after="120"/>
    </w:pPr>
  </w:style>
  <w:style w:type="character" w:customStyle="1" w:styleId="a7">
    <w:name w:val="Основной текст Знак"/>
    <w:basedOn w:val="a0"/>
    <w:link w:val="a6"/>
    <w:rsid w:val="00873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87370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3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87370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87370B"/>
    <w:rPr>
      <w:color w:val="0000FF"/>
      <w:u w:val="single"/>
    </w:rPr>
  </w:style>
  <w:style w:type="paragraph" w:styleId="ac">
    <w:name w:val="header"/>
    <w:basedOn w:val="a"/>
    <w:link w:val="ad"/>
    <w:unhideWhenUsed/>
    <w:rsid w:val="0087370B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d">
    <w:name w:val="Верхний колонтитул Знак"/>
    <w:basedOn w:val="a0"/>
    <w:link w:val="ac"/>
    <w:rsid w:val="0087370B"/>
    <w:rPr>
      <w:rFonts w:ascii="Calibri" w:eastAsia="Calibri" w:hAnsi="Calibri" w:cs="Times New Roman"/>
    </w:rPr>
  </w:style>
  <w:style w:type="paragraph" w:styleId="ae">
    <w:name w:val="footer"/>
    <w:basedOn w:val="a"/>
    <w:link w:val="af"/>
    <w:unhideWhenUsed/>
    <w:rsid w:val="0087370B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">
    <w:name w:val="Нижний колонтитул Знак"/>
    <w:basedOn w:val="a0"/>
    <w:link w:val="ae"/>
    <w:rsid w:val="0087370B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semiHidden/>
    <w:unhideWhenUsed/>
    <w:rsid w:val="0087370B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7370B"/>
    <w:rPr>
      <w:rFonts w:ascii="Tahoma" w:eastAsia="Calibri" w:hAnsi="Tahoma" w:cs="Tahoma"/>
      <w:sz w:val="16"/>
      <w:szCs w:val="16"/>
    </w:rPr>
  </w:style>
  <w:style w:type="paragraph" w:styleId="af2">
    <w:name w:val="Title"/>
    <w:basedOn w:val="a"/>
    <w:next w:val="a"/>
    <w:link w:val="af3"/>
    <w:uiPriority w:val="10"/>
    <w:qFormat/>
    <w:rsid w:val="002622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2622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Схема документа Знак"/>
    <w:basedOn w:val="a0"/>
    <w:link w:val="af5"/>
    <w:semiHidden/>
    <w:rsid w:val="0087370B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87370B"/>
    <w:pPr>
      <w:shd w:val="clear" w:color="auto" w:fill="000080"/>
    </w:pPr>
    <w:rPr>
      <w:rFonts w:ascii="Tahoma" w:eastAsiaTheme="minorHAnsi" w:hAnsi="Tahoma"/>
      <w:shd w:val="clear" w:color="auto" w:fill="000080"/>
    </w:rPr>
  </w:style>
  <w:style w:type="character" w:customStyle="1" w:styleId="11">
    <w:name w:val="Схема документа Знак1"/>
    <w:basedOn w:val="a0"/>
    <w:link w:val="af5"/>
    <w:semiHidden/>
    <w:rsid w:val="0087370B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basedOn w:val="a0"/>
    <w:uiPriority w:val="22"/>
    <w:qFormat/>
    <w:rsid w:val="00262217"/>
    <w:rPr>
      <w:b/>
      <w:bCs/>
    </w:rPr>
  </w:style>
  <w:style w:type="paragraph" w:styleId="af7">
    <w:name w:val="List Paragraph"/>
    <w:basedOn w:val="a"/>
    <w:uiPriority w:val="34"/>
    <w:qFormat/>
    <w:rsid w:val="00262217"/>
    <w:pPr>
      <w:ind w:left="720"/>
      <w:contextualSpacing/>
    </w:pPr>
  </w:style>
  <w:style w:type="paragraph" w:styleId="21">
    <w:name w:val="Body Text Indent 2"/>
    <w:basedOn w:val="a"/>
    <w:link w:val="22"/>
    <w:rsid w:val="0087370B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737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87370B"/>
    <w:rPr>
      <w:rFonts w:ascii="Times New Roman" w:hAnsi="Times New Roman"/>
    </w:rPr>
  </w:style>
  <w:style w:type="paragraph" w:styleId="af8">
    <w:name w:val="No Spacing"/>
    <w:link w:val="af9"/>
    <w:uiPriority w:val="1"/>
    <w:qFormat/>
    <w:rsid w:val="00262217"/>
    <w:pPr>
      <w:spacing w:after="0" w:line="240" w:lineRule="auto"/>
    </w:pPr>
  </w:style>
  <w:style w:type="character" w:styleId="afa">
    <w:name w:val="page number"/>
    <w:basedOn w:val="a0"/>
    <w:rsid w:val="0087370B"/>
  </w:style>
  <w:style w:type="paragraph" w:customStyle="1" w:styleId="Default">
    <w:name w:val="Default"/>
    <w:rsid w:val="008737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b">
    <w:name w:val="Знак"/>
    <w:basedOn w:val="a"/>
    <w:rsid w:val="0087370B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spelle">
    <w:name w:val="spelle"/>
    <w:basedOn w:val="a0"/>
    <w:rsid w:val="0087370B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737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87370B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87370B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7370B"/>
  </w:style>
  <w:style w:type="character" w:customStyle="1" w:styleId="Zag11">
    <w:name w:val="Zag_11"/>
    <w:rsid w:val="0087370B"/>
  </w:style>
  <w:style w:type="character" w:styleId="afc">
    <w:name w:val="Emphasis"/>
    <w:basedOn w:val="a0"/>
    <w:uiPriority w:val="20"/>
    <w:qFormat/>
    <w:rsid w:val="00262217"/>
    <w:rPr>
      <w:i/>
      <w:iCs/>
    </w:rPr>
  </w:style>
  <w:style w:type="paragraph" w:styleId="23">
    <w:name w:val="Body Text 2"/>
    <w:basedOn w:val="a"/>
    <w:link w:val="24"/>
    <w:rsid w:val="0087370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737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370B"/>
  </w:style>
  <w:style w:type="character" w:customStyle="1" w:styleId="c2">
    <w:name w:val="c2"/>
    <w:basedOn w:val="a0"/>
    <w:rsid w:val="0087370B"/>
  </w:style>
  <w:style w:type="character" w:customStyle="1" w:styleId="c42">
    <w:name w:val="c42"/>
    <w:basedOn w:val="a0"/>
    <w:rsid w:val="0087370B"/>
  </w:style>
  <w:style w:type="paragraph" w:customStyle="1" w:styleId="c36">
    <w:name w:val="c36"/>
    <w:basedOn w:val="a"/>
    <w:rsid w:val="0087370B"/>
    <w:pPr>
      <w:spacing w:before="100" w:beforeAutospacing="1" w:after="100" w:afterAutospacing="1"/>
    </w:pPr>
  </w:style>
  <w:style w:type="character" w:customStyle="1" w:styleId="c1">
    <w:name w:val="c1"/>
    <w:basedOn w:val="a0"/>
    <w:rsid w:val="0087370B"/>
  </w:style>
  <w:style w:type="character" w:customStyle="1" w:styleId="c8">
    <w:name w:val="c8"/>
    <w:basedOn w:val="a0"/>
    <w:rsid w:val="0087370B"/>
  </w:style>
  <w:style w:type="paragraph" w:customStyle="1" w:styleId="c20">
    <w:name w:val="c20"/>
    <w:basedOn w:val="a"/>
    <w:rsid w:val="0087370B"/>
    <w:pPr>
      <w:spacing w:before="100" w:beforeAutospacing="1" w:after="100" w:afterAutospacing="1"/>
    </w:pPr>
  </w:style>
  <w:style w:type="paragraph" w:customStyle="1" w:styleId="c26">
    <w:name w:val="c26"/>
    <w:basedOn w:val="a"/>
    <w:rsid w:val="0087370B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8737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737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87370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87370B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87370B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d">
    <w:name w:val="footnote reference"/>
    <w:basedOn w:val="a0"/>
    <w:semiHidden/>
    <w:rsid w:val="0087370B"/>
    <w:rPr>
      <w:vertAlign w:val="superscript"/>
    </w:rPr>
  </w:style>
  <w:style w:type="paragraph" w:customStyle="1" w:styleId="Style87">
    <w:name w:val="Style87"/>
    <w:basedOn w:val="a"/>
    <w:rsid w:val="0087370B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87370B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87370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8737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87370B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87370B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87370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87370B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87370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87370B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87370B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character" w:customStyle="1" w:styleId="80">
    <w:name w:val="Заголовок 8 Знак"/>
    <w:basedOn w:val="a0"/>
    <w:link w:val="8"/>
    <w:uiPriority w:val="9"/>
    <w:rsid w:val="002622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22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e">
    <w:name w:val="caption"/>
    <w:basedOn w:val="a"/>
    <w:next w:val="a"/>
    <w:uiPriority w:val="35"/>
    <w:semiHidden/>
    <w:unhideWhenUsed/>
    <w:qFormat/>
    <w:rsid w:val="002622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">
    <w:name w:val="Subtitle"/>
    <w:basedOn w:val="a"/>
    <w:next w:val="a"/>
    <w:link w:val="aff0"/>
    <w:uiPriority w:val="11"/>
    <w:qFormat/>
    <w:rsid w:val="002622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2622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262217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262217"/>
    <w:rPr>
      <w:i/>
      <w:iCs/>
      <w:color w:val="000000" w:themeColor="text1"/>
    </w:rPr>
  </w:style>
  <w:style w:type="paragraph" w:styleId="aff1">
    <w:name w:val="Intense Quote"/>
    <w:basedOn w:val="a"/>
    <w:next w:val="a"/>
    <w:link w:val="aff2"/>
    <w:uiPriority w:val="30"/>
    <w:qFormat/>
    <w:rsid w:val="002622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2">
    <w:name w:val="Выделенная цитата Знак"/>
    <w:basedOn w:val="a0"/>
    <w:link w:val="aff1"/>
    <w:uiPriority w:val="30"/>
    <w:rsid w:val="00262217"/>
    <w:rPr>
      <w:b/>
      <w:bCs/>
      <w:i/>
      <w:iCs/>
      <w:color w:val="4F81BD" w:themeColor="accent1"/>
    </w:rPr>
  </w:style>
  <w:style w:type="character" w:styleId="aff3">
    <w:name w:val="Subtle Emphasis"/>
    <w:basedOn w:val="a0"/>
    <w:uiPriority w:val="19"/>
    <w:qFormat/>
    <w:rsid w:val="00262217"/>
    <w:rPr>
      <w:i/>
      <w:iCs/>
      <w:color w:val="808080" w:themeColor="text1" w:themeTint="7F"/>
    </w:rPr>
  </w:style>
  <w:style w:type="character" w:styleId="aff4">
    <w:name w:val="Intense Emphasis"/>
    <w:basedOn w:val="a0"/>
    <w:uiPriority w:val="21"/>
    <w:qFormat/>
    <w:rsid w:val="00262217"/>
    <w:rPr>
      <w:b/>
      <w:bCs/>
      <w:i/>
      <w:iCs/>
      <w:color w:val="4F81BD" w:themeColor="accent1"/>
    </w:rPr>
  </w:style>
  <w:style w:type="character" w:styleId="aff5">
    <w:name w:val="Subtle Reference"/>
    <w:basedOn w:val="a0"/>
    <w:uiPriority w:val="31"/>
    <w:qFormat/>
    <w:rsid w:val="00262217"/>
    <w:rPr>
      <w:smallCaps/>
      <w:color w:val="C0504D" w:themeColor="accent2"/>
      <w:u w:val="single"/>
    </w:rPr>
  </w:style>
  <w:style w:type="character" w:styleId="aff6">
    <w:name w:val="Intense Reference"/>
    <w:basedOn w:val="a0"/>
    <w:uiPriority w:val="32"/>
    <w:qFormat/>
    <w:rsid w:val="00262217"/>
    <w:rPr>
      <w:b/>
      <w:bCs/>
      <w:smallCaps/>
      <w:color w:val="C0504D" w:themeColor="accent2"/>
      <w:spacing w:val="5"/>
      <w:u w:val="single"/>
    </w:rPr>
  </w:style>
  <w:style w:type="character" w:styleId="aff7">
    <w:name w:val="Book Title"/>
    <w:basedOn w:val="a0"/>
    <w:uiPriority w:val="33"/>
    <w:qFormat/>
    <w:rsid w:val="00262217"/>
    <w:rPr>
      <w:b/>
      <w:bCs/>
      <w:smallCaps/>
      <w:spacing w:val="5"/>
    </w:rPr>
  </w:style>
  <w:style w:type="paragraph" w:styleId="aff8">
    <w:name w:val="TOC Heading"/>
    <w:basedOn w:val="1"/>
    <w:next w:val="a"/>
    <w:uiPriority w:val="39"/>
    <w:semiHidden/>
    <w:unhideWhenUsed/>
    <w:qFormat/>
    <w:rsid w:val="00262217"/>
    <w:pPr>
      <w:outlineLvl w:val="9"/>
    </w:pPr>
  </w:style>
  <w:style w:type="character" w:customStyle="1" w:styleId="af9">
    <w:name w:val="Без интервала Знак"/>
    <w:basedOn w:val="a0"/>
    <w:link w:val="af8"/>
    <w:uiPriority w:val="1"/>
    <w:rsid w:val="00220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1DFF9-69FF-4C4B-853E-C99C581F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76</Pages>
  <Words>17894</Words>
  <Characters>102000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28</cp:revision>
  <dcterms:created xsi:type="dcterms:W3CDTF">2014-10-27T15:50:00Z</dcterms:created>
  <dcterms:modified xsi:type="dcterms:W3CDTF">2023-02-27T10:45:00Z</dcterms:modified>
</cp:coreProperties>
</file>